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D06" w:rsidRPr="009A74DE" w:rsidRDefault="006A7D06" w:rsidP="006A7D06">
      <w:pPr>
        <w:keepNext/>
        <w:keepLines/>
        <w:spacing w:after="0" w:line="0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4DE">
        <w:rPr>
          <w:rFonts w:ascii="Times New Roman" w:eastAsia="Times New Roman" w:hAnsi="Times New Roman" w:cs="Times New Roman"/>
          <w:b/>
          <w:bCs/>
          <w:sz w:val="24"/>
          <w:szCs w:val="24"/>
        </w:rPr>
        <w:t>Циклограмма воспитательно-образовательного процесса</w:t>
      </w:r>
    </w:p>
    <w:p w:rsidR="006A7D06" w:rsidRPr="009A74DE" w:rsidRDefault="00D03FC8" w:rsidP="006A7D06">
      <w:pPr>
        <w:keepNext/>
        <w:keepLines/>
        <w:spacing w:after="0" w:line="0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Дошкольная организация</w:t>
      </w:r>
      <w:r w:rsidR="006A7D06" w:rsidRPr="009A74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образования</w:t>
      </w:r>
      <w:proofErr w:type="gramStart"/>
      <w:r w:rsidR="006A7D06" w:rsidRPr="009A74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6A7D06" w:rsidRPr="009A74DE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Г</w:t>
      </w:r>
      <w:proofErr w:type="gramEnd"/>
      <w:r w:rsidR="006A7D06" w:rsidRPr="009A74DE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осударственное коммунальное казенное предприятие «Ясли- сад №2 «Болашақ» города Есиль </w:t>
      </w:r>
      <w:r w:rsidR="006A7D06" w:rsidRPr="009A7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 </w:t>
      </w:r>
      <w:r w:rsidR="006A7D06" w:rsidRPr="009A74DE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="006A7D06" w:rsidRPr="009A7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Есильск</w:t>
      </w:r>
      <w:proofErr w:type="spellEnd"/>
      <w:r w:rsidR="006A7D06" w:rsidRPr="009A74DE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ому</w:t>
      </w:r>
      <w:r w:rsidR="006A7D06" w:rsidRPr="009A7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</w:t>
      </w:r>
      <w:r w:rsidR="006A7D06" w:rsidRPr="009A74DE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="006A7D06" w:rsidRPr="009A7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Акмолинской</w:t>
      </w:r>
      <w:proofErr w:type="spellEnd"/>
      <w:r w:rsidR="006A7D06" w:rsidRPr="009A7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области»</w:t>
      </w:r>
    </w:p>
    <w:p w:rsidR="006A7D06" w:rsidRPr="009A74DE" w:rsidRDefault="006A7D06" w:rsidP="006A7D06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9A74DE">
        <w:rPr>
          <w:rFonts w:ascii="Times New Roman" w:eastAsia="Calibri" w:hAnsi="Times New Roman" w:cs="Times New Roman"/>
          <w:b/>
          <w:sz w:val="24"/>
          <w:szCs w:val="24"/>
        </w:rPr>
        <w:t xml:space="preserve">Группа: </w:t>
      </w:r>
      <w:r w:rsidRPr="009A74DE">
        <w:rPr>
          <w:rFonts w:ascii="Times New Roman" w:eastAsia="Calibri" w:hAnsi="Times New Roman" w:cs="Times New Roman"/>
          <w:b/>
          <w:sz w:val="24"/>
          <w:szCs w:val="24"/>
          <w:lang w:val="kk-KZ"/>
        </w:rPr>
        <w:t>«</w:t>
      </w:r>
      <w:r w:rsidR="00222EA2">
        <w:rPr>
          <w:rFonts w:ascii="Times New Roman" w:eastAsia="Calibri" w:hAnsi="Times New Roman" w:cs="Times New Roman"/>
          <w:b/>
          <w:sz w:val="24"/>
          <w:szCs w:val="24"/>
        </w:rPr>
        <w:t>Бабочки</w:t>
      </w:r>
      <w:r w:rsidRPr="009A74DE">
        <w:rPr>
          <w:rFonts w:ascii="Times New Roman" w:eastAsia="Calibri" w:hAnsi="Times New Roman" w:cs="Times New Roman"/>
          <w:b/>
          <w:sz w:val="24"/>
          <w:szCs w:val="24"/>
          <w:lang w:val="kk-KZ"/>
        </w:rPr>
        <w:t>»</w:t>
      </w:r>
    </w:p>
    <w:p w:rsidR="006A7D06" w:rsidRPr="009A74DE" w:rsidRDefault="006A7D06" w:rsidP="006A7D06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9A74DE">
        <w:rPr>
          <w:rFonts w:ascii="Times New Roman" w:eastAsia="Calibri" w:hAnsi="Times New Roman" w:cs="Times New Roman"/>
          <w:b/>
          <w:sz w:val="24"/>
          <w:szCs w:val="24"/>
        </w:rPr>
        <w:t xml:space="preserve">Возраст детей: </w:t>
      </w:r>
      <w:r w:rsidR="00C75599" w:rsidRPr="009A74DE">
        <w:rPr>
          <w:rFonts w:ascii="Times New Roman" w:eastAsia="Calibri" w:hAnsi="Times New Roman" w:cs="Times New Roman"/>
          <w:b/>
          <w:sz w:val="24"/>
          <w:szCs w:val="24"/>
        </w:rPr>
        <w:t>4 -</w:t>
      </w:r>
      <w:r w:rsidRPr="009A74DE">
        <w:rPr>
          <w:rFonts w:ascii="Times New Roman" w:eastAsia="Calibri" w:hAnsi="Times New Roman" w:cs="Times New Roman"/>
          <w:b/>
          <w:sz w:val="24"/>
          <w:szCs w:val="24"/>
        </w:rPr>
        <w:t xml:space="preserve"> 5 лет</w:t>
      </w:r>
    </w:p>
    <w:p w:rsidR="006A7D06" w:rsidRPr="009A74DE" w:rsidRDefault="006A7D06" w:rsidP="006A7D06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9A74DE">
        <w:rPr>
          <w:rFonts w:ascii="Times New Roman" w:eastAsia="Calibri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222EA2">
        <w:rPr>
          <w:rFonts w:ascii="Times New Roman" w:eastAsia="Calibri" w:hAnsi="Times New Roman" w:cs="Times New Roman"/>
          <w:b/>
          <w:sz w:val="24"/>
          <w:szCs w:val="24"/>
        </w:rPr>
        <w:t>02.09-06.09.2024</w:t>
      </w:r>
      <w:r w:rsidRPr="009A74DE">
        <w:rPr>
          <w:rFonts w:ascii="Times New Roman" w:eastAsia="Calibri" w:hAnsi="Times New Roman" w:cs="Times New Roman"/>
          <w:b/>
          <w:sz w:val="24"/>
          <w:szCs w:val="24"/>
        </w:rPr>
        <w:t>г</w:t>
      </w:r>
    </w:p>
    <w:tbl>
      <w:tblPr>
        <w:tblStyle w:val="a3"/>
        <w:tblW w:w="15600" w:type="dxa"/>
        <w:tblInd w:w="-318" w:type="dxa"/>
        <w:tblLayout w:type="fixed"/>
        <w:tblLook w:val="04A0"/>
      </w:tblPr>
      <w:tblGrid>
        <w:gridCol w:w="2554"/>
        <w:gridCol w:w="2008"/>
        <w:gridCol w:w="261"/>
        <w:gridCol w:w="141"/>
        <w:gridCol w:w="284"/>
        <w:gridCol w:w="1540"/>
        <w:gridCol w:w="304"/>
        <w:gridCol w:w="283"/>
        <w:gridCol w:w="284"/>
        <w:gridCol w:w="1583"/>
        <w:gridCol w:w="686"/>
        <w:gridCol w:w="141"/>
        <w:gridCol w:w="2667"/>
        <w:gridCol w:w="28"/>
        <w:gridCol w:w="2836"/>
      </w:tblGrid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Прием детей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Беседа с родителями по вопросам здоровья, домашнего режима дня ребенка, развитии и его достижения.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A7D06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6A7D06">
              <w:rPr>
                <w:rFonts w:ascii="Times New Roman" w:hAnsi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Беседа:«Лучше добрым быть»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Цель: Смогут  анализировать поступки, находить причину конфликта, способы решения конфликтных ситуаций и способствовать их усвоению в поведении.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Доброта- мейірімділік,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Поступок-әрекет ету.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Д/И: «Собери картинку»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</w:rPr>
              <w:t>Дидактическая задача</w:t>
            </w: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 Систематизировать знания детей о профессии людей, </w:t>
            </w: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работающих на транспорте.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(развитие речи)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Малоподвижная игра  «У кого мяч?».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iCs/>
                <w:sz w:val="24"/>
                <w:szCs w:val="24"/>
              </w:rPr>
              <w:t> Цель: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 смогут выполнять движения по сигналу, по слову, быстро строится в круг. Упражнять в игре сообща.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(Двигательная активность)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Балабақша – детский сад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Топ – группа,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Шеңбер – круг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Қылқалам – кисточка,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Д/И: «Кто прислал письмо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?»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</w:rPr>
              <w:t>Дидактическая задача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: Активизация речи дошкольника, развитие мелкой моторики. Воспитывать культуру поведения и взаимопомощь.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</w:rPr>
              <w:t>Цели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: учить отчетливо произносить многосложные слова громко, развивать слуховое внимание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(развитие речи, игровая деятельности)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Психогимнастика</w:t>
            </w:r>
            <w:proofErr w:type="spellEnd"/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«Дудочка»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Цель: Расслабление мышц лица, особенно вокруг губ.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Словарный минимум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Қайырлытаң! – доброе утро,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Қайырлыкүн! – добрый день,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Қайырлыкеш! – добрый вечер,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Сәлеметсізбе! – здравствуйте,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Сауболыңыз! – до свидания.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Беседа: Что такое дружба?»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Цель: дети смогут  выделять положительные признакидружбы, характеристики друзей.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Дружба-достық,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Друг-жолдас.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Д/И: «Разложи по порядку» 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Дидактическая задача: Закрепить знания детей о временах года.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Времена года-жыл мезгілі,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Зима –қыс,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Весна-көктем,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Лето –жаз,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Осень –күз.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(ознакомление с окружающим миром + развитие речи)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Малоподвижная игра  «Найди и промолчи».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iCs/>
                <w:sz w:val="24"/>
                <w:szCs w:val="24"/>
              </w:rPr>
              <w:t>Цель: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 смогут выполнять движения по сигналу.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(двигательная активность)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Рақмет!- спасибо,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Кешіріңіз! – извините,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Кешірші</w:t>
            </w:r>
            <w:proofErr w:type="spellEnd"/>
            <w:r w:rsidRPr="006A7D06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ивините</w:t>
            </w:r>
            <w:proofErr w:type="spellEnd"/>
            <w:r w:rsidRPr="006A7D06">
              <w:rPr>
                <w:rFonts w:ascii="Times New Roman" w:hAnsi="Times New Roman"/>
                <w:b/>
                <w:sz w:val="24"/>
                <w:szCs w:val="24"/>
              </w:rPr>
              <w:t xml:space="preserve"> меня,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Д/И:</w:t>
            </w: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«Подбери цвет к предмету»</w:t>
            </w:r>
          </w:p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Цель: упражнять детей в умении выбирать цвет, свойственный предмету. 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 (развитие речи, игровая деятельность)</w:t>
            </w:r>
          </w:p>
          <w:p w:rsidR="006A7D06" w:rsidRPr="006A7D06" w:rsidRDefault="006A7D06" w:rsidP="006A7D0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Пальчиковая гимнастика: «Пальцы гуляют»</w:t>
            </w:r>
          </w:p>
          <w:p w:rsidR="006A7D06" w:rsidRPr="006A7D06" w:rsidRDefault="006A7D06" w:rsidP="006A7D06">
            <w:pPr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>Настольная игра: «Разложи по порядку» </w:t>
            </w:r>
          </w:p>
          <w:p w:rsidR="006A7D06" w:rsidRPr="006A7D06" w:rsidRDefault="006A7D06" w:rsidP="006A7D0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Цель</w:t>
            </w:r>
            <w:r w:rsidRPr="006A7D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Закрепить знания детей о временах года.</w:t>
            </w:r>
          </w:p>
          <w:p w:rsidR="006A7D06" w:rsidRPr="006A7D06" w:rsidRDefault="006A7D06" w:rsidP="006A7D06">
            <w:pPr>
              <w:ind w:firstLine="450"/>
              <w:jc w:val="both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Психогимнастика</w:t>
            </w:r>
            <w:proofErr w:type="spellEnd"/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Воздушные шарики»</w:t>
            </w:r>
          </w:p>
          <w:p w:rsidR="006A7D06" w:rsidRPr="006A7D06" w:rsidRDefault="006A7D06" w:rsidP="006A7D06">
            <w:pPr>
              <w:shd w:val="clear" w:color="auto" w:fill="FFFFFF"/>
              <w:spacing w:line="242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Цель: Снять напряжение, успокоить детей.</w:t>
            </w:r>
          </w:p>
          <w:p w:rsidR="006A7D06" w:rsidRPr="006A7D06" w:rsidRDefault="006A7D06" w:rsidP="006A7D0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 xml:space="preserve">Малоподвижная </w:t>
            </w:r>
            <w:r w:rsidRPr="006A7D06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lastRenderedPageBreak/>
              <w:t>игра</w:t>
            </w:r>
            <w:r w:rsidRPr="006A7D06">
              <w:rPr>
                <w:rFonts w:ascii="Times New Roman" w:eastAsia="Times New Roman" w:hAnsi="Times New Roman"/>
                <w:b/>
                <w:bCs/>
                <w:color w:val="0D0D0D"/>
                <w:shd w:val="clear" w:color="auto" w:fill="FFFFFF"/>
                <w:lang w:eastAsia="ru-RU"/>
              </w:rPr>
              <w:t>  </w:t>
            </w:r>
            <w:r w:rsidRPr="006A7D06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«Угадай по голосу»</w:t>
            </w:r>
            <w:r w:rsidRPr="006A7D06">
              <w:rPr>
                <w:rFonts w:ascii="Times New Roman" w:eastAsia="Times New Roman" w:hAnsi="Times New Roman"/>
                <w:b/>
                <w:bCs/>
                <w:color w:val="0D0D0D"/>
                <w:sz w:val="26"/>
                <w:szCs w:val="26"/>
                <w:shd w:val="clear" w:color="auto" w:fill="FFFFFF"/>
                <w:lang w:eastAsia="ru-RU"/>
              </w:rPr>
              <w:t>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shd w:val="clear" w:color="auto" w:fill="FFFFFF"/>
                <w:lang w:eastAsia="ru-RU"/>
              </w:rPr>
              <w:t>Цель:</w:t>
            </w:r>
            <w:r w:rsidRPr="006A7D06">
              <w:rPr>
                <w:rFonts w:ascii="Times New Roman" w:eastAsia="Times New Roman" w:hAnsi="Times New Roman"/>
                <w:color w:val="0D0D0D"/>
                <w:sz w:val="26"/>
                <w:szCs w:val="26"/>
                <w:shd w:val="clear" w:color="auto" w:fill="FFFFFF"/>
                <w:lang w:eastAsia="ru-RU"/>
              </w:rPr>
              <w:t> </w:t>
            </w:r>
            <w:r w:rsidRPr="006A7D06">
              <w:rPr>
                <w:rFonts w:ascii="Times New Roman" w:eastAsia="Times New Roman" w:hAnsi="Times New Roman"/>
                <w:color w:val="0D0D0D"/>
                <w:sz w:val="24"/>
                <w:szCs w:val="24"/>
                <w:shd w:val="clear" w:color="auto" w:fill="FFFFFF"/>
                <w:lang w:eastAsia="ru-RU"/>
              </w:rPr>
              <w:t>Упражнять детей в построении в круг</w:t>
            </w:r>
            <w:r w:rsidRPr="006A7D06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; ориентироваться в пространстве.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  <w:t>Словарный минимум.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  <w:t>Қайырлы таң! –Доброе утро!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  <w:t>Қайырлы күн! –Доброе день!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  <w:t>Қайырлы кеш</w:t>
            </w:r>
            <w:r w:rsidRPr="006A7D06"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eastAsia="ru-RU"/>
              </w:rPr>
              <w:t>!</w:t>
            </w:r>
            <w:r w:rsidRPr="006A7D06"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  <w:t xml:space="preserve"> –Доброе вечер!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Беседа </w:t>
            </w: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«До свидания, лето»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Цель: обобщить и систематизировать представление о лете по основным, существенным признакам</w:t>
            </w:r>
          </w:p>
          <w:p w:rsidR="006A7D06" w:rsidRPr="006A7D06" w:rsidRDefault="006A7D06" w:rsidP="006A7D06">
            <w:pPr>
              <w:outlineLvl w:val="3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Рассматривание  репродукции   картины  И.  И.  Шишкина  </w:t>
            </w:r>
          </w:p>
          <w:p w:rsidR="006A7D06" w:rsidRPr="006A7D06" w:rsidRDefault="006A7D06" w:rsidP="006A7D06">
            <w:pPr>
              <w:outlineLvl w:val="3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«Утро  в  сосновом   лесу: </w:t>
            </w:r>
          </w:p>
          <w:p w:rsidR="006A7D06" w:rsidRPr="006A7D06" w:rsidRDefault="006A7D06" w:rsidP="006A7D06">
            <w:pPr>
              <w:outlineLvl w:val="3"/>
              <w:rPr>
                <w:rFonts w:ascii="Times New Roman" w:eastAsia="Times New Roman" w:hAnsi="Times New Roman"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Цель:  смогут  видеть  красоту  природы. </w:t>
            </w:r>
          </w:p>
          <w:p w:rsidR="006A7D06" w:rsidRPr="006A7D06" w:rsidRDefault="006A7D06" w:rsidP="006A7D06">
            <w:pPr>
              <w:outlineLvl w:val="3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>Д/И: «Собери картинку»</w:t>
            </w:r>
          </w:p>
          <w:p w:rsidR="006A7D06" w:rsidRPr="006A7D06" w:rsidRDefault="006A7D06" w:rsidP="006A7D0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Цель:</w:t>
            </w:r>
            <w:r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Систематизировать знания детей о профессии людей, работающих на транспорте.</w:t>
            </w:r>
          </w:p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(развитие речи, игровая деятельность)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Игра малой подвижности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eastAsia="Times New Roman" w:cs="Calibri"/>
                <w:color w:val="000000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«Береги руки!»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Цель: развивать внимание, быстроту реакции.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</w:t>
            </w:r>
            <w:r w:rsidRPr="006A7D06">
              <w:rPr>
                <w:rFonts w:ascii="Times New Roman" w:eastAsia="Times New Roman" w:hAnsi="Times New Roman"/>
                <w:b/>
                <w:bCs/>
                <w:color w:val="0D0D0D"/>
                <w:shd w:val="clear" w:color="auto" w:fill="FFFFFF"/>
                <w:lang w:eastAsia="ru-RU"/>
              </w:rPr>
              <w:t>  </w:t>
            </w:r>
            <w:r w:rsidRPr="006A7D06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«Здравствуй, друг!»</w:t>
            </w:r>
            <w:r w:rsidRPr="006A7D06">
              <w:rPr>
                <w:rFonts w:ascii="Times New Roman" w:eastAsia="Times New Roman" w:hAnsi="Times New Roman"/>
                <w:b/>
                <w:bCs/>
                <w:color w:val="0D0D0D"/>
                <w:sz w:val="26"/>
                <w:szCs w:val="26"/>
                <w:shd w:val="clear" w:color="auto" w:fill="FFFFFF"/>
                <w:lang w:eastAsia="ru-RU"/>
              </w:rPr>
              <w:t>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Цель</w:t>
            </w:r>
            <w:r w:rsidRPr="006A7D06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: Упражнять в ходьбе по кругу, согласовывать движения с текстом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Словарный минимум.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Сәлеметсіз бе! – здравствуйте!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Сау болыңыз! – до свидание!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Рақмет! – Спасибо!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tabs>
                <w:tab w:val="left" w:pos="2028"/>
              </w:tabs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6A7D06">
              <w:rPr>
                <w:rFonts w:ascii="Times New Roman" w:hAnsi="Times New Roman"/>
                <w:sz w:val="24"/>
                <w:szCs w:val="24"/>
              </w:rPr>
              <w:t>Утренний комплекс упражнения №1 (двигательная активность, игровая деятельность)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Подготовка к организованной </w:t>
            </w: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(далее - ОД)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6A7D06">
              <w:rPr>
                <w:rFonts w:ascii="Times New Roman" w:hAnsi="Times New Roman"/>
                <w:sz w:val="24"/>
                <w:szCs w:val="24"/>
              </w:rPr>
              <w:t>и.т.д</w:t>
            </w:r>
            <w:proofErr w:type="spell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 Дети помогают взрослому в организации </w:t>
            </w: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среды (совместная деятельность детей и взрослых )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 Музыкальное (по плану педагога)-9.15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 Основа грамоты- 9.55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Ознакомление с окружающим миром -10.30</w:t>
            </w:r>
          </w:p>
          <w:p w:rsidR="00222EA2" w:rsidRPr="006A7D06" w:rsidRDefault="00A56E1E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22EA2" w:rsidRPr="006A7D06">
              <w:rPr>
                <w:rFonts w:ascii="Times New Roman" w:hAnsi="Times New Roman"/>
                <w:sz w:val="24"/>
                <w:szCs w:val="24"/>
              </w:rPr>
              <w:t>.рисование, лепка, аппликация, конструирование</w:t>
            </w:r>
            <w:proofErr w:type="gramStart"/>
            <w:r w:rsidR="00222EA2" w:rsidRPr="006A7D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язык (по плану педагога) -9.15</w:t>
            </w:r>
          </w:p>
          <w:p w:rsidR="006A7D06" w:rsidRPr="006A7D06" w:rsidRDefault="00A56E1E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.Основы математики -10.30</w:t>
            </w:r>
          </w:p>
          <w:p w:rsidR="00A56E1E" w:rsidRPr="006A7D06" w:rsidRDefault="00A56E1E" w:rsidP="00A56E1E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.Развитие речи -11.10</w:t>
            </w:r>
          </w:p>
          <w:p w:rsidR="006A7D06" w:rsidRPr="006A7D06" w:rsidRDefault="006A7D06" w:rsidP="00A56E1E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1E" w:rsidRDefault="00A56E1E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247AC1">
              <w:rPr>
                <w:rFonts w:ascii="Times New Roman" w:hAnsi="Times New Roman"/>
                <w:sz w:val="24"/>
                <w:szCs w:val="24"/>
              </w:rPr>
              <w:t>Основа грамоты- 9.1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2.Музык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– 9.50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Основы математики -10.30</w:t>
            </w:r>
          </w:p>
          <w:p w:rsid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4.Художественная литература – 11.10</w:t>
            </w:r>
          </w:p>
          <w:p w:rsidR="00222EA2" w:rsidRDefault="00A56E1E" w:rsidP="00222EA2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22EA2" w:rsidRPr="006A7D06">
              <w:rPr>
                <w:rFonts w:ascii="Times New Roman" w:hAnsi="Times New Roman"/>
                <w:sz w:val="24"/>
                <w:szCs w:val="24"/>
              </w:rPr>
              <w:t>.Физическая культур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 -11.3</w:t>
            </w:r>
            <w:r w:rsidR="00222EA2" w:rsidRPr="006A7D06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  <w:p w:rsidR="00222EA2" w:rsidRPr="006A7D06" w:rsidRDefault="00222EA2" w:rsidP="00A56E1E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-9.15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2.Основы математики – 9.55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3.Развитие речи – 10.30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4.Физическая культура (по плану педагога)- 11.30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Default="007A1BC1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.Художественная литература -9.15</w:t>
            </w:r>
          </w:p>
          <w:p w:rsidR="007A1BC1" w:rsidRPr="006A7D06" w:rsidRDefault="00522EC5" w:rsidP="007A1BC1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1BC1"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 w:rsidR="007A1BC1">
              <w:rPr>
                <w:rFonts w:ascii="Times New Roman" w:hAnsi="Times New Roman"/>
                <w:sz w:val="24"/>
                <w:szCs w:val="24"/>
              </w:rPr>
              <w:t>а грамоты – 9.5</w:t>
            </w:r>
            <w:r w:rsidR="007A1BC1" w:rsidRPr="006A7D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7A1BC1" w:rsidRPr="006A7D06" w:rsidRDefault="007A1BC1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A7D06" w:rsidRPr="006A7D06" w:rsidRDefault="00522EC5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.Ознакомление с окружающим миром – 10.00</w:t>
            </w:r>
          </w:p>
          <w:p w:rsidR="006A7D06" w:rsidRPr="006A7D06" w:rsidRDefault="00522EC5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.Физическая культура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 педагога) – 11.30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наблюдение, трудовая деятельность  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1.Музыка 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педагога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2.Тема</w:t>
            </w: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«Понятие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 xml:space="preserve"> о звуках»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Дать понятие о звуках, познакомить со звуками различного происхождения.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3. «Удивительное разнообразие» 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 Расширять кругозор детей. Учить замечать и выделять объекты живой и неживой природы.</w:t>
            </w:r>
          </w:p>
          <w:p w:rsidR="006A7D06" w:rsidRDefault="00C5222C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4.Лепка</w:t>
            </w:r>
          </w:p>
          <w:p w:rsidR="00C5222C" w:rsidRPr="006A7D06" w:rsidRDefault="00C5222C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язык.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педагога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3. Ориентировка в пространстве. 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Могут 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ориентироваться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В пространстве, формировать понятия «далеко-близко», «высоко-близко».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4. «Как я  провел лето» 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 xml:space="preserve"> составлять рассказ из личного опыта.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5. Творческая деятельность.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 «</w:t>
            </w: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Знакомство с гласными и согласными звуками»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Формировать понятие «звуки речи», «гласные и согласные звуки».</w:t>
            </w:r>
          </w:p>
          <w:p w:rsid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2.Музыка.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педагога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3. Закрепить  Ориентировка в пространстве. 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могут 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 xml:space="preserve"> ориентироваться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 xml:space="preserve">пространстве,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формировать понятия «далеко-близко», «высоко-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близко».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 С. Питиримов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«Детский сад»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внимательно слушать рифмованные произведения, </w:t>
            </w:r>
            <w:proofErr w:type="spellStart"/>
            <w:r w:rsidR="00637270"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gramStart"/>
            <w:r w:rsidR="00637270">
              <w:rPr>
                <w:rFonts w:ascii="Times New Roman" w:hAnsi="Times New Roman"/>
                <w:sz w:val="24"/>
                <w:szCs w:val="24"/>
              </w:rPr>
              <w:t>: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тличать</w:t>
            </w:r>
            <w:proofErr w:type="spell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стихотворения формы от прозы.  </w:t>
            </w:r>
          </w:p>
          <w:p w:rsidR="00C5222C" w:rsidRPr="006A7D06" w:rsidRDefault="00C5222C" w:rsidP="00C5222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 Физическая культура</w:t>
            </w:r>
          </w:p>
          <w:p w:rsidR="00C5222C" w:rsidRPr="006A7D06" w:rsidRDefault="00C5222C" w:rsidP="00C5222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педагога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Казахский язык </w:t>
            </w:r>
          </w:p>
          <w:p w:rsid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педагога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 xml:space="preserve">«Здравствуй сад», детский 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Повторение раннее изученных физических упражнений, закрепление и совершенствование двигательных умений и навыков.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</w:rPr>
              <w:t>Цели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: формирование у дошкольников доброжелательного отношения друг к другу; (двигательная активность)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Здравствуйте – с</w:t>
            </w: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әлеметсізбе,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Детский сад – балабақша.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Музыкально-дидактическая игра: «Ритмическое эхо»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Цель: развитие чувства ритма.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 xml:space="preserve">Стих </w:t>
            </w:r>
            <w:proofErr w:type="spellStart"/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С.Капутикян</w:t>
            </w:r>
            <w:proofErr w:type="spellEnd"/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«Маша обедает»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(развитие речи)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Сравнение величин»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>Цель: показать различие величин</w:t>
            </w: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Большой- үлкен,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маленький - кіші.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«Осенний листопад»</w:t>
            </w:r>
          </w:p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Цель</w:t>
            </w:r>
            <w:r w:rsidRPr="006A7D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формировать у детей двигательные умения и навыки в соответствии с его ...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A7D06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В.Сутеев</w:t>
            </w:r>
            <w:proofErr w:type="spellEnd"/>
            <w:r w:rsidRPr="006A7D06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6A7D06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«Яблоко»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 Цель: смогут слушать внимательно,  поддерживать беседу, сопереживать героям произведения.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(художественная литература)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Яблоко- алма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Жемістер -фрукты</w:t>
            </w:r>
          </w:p>
          <w:p w:rsidR="00A56E1E" w:rsidRPr="006A7D06" w:rsidRDefault="00A56E1E" w:rsidP="00A56E1E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Закрепить понятие о звуках.</w:t>
            </w:r>
          </w:p>
          <w:p w:rsidR="00A56E1E" w:rsidRPr="006A7D06" w:rsidRDefault="00A56E1E" w:rsidP="00A56E1E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Дать понятие о звуках, познакомить со звуками различного </w:t>
            </w: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происхождения.</w:t>
            </w:r>
          </w:p>
          <w:p w:rsidR="00A56E1E" w:rsidRPr="006A7D06" w:rsidRDefault="00A56E1E" w:rsidP="00A56E1E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Тема: «</w:t>
            </w: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Ширма с овощами»</w:t>
            </w:r>
          </w:p>
          <w:p w:rsidR="00A56E1E" w:rsidRPr="006A7D06" w:rsidRDefault="00A56E1E" w:rsidP="00A56E1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Программное содержание.</w:t>
            </w:r>
          </w:p>
          <w:p w:rsidR="00A56E1E" w:rsidRPr="006A7D06" w:rsidRDefault="00A56E1E" w:rsidP="00A56E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Цель:</w:t>
            </w:r>
            <w:r w:rsidRPr="006A7D06">
              <w:rPr>
                <w:rFonts w:ascii="Times New Roman" w:hAnsi="Times New Roman"/>
                <w:color w:val="000000"/>
                <w:sz w:val="24"/>
                <w:szCs w:val="24"/>
              </w:rPr>
              <w:t>  Расширять знания детей об овощах.</w:t>
            </w:r>
          </w:p>
          <w:p w:rsidR="00A56E1E" w:rsidRDefault="00A56E1E" w:rsidP="00A56E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(ознакомление с окружающим миром)</w:t>
            </w:r>
          </w:p>
          <w:p w:rsidR="00A56E1E" w:rsidRPr="006A7D06" w:rsidRDefault="00A56E1E" w:rsidP="006A7D0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22C" w:rsidRPr="006A7D06" w:rsidRDefault="00C5222C" w:rsidP="00C5222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:rsidR="006A7D06" w:rsidRPr="006A7D06" w:rsidRDefault="00C5222C" w:rsidP="00C522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педагога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</w:rPr>
              <w:t>Карточка №1.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</w:rPr>
              <w:t>Карточка №2.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</w:rPr>
              <w:t>Карточка №3.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</w:rPr>
              <w:t>Карточка №4.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№5</w:t>
            </w:r>
            <w:r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6A7D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  <w:p w:rsidR="006A7D06" w:rsidRPr="006A7D06" w:rsidRDefault="006A7D06" w:rsidP="006A7D06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\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Возвращение с прогулки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r w:rsidRPr="006A7D06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6A7D06">
              <w:rPr>
                <w:rFonts w:ascii="Times New Roman" w:hAnsi="Times New Roman"/>
                <w:sz w:val="24"/>
                <w:szCs w:val="24"/>
              </w:rPr>
              <w:t>потешек</w:t>
            </w:r>
            <w:proofErr w:type="spell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Полдник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6A7D06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6A7D06">
              <w:rPr>
                <w:rFonts w:ascii="Times New Roman" w:hAnsi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6A7D0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Сюжетно –ролевая игра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Карточка №1.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  <w:t xml:space="preserve"> «Дом, семья»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Цель: 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смогут творчески воспроизводить в играх быт семьи. Смогут  самостоятельно создавать для задуманного сюжета игровую обстановку.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Дом – үй,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Семья – отбасы.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Д/И: «Когда это бывает?»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Дидактическая цель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 xml:space="preserve">: Закрепить знания детей о частях суток. Воспитывать 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внимание, терпение.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  (развитие речи)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П/И: «Передай – встань»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Цель: воспитывать у детей чувство товарищества, развивать ловкость, внимание. Укреплять мышцы плеч и спины.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(Двигательная активность)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Настольная игра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«Когда это бывает?»</w:t>
            </w:r>
          </w:p>
          <w:p w:rsid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Дидактическая задача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: Закрепить знания детей о частях суток. Воспитывать внимание, терпение.</w:t>
            </w:r>
          </w:p>
          <w:p w:rsidR="008A2AFC" w:rsidRPr="008A2AFC" w:rsidRDefault="008A2AFC" w:rsidP="008A2AFC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7A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Тема: «Контакты с </w:t>
            </w:r>
            <w:proofErr w:type="gramStart"/>
            <w:r w:rsidRPr="00707A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незнакомыми</w:t>
            </w:r>
            <w:proofErr w:type="gramEnd"/>
          </w:p>
          <w:p w:rsidR="008A2AFC" w:rsidRPr="00707AED" w:rsidRDefault="008A2AFC" w:rsidP="008A2AFC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7A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людьми на улице»</w:t>
            </w:r>
          </w:p>
          <w:p w:rsidR="008A2AFC" w:rsidRPr="008A2AFC" w:rsidRDefault="008A2AFC" w:rsidP="008A2AFC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07AE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Цель:</w:t>
            </w:r>
            <w:r w:rsidRPr="00707A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707A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Предостерегать детей от контактов с незнакомыми людьми, способствовать </w:t>
            </w:r>
            <w:r w:rsidRPr="00707A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развитию осторожности, осмотрительности в общении с незнакомыми </w:t>
            </w:r>
            <w:proofErr w:type="spellStart"/>
            <w:r w:rsidRPr="00707A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людьм</w:t>
            </w:r>
            <w:proofErr w:type="spellEnd"/>
            <w:proofErr w:type="gramEnd"/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Театрализованная игра.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iCs/>
                <w:sz w:val="24"/>
                <w:szCs w:val="24"/>
              </w:rPr>
              <w:t>Картотека №2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Игра </w:t>
            </w:r>
            <w:r w:rsidRPr="006A7D06">
              <w:rPr>
                <w:rFonts w:ascii="Times New Roman" w:hAnsi="Times New Roman"/>
                <w:iCs/>
                <w:sz w:val="24"/>
                <w:szCs w:val="24"/>
              </w:rPr>
              <w:t>«Зеркало»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Цель: развивать монологическую речь.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(творчество)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Д/И: «Нарисуй Осень»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</w:rPr>
              <w:t>Дидактическая задача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: Закрепить знания детей о временах года, приметах осени. 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Осень –күз,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Желтый – сары,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Птицы -қустар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(ознакомление с окружающим миром)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Картотека№1 Игра «</w:t>
            </w:r>
            <w:proofErr w:type="spellStart"/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Асык</w:t>
            </w:r>
            <w:proofErr w:type="spellEnd"/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Цель: 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ab/>
              <w:t>знакомство с национальными казахскими играми, их историей;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воспитывать интерес и уважение к национальным традициям и обычаям казахского народа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(Двигательная активность)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Психогимнастика</w:t>
            </w:r>
            <w:proofErr w:type="spellEnd"/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«Волшебный стул»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</w:rPr>
              <w:t>Цель: Способствовать повышению самооценки ребенка.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  <w:r w:rsidRPr="006A7D0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Сюжетно – ролевая игра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Карточка№3.  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Поездка в лес за грибами»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Цель</w:t>
            </w:r>
            <w:r w:rsidR="006A7D06"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 Побуждение детей творчески воспроизводить в играх быт семьи. Совершенствование умения самостоятельно создавать для задуманного сюжета игровую обстановку.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Д/И: «Какой ветер?»</w:t>
            </w:r>
          </w:p>
          <w:p w:rsidR="006A7D06" w:rsidRPr="006A7D06" w:rsidRDefault="004A28BD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Дидактическая цель</w:t>
            </w:r>
            <w:r w:rsidR="006A7D06" w:rsidRPr="006A7D06">
              <w:rPr>
                <w:rFonts w:ascii="Times New Roman" w:hAnsi="Times New Roman"/>
                <w:sz w:val="24"/>
                <w:szCs w:val="24"/>
              </w:rPr>
              <w:t>: Закреплять знания детей о явлениях неживой природы: свойства ветра.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Природа –тәбиғат,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Ветер – жел,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>Неживая природа-</w:t>
            </w: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жансыз тәбиғат 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(ознакомление с окружающим миром + развитие речи)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П/И: «Найди мяч»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Цель: развивать у детей наблюдательность, ловкость.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(Двигательная активность)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</w:rPr>
              <w:t>И/У: «Узнай сказочный транспорт»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Цель: смогут по нарисованной художником картинке отгадывать сказочный транспорт, вспомнить  героев сказок, кому принадлежал этот вид транспорта, вспомнить название сказки.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(художественная литература)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Сказка – ертегі,</w:t>
            </w:r>
          </w:p>
          <w:p w:rsid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Транспорт – көлік.</w:t>
            </w:r>
          </w:p>
          <w:p w:rsidR="008A2AFC" w:rsidRDefault="008A2AFC" w:rsidP="008A2AF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8A2AFC" w:rsidRDefault="008A2AFC" w:rsidP="008A2AF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Экология</w:t>
            </w:r>
          </w:p>
          <w:p w:rsidR="008A2AFC" w:rsidRPr="008A2AFC" w:rsidRDefault="008A2AFC" w:rsidP="008A2AF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Беседа </w:t>
            </w:r>
            <w:r w:rsidRPr="008A2A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«Животные – наши друзья».</w:t>
            </w:r>
          </w:p>
          <w:p w:rsidR="008A2AFC" w:rsidRPr="008A2AFC" w:rsidRDefault="008A2AFC" w:rsidP="008A2AF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2A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Цель: Формировать доброжелательное отношение к животным, </w:t>
            </w:r>
            <w:r w:rsidRPr="008A2A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желание обрести в животном друга.</w:t>
            </w:r>
          </w:p>
          <w:p w:rsidR="008A2AFC" w:rsidRPr="008A2AFC" w:rsidRDefault="008A2AFC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Опыт:</w:t>
            </w:r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«Росток»</w:t>
            </w:r>
          </w:p>
          <w:p w:rsidR="006A7D06" w:rsidRPr="006A7D06" w:rsidRDefault="006A7D06" w:rsidP="006A7D06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Цель:</w:t>
            </w:r>
            <w:r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Закрепить и обобщить знания о воде, воздухе, понять их значение для всего живого.</w:t>
            </w:r>
          </w:p>
          <w:p w:rsidR="006A7D06" w:rsidRPr="006A7D06" w:rsidRDefault="006A7D06" w:rsidP="006A7D06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Вода-сү,</w:t>
            </w:r>
          </w:p>
          <w:p w:rsidR="006A7D06" w:rsidRPr="006A7D06" w:rsidRDefault="006A7D06" w:rsidP="006A7D06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воздух - ауа.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Росток –өскін</w:t>
            </w:r>
          </w:p>
          <w:p w:rsidR="006A7D06" w:rsidRPr="006A7D06" w:rsidRDefault="006A7D06" w:rsidP="004F7E75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Сюжетно-ролевая игра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«Игрушки у врача»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4"/>
                <w:szCs w:val="24"/>
                <w:lang w:val="kk-KZ" w:eastAsia="ru-RU"/>
              </w:rPr>
            </w:pPr>
            <w:r w:rsidRPr="006A7D06">
              <w:rPr>
                <w:rFonts w:ascii="Times New Roman" w:eastAsia="Times New Roman" w:hAnsi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Цель</w:t>
            </w:r>
            <w:r w:rsidRPr="006A7D06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: смогут ухаживать за больными и пользоваться медицинскими инструментами</w:t>
            </w:r>
            <w:r w:rsidRPr="006A7D06">
              <w:rPr>
                <w:rFonts w:ascii="Times New Roman" w:eastAsia="Times New Roman" w:hAnsi="Times New Roman"/>
                <w:color w:val="111111"/>
                <w:sz w:val="24"/>
                <w:szCs w:val="24"/>
                <w:lang w:val="kk-KZ" w:eastAsia="ru-RU"/>
              </w:rPr>
              <w:t>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A7D06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val="kk-KZ" w:eastAsia="ru-RU"/>
              </w:rPr>
              <w:t>Игрушки- ойншыктар, врач- дәрігер.</w:t>
            </w:r>
          </w:p>
          <w:p w:rsidR="006A7D06" w:rsidRPr="006A7D06" w:rsidRDefault="006A7D06" w:rsidP="006A7D06">
            <w:pPr>
              <w:shd w:val="clear" w:color="auto" w:fill="FFFFFF"/>
              <w:ind w:firstLine="710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Нетрадиционная рисование  «Удивительная ладонь»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Цель игры</w:t>
            </w:r>
            <w:r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развитие воображения, образного </w:t>
            </w:r>
            <w:r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мышления, изобразительных навыков, художественного вкуса</w:t>
            </w:r>
            <w:r w:rsidRPr="006A7D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Национальная игра </w:t>
            </w:r>
          </w:p>
          <w:p w:rsidR="006A7D06" w:rsidRPr="006A7D06" w:rsidRDefault="006A7D06" w:rsidP="006A7D06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Картотека№ 10</w:t>
            </w:r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«Асыки».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sz w:val="24"/>
                <w:szCs w:val="24"/>
              </w:rPr>
              <w:t xml:space="preserve">Цель: </w:t>
            </w:r>
            <w:r w:rsidRPr="006A7D06">
              <w:rPr>
                <w:rFonts w:ascii="Times New Roman" w:eastAsia="Times New Roman" w:hAnsi="Times New Roman"/>
                <w:sz w:val="24"/>
                <w:szCs w:val="24"/>
              </w:rPr>
              <w:tab/>
              <w:t>знакомство с национальными казахскими играми, их историей.</w:t>
            </w:r>
          </w:p>
          <w:p w:rsidR="006A7D06" w:rsidRPr="006A7D06" w:rsidRDefault="006A7D06" w:rsidP="006A7D06">
            <w:pPr>
              <w:shd w:val="clear" w:color="auto" w:fill="FFFFFF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«По ягоды»</w:t>
            </w:r>
          </w:p>
          <w:p w:rsidR="006A7D06" w:rsidRPr="006A7D06" w:rsidRDefault="006A7D06" w:rsidP="006A7D06">
            <w:pPr>
              <w:shd w:val="clear" w:color="auto" w:fill="FFFFFF"/>
              <w:ind w:firstLine="7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Программное содержание:</w:t>
            </w:r>
            <w:r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упражнять в ходьбе, в выполнении разнообразных движений; развивать умение быстро действовать по сигналу. (двигательная активность)</w:t>
            </w:r>
          </w:p>
          <w:p w:rsidR="006A7D06" w:rsidRPr="006A7D06" w:rsidRDefault="006A7D06" w:rsidP="006A7D06">
            <w:pPr>
              <w:shd w:val="clear" w:color="auto" w:fill="FFFFFF"/>
              <w:ind w:firstLine="71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Игровое упражнение</w:t>
            </w:r>
          </w:p>
          <w:p w:rsidR="006A7D06" w:rsidRPr="006A7D06" w:rsidRDefault="006A7D06" w:rsidP="006A7D06">
            <w:pPr>
              <w:shd w:val="clear" w:color="auto" w:fill="FFFFFF"/>
              <w:ind w:firstLine="710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«Назови героя»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Цель: смогут объединять героев по заданному признаку. (художественная литература)</w:t>
            </w:r>
          </w:p>
          <w:p w:rsidR="006A7D06" w:rsidRPr="006A7D06" w:rsidRDefault="006A7D06" w:rsidP="006A7D06">
            <w:pPr>
              <w:shd w:val="clear" w:color="auto" w:fill="FFFFFF"/>
              <w:ind w:firstLine="71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Коврик для </w:t>
            </w:r>
            <w:proofErr w:type="spellStart"/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Нурсауле</w:t>
            </w:r>
            <w:proofErr w:type="spellEnd"/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Цель: дети смогут делать коврик для кукол.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Словарный минимум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Коврик-к</w:t>
            </w: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ілемше, төсеніш.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Кукла- куыршақ.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A7D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Ножницы -қайшы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hd w:val="clear" w:color="auto" w:fill="FFFFFF"/>
              <w:ind w:firstLine="56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Карточка №4. Д/И: «Детский сад»</w:t>
            </w:r>
          </w:p>
          <w:p w:rsidR="006A7D06" w:rsidRPr="006A7D06" w:rsidRDefault="004A28BD" w:rsidP="006A7D06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Цель:</w:t>
            </w:r>
            <w:r w:rsidR="006A7D06" w:rsidRPr="006A7D0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  <w:r w:rsidR="006A7D06" w:rsidRPr="006A7D06">
              <w:rPr>
                <w:rFonts w:ascii="Times New Roman" w:eastAsia="Times New Roman" w:hAnsi="Times New Roman"/>
                <w:sz w:val="24"/>
                <w:szCs w:val="24"/>
              </w:rPr>
              <w:t>дети имеют представление о содержании трудовых действий сотрудников детского сада.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Картотека </w:t>
            </w:r>
            <w:r w:rsidRPr="006A7D06">
              <w:rPr>
                <w:rFonts w:ascii="Times New Roman" w:eastAsia="Times New Roman" w:hAnsi="Times New Roman"/>
                <w:bCs/>
                <w:sz w:val="24"/>
                <w:szCs w:val="24"/>
              </w:rPr>
              <w:t>№2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eastAsia="Times New Roman" w:cs="Calibri"/>
                <w:b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Игра «Летает-не летает»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(Игровая двигательная деятельность)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 «Сбежавшие герои сказок»</w:t>
            </w:r>
          </w:p>
          <w:p w:rsidR="006A7D06" w:rsidRPr="006A7D06" w:rsidRDefault="004A28BD" w:rsidP="006A7D06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  <w:r w:rsidR="006A7D06" w:rsidRPr="006A7D06">
              <w:rPr>
                <w:rFonts w:ascii="Times New Roman" w:eastAsia="Times New Roman" w:hAnsi="Times New Roman"/>
                <w:sz w:val="24"/>
                <w:szCs w:val="24"/>
              </w:rPr>
              <w:t>: узнать героя и его сказку. Приобщение </w:t>
            </w:r>
            <w:r w:rsidR="006A7D06" w:rsidRPr="006A7D06">
              <w:rPr>
                <w:rFonts w:ascii="Times New Roman" w:eastAsia="Times New Roman" w:hAnsi="Times New Roman"/>
                <w:bCs/>
                <w:sz w:val="24"/>
                <w:szCs w:val="24"/>
              </w:rPr>
              <w:t>детей</w:t>
            </w:r>
            <w:r w:rsidR="006A7D06" w:rsidRPr="006A7D06">
              <w:rPr>
                <w:rFonts w:ascii="Times New Roman" w:eastAsia="Times New Roman" w:hAnsi="Times New Roman"/>
                <w:sz w:val="24"/>
                <w:szCs w:val="24"/>
              </w:rPr>
              <w:t> к художественной литературе через </w:t>
            </w:r>
            <w:r w:rsidR="006A7D06" w:rsidRPr="006A7D06">
              <w:rPr>
                <w:rFonts w:ascii="Times New Roman" w:eastAsia="Times New Roman" w:hAnsi="Times New Roman"/>
                <w:bCs/>
                <w:sz w:val="24"/>
                <w:szCs w:val="24"/>
              </w:rPr>
              <w:t>сказку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sz w:val="24"/>
                <w:szCs w:val="24"/>
              </w:rPr>
              <w:t xml:space="preserve"> (Художественная литература</w:t>
            </w:r>
            <w:proofErr w:type="gramStart"/>
            <w:r w:rsidRPr="006A7D06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6A7D06" w:rsidRPr="006A7D06" w:rsidRDefault="006A7D06" w:rsidP="006A7D06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Сказка –ертегі,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Герои - кейіпкерлері</w:t>
            </w:r>
          </w:p>
          <w:p w:rsidR="006A7D06" w:rsidRPr="006A7D06" w:rsidRDefault="006A7D06" w:rsidP="006A7D06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  <w:p w:rsidR="006A7D06" w:rsidRPr="006A7D06" w:rsidRDefault="006A7D06" w:rsidP="006A7D06">
            <w:pPr>
              <w:shd w:val="clear" w:color="auto" w:fill="FFFFFF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П/И; </w:t>
            </w:r>
            <w:r w:rsidRPr="006A7D0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«Хитрая лиса»</w:t>
            </w:r>
          </w:p>
          <w:p w:rsidR="006A7D06" w:rsidRPr="006A7D06" w:rsidRDefault="006A7D06" w:rsidP="006A7D06">
            <w:pPr>
              <w:shd w:val="clear" w:color="auto" w:fill="FFFFFF"/>
              <w:ind w:firstLine="7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Программное содержание</w:t>
            </w:r>
            <w:r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упражнять в беге, построении в круг; развивать  выдержку, наблюдательность ловкость. (двигательная активность)</w:t>
            </w:r>
          </w:p>
          <w:p w:rsidR="006A7D06" w:rsidRPr="006A7D06" w:rsidRDefault="006A7D06" w:rsidP="006A7D06">
            <w:pPr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Настольная игра «Разложи по порядку»</w:t>
            </w:r>
          </w:p>
          <w:p w:rsidR="006A7D06" w:rsidRPr="006A7D06" w:rsidRDefault="004A28BD" w:rsidP="006A7D06">
            <w:pPr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Дидактическая цель:</w:t>
            </w:r>
            <w:r w:rsidR="006A7D06" w:rsidRPr="006A7D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Закрепить знания детей о временах года.</w:t>
            </w:r>
          </w:p>
          <w:p w:rsidR="006A7D06" w:rsidRPr="006A7D06" w:rsidRDefault="006A7D06" w:rsidP="006A7D06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A7D06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Д/И: «Опиши, я отгадаю!»</w:t>
            </w:r>
          </w:p>
          <w:p w:rsidR="006A7D06" w:rsidRPr="006A7D06" w:rsidRDefault="006A7D06" w:rsidP="006A7D06">
            <w:pPr>
              <w:shd w:val="clear" w:color="auto" w:fill="FFFFFF"/>
              <w:ind w:firstLine="3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Дидактическая задача</w:t>
            </w:r>
            <w:r w:rsidRPr="006A7D06">
              <w:rPr>
                <w:rFonts w:ascii="Times New Roman" w:eastAsia="Times New Roman" w:hAnsi="Times New Roman"/>
                <w:sz w:val="24"/>
                <w:szCs w:val="24"/>
              </w:rPr>
              <w:t>: Выделить и назвать характерные признаки предмета в ответ на вопросы взрослого. Развивать связанную речь, мышление. (ознакомление с окружающим миром)</w:t>
            </w:r>
          </w:p>
          <w:p w:rsidR="006A7D06" w:rsidRPr="006A7D06" w:rsidRDefault="006A7D06" w:rsidP="006A7D06">
            <w:pP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6A7D06" w:rsidRPr="006A7D06" w:rsidTr="006A7D06">
        <w:trPr>
          <w:trHeight w:val="139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Индивидуальная 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работа</w:t>
            </w:r>
            <w:r w:rsidR="00A56E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 Ясминой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>времена года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Индивидуальная работа</w:t>
            </w:r>
            <w:r w:rsidR="00A56E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с Машей</w:t>
            </w:r>
            <w:r w:rsidRPr="006A7D0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устный счет 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от 1 до 10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</w:p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с Дима К. Игра «Дай определение словам»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Индивидуальная  работа</w:t>
            </w:r>
            <w:r w:rsidR="00A56E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 </w:t>
            </w:r>
            <w:r w:rsidR="00DC1E15">
              <w:rPr>
                <w:rFonts w:ascii="Times New Roman" w:hAnsi="Times New Roman"/>
                <w:sz w:val="24"/>
                <w:szCs w:val="24"/>
                <w:lang w:val="kk-KZ"/>
              </w:rPr>
              <w:t>Вероникой М</w:t>
            </w: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 развитию речи.</w:t>
            </w:r>
          </w:p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>«Мои игрушки»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  <w:r w:rsidR="00DC1E15"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proofErr w:type="spellStart"/>
            <w:r w:rsidR="00DC1E15">
              <w:rPr>
                <w:rFonts w:ascii="Times New Roman" w:hAnsi="Times New Roman"/>
                <w:sz w:val="24"/>
                <w:szCs w:val="24"/>
              </w:rPr>
              <w:t>Амре</w:t>
            </w:r>
            <w:proofErr w:type="spellEnd"/>
            <w:proofErr w:type="gramStart"/>
            <w:r w:rsidR="00DC1E15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, Беседа о работе хлебороба  осенью Учить отвечать на разнообразные вопросы, касающегося ближнего окружения.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6A7D06" w:rsidRPr="006A7D06" w:rsidTr="006A7D06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</w:t>
            </w:r>
          </w:p>
          <w:p w:rsidR="006A7D06" w:rsidRPr="006A7D06" w:rsidRDefault="006A7D06" w:rsidP="006A7D06">
            <w:pPr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06" w:rsidRPr="006A7D06" w:rsidRDefault="006A7D06" w:rsidP="006A7D0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6A7D06" w:rsidRPr="006A7D06" w:rsidRDefault="006A7D06" w:rsidP="006A7D06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52B" w:rsidRDefault="0047652B">
      <w:pPr>
        <w:rPr>
          <w:lang w:val="kk-KZ"/>
        </w:rPr>
      </w:pPr>
    </w:p>
    <w:p w:rsidR="00D243B8" w:rsidRDefault="00D243B8">
      <w:pPr>
        <w:rPr>
          <w:lang w:val="kk-KZ"/>
        </w:rPr>
      </w:pPr>
    </w:p>
    <w:p w:rsidR="00D243B8" w:rsidRDefault="00D243B8">
      <w:pPr>
        <w:rPr>
          <w:lang w:val="kk-KZ"/>
        </w:rPr>
      </w:pPr>
    </w:p>
    <w:p w:rsidR="00D243B8" w:rsidRDefault="00D243B8">
      <w:pPr>
        <w:rPr>
          <w:lang w:val="kk-KZ"/>
        </w:rPr>
      </w:pPr>
    </w:p>
    <w:p w:rsidR="00D243B8" w:rsidRDefault="00D243B8">
      <w:pPr>
        <w:rPr>
          <w:lang w:val="kk-KZ"/>
        </w:rPr>
      </w:pPr>
    </w:p>
    <w:p w:rsidR="00D243B8" w:rsidRPr="00D243B8" w:rsidRDefault="00D243B8">
      <w:pPr>
        <w:rPr>
          <w:lang w:val="kk-KZ"/>
        </w:rPr>
      </w:pPr>
    </w:p>
    <w:p w:rsidR="00F33E75" w:rsidRDefault="00F33E75"/>
    <w:p w:rsidR="00F33E75" w:rsidRPr="009A74DE" w:rsidRDefault="00F33E75" w:rsidP="00F33E75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9A74DE">
        <w:rPr>
          <w:rFonts w:ascii="Times New Roman" w:hAnsi="Times New Roman" w:cs="Times New Roman"/>
          <w:b/>
          <w:bCs/>
          <w:sz w:val="24"/>
          <w:szCs w:val="24"/>
        </w:rPr>
        <w:t xml:space="preserve">  Циклограмма воспитательно-образовательного процесса</w:t>
      </w:r>
    </w:p>
    <w:p w:rsidR="00F33E75" w:rsidRPr="009A74DE" w:rsidRDefault="00D03FC8" w:rsidP="00F33E75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Дошкольная организация</w:t>
      </w:r>
      <w:r w:rsidRPr="009A74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образования</w:t>
      </w:r>
      <w:r w:rsidR="00F33E75" w:rsidRPr="009A7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F33E75" w:rsidRPr="009A74DE">
        <w:rPr>
          <w:rFonts w:ascii="Times New Roman" w:hAnsi="Times New Roman" w:cs="Times New Roman"/>
          <w:b/>
          <w:bCs/>
          <w:sz w:val="24"/>
          <w:szCs w:val="24"/>
        </w:rPr>
        <w:t>образования</w:t>
      </w:r>
      <w:proofErr w:type="spellEnd"/>
      <w:proofErr w:type="gramEnd"/>
      <w:r w:rsidR="00F33E75" w:rsidRPr="009A74D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33E75" w:rsidRPr="009A74D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Государственное коммунальное казенное предприятие «Ясли- сад №2 «Болашақ» города Есиль </w:t>
      </w:r>
      <w:r w:rsidR="00F33E75" w:rsidRPr="009A74DE">
        <w:rPr>
          <w:rFonts w:ascii="Times New Roman" w:hAnsi="Times New Roman" w:cs="Times New Roman"/>
          <w:b/>
          <w:bCs/>
          <w:sz w:val="24"/>
          <w:szCs w:val="24"/>
        </w:rPr>
        <w:t xml:space="preserve">при </w:t>
      </w:r>
      <w:r w:rsidR="00F33E75" w:rsidRPr="009A74D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отделе образования по </w:t>
      </w:r>
      <w:proofErr w:type="spellStart"/>
      <w:r w:rsidR="00F33E75" w:rsidRPr="009A74DE">
        <w:rPr>
          <w:rFonts w:ascii="Times New Roman" w:hAnsi="Times New Roman" w:cs="Times New Roman"/>
          <w:b/>
          <w:bCs/>
          <w:sz w:val="24"/>
          <w:szCs w:val="24"/>
        </w:rPr>
        <w:t>Есильск</w:t>
      </w:r>
      <w:proofErr w:type="spellEnd"/>
      <w:r w:rsidR="00F33E75" w:rsidRPr="009A74DE">
        <w:rPr>
          <w:rFonts w:ascii="Times New Roman" w:hAnsi="Times New Roman" w:cs="Times New Roman"/>
          <w:b/>
          <w:bCs/>
          <w:sz w:val="24"/>
          <w:szCs w:val="24"/>
          <w:lang w:val="kk-KZ"/>
        </w:rPr>
        <w:t>ому</w:t>
      </w:r>
      <w:r w:rsidR="00F33E75" w:rsidRPr="009A74DE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  <w:r w:rsidR="00F33E75" w:rsidRPr="009A74DE">
        <w:rPr>
          <w:rFonts w:ascii="Times New Roman" w:hAnsi="Times New Roman" w:cs="Times New Roman"/>
          <w:b/>
          <w:bCs/>
          <w:sz w:val="24"/>
          <w:szCs w:val="24"/>
          <w:lang w:val="kk-KZ"/>
        </w:rPr>
        <w:t>у управления образования</w:t>
      </w:r>
      <w:proofErr w:type="spellStart"/>
      <w:r w:rsidR="00F33E75" w:rsidRPr="009A74DE">
        <w:rPr>
          <w:rFonts w:ascii="Times New Roman" w:hAnsi="Times New Roman" w:cs="Times New Roman"/>
          <w:b/>
          <w:bCs/>
          <w:sz w:val="24"/>
          <w:szCs w:val="24"/>
        </w:rPr>
        <w:t>Акмолинской</w:t>
      </w:r>
      <w:proofErr w:type="spellEnd"/>
      <w:r w:rsidR="00F33E75" w:rsidRPr="009A74DE">
        <w:rPr>
          <w:rFonts w:ascii="Times New Roman" w:hAnsi="Times New Roman" w:cs="Times New Roman"/>
          <w:b/>
          <w:bCs/>
          <w:sz w:val="24"/>
          <w:szCs w:val="24"/>
        </w:rPr>
        <w:t xml:space="preserve"> области»</w:t>
      </w:r>
    </w:p>
    <w:p w:rsidR="00F33E75" w:rsidRPr="009A74DE" w:rsidRDefault="006B4BCC" w:rsidP="00F33E7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Группа: Бабочки</w:t>
      </w:r>
    </w:p>
    <w:p w:rsidR="00F33E75" w:rsidRPr="009A74DE" w:rsidRDefault="00F33E75" w:rsidP="00F33E7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A74DE">
        <w:rPr>
          <w:rFonts w:ascii="Times New Roman" w:hAnsi="Times New Roman" w:cs="Times New Roman"/>
          <w:b/>
          <w:sz w:val="24"/>
          <w:szCs w:val="24"/>
        </w:rPr>
        <w:t xml:space="preserve">Возраст детей: </w:t>
      </w:r>
      <w:r w:rsidRPr="009A74DE">
        <w:rPr>
          <w:rFonts w:ascii="Times New Roman" w:hAnsi="Times New Roman" w:cs="Times New Roman"/>
          <w:b/>
          <w:sz w:val="24"/>
          <w:szCs w:val="24"/>
          <w:lang w:val="kk-KZ"/>
        </w:rPr>
        <w:t xml:space="preserve">4 - </w:t>
      </w:r>
      <w:r w:rsidRPr="009A74DE">
        <w:rPr>
          <w:rFonts w:ascii="Times New Roman" w:hAnsi="Times New Roman" w:cs="Times New Roman"/>
          <w:b/>
          <w:sz w:val="24"/>
          <w:szCs w:val="24"/>
        </w:rPr>
        <w:t>5 лет</w:t>
      </w:r>
    </w:p>
    <w:p w:rsidR="00F33E75" w:rsidRPr="009A74DE" w:rsidRDefault="00F33E75" w:rsidP="00F33E7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A74DE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247AC1">
        <w:rPr>
          <w:rFonts w:ascii="Times New Roman" w:hAnsi="Times New Roman" w:cs="Times New Roman"/>
          <w:b/>
          <w:sz w:val="24"/>
          <w:szCs w:val="24"/>
        </w:rPr>
        <w:t>09.09-13</w:t>
      </w:r>
      <w:r w:rsidR="009A74DE" w:rsidRPr="009A74DE">
        <w:rPr>
          <w:rFonts w:ascii="Times New Roman" w:hAnsi="Times New Roman" w:cs="Times New Roman"/>
          <w:b/>
          <w:sz w:val="24"/>
          <w:szCs w:val="24"/>
        </w:rPr>
        <w:t>.</w:t>
      </w:r>
      <w:r w:rsidR="004A28BD" w:rsidRPr="009A74DE">
        <w:rPr>
          <w:rFonts w:ascii="Times New Roman" w:hAnsi="Times New Roman" w:cs="Times New Roman"/>
          <w:b/>
          <w:sz w:val="24"/>
          <w:szCs w:val="24"/>
        </w:rPr>
        <w:t>09.2024</w:t>
      </w:r>
      <w:r w:rsidRPr="009A74DE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1"/>
        <w:tblW w:w="15309" w:type="dxa"/>
        <w:tblInd w:w="-459" w:type="dxa"/>
        <w:tblLayout w:type="fixed"/>
        <w:tblLook w:val="04A0"/>
      </w:tblPr>
      <w:tblGrid>
        <w:gridCol w:w="2103"/>
        <w:gridCol w:w="2575"/>
        <w:gridCol w:w="17"/>
        <w:gridCol w:w="2676"/>
        <w:gridCol w:w="142"/>
        <w:gridCol w:w="102"/>
        <w:gridCol w:w="8"/>
        <w:gridCol w:w="48"/>
        <w:gridCol w:w="2124"/>
        <w:gridCol w:w="6"/>
        <w:gridCol w:w="8"/>
        <w:gridCol w:w="256"/>
        <w:gridCol w:w="1986"/>
        <w:gridCol w:w="27"/>
        <w:gridCol w:w="8"/>
        <w:gridCol w:w="388"/>
        <w:gridCol w:w="142"/>
        <w:gridCol w:w="2693"/>
      </w:tblGrid>
      <w:tr w:rsidR="00F33E75" w:rsidRPr="00F33E75" w:rsidTr="0016145B">
        <w:tc>
          <w:tcPr>
            <w:tcW w:w="2103" w:type="dxa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5" w:type="dxa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945" w:type="dxa"/>
            <w:gridSpan w:val="5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86" w:type="dxa"/>
            <w:gridSpan w:val="4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277" w:type="dxa"/>
            <w:gridSpan w:val="4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223" w:type="dxa"/>
            <w:gridSpan w:val="3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</w:tr>
      <w:tr w:rsidR="00F33E75" w:rsidRPr="00F33E75" w:rsidTr="0016145B">
        <w:tc>
          <w:tcPr>
            <w:tcW w:w="2103" w:type="dxa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Прием детей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206" w:type="dxa"/>
            <w:gridSpan w:val="17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Беседа с родителями по вопросам здоровья, домашнего режима дня ребенка, развитии и его достижения.</w:t>
            </w:r>
          </w:p>
        </w:tc>
      </w:tr>
      <w:tr w:rsidR="00F33E75" w:rsidRPr="00F33E75" w:rsidTr="0016145B">
        <w:tc>
          <w:tcPr>
            <w:tcW w:w="2103" w:type="dxa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33E75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F33E75">
              <w:rPr>
                <w:rFonts w:ascii="Times New Roman" w:hAnsi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5" w:type="dxa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Беседа:«Лучше добрым быть»</w:t>
            </w:r>
          </w:p>
          <w:p w:rsidR="00F33E75" w:rsidRPr="00F33E75" w:rsidRDefault="00C5222C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F33E75" w:rsidRPr="00F33E75">
              <w:rPr>
                <w:rFonts w:ascii="Times New Roman" w:hAnsi="Times New Roman"/>
                <w:sz w:val="24"/>
                <w:szCs w:val="24"/>
              </w:rPr>
              <w:t xml:space="preserve">  анализировать поступки, находить причину конфликта, способы решения конфликтных ситуаций и способствовать их усвоению в поведении.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Доброта- мейірімділік,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Поступок-әрекет ету.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Д/И: «Собери картинку»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Дидактическая задача</w:t>
            </w: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 xml:space="preserve"> Систематизировать знания детей о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профессии людей, работающих на транспорте.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Цели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Развитие воображения, внимания, мышления, сообразительности, ...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 (развитие речи)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Малоподвижная игра  «У кого мяч?».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iCs/>
                <w:sz w:val="24"/>
                <w:szCs w:val="24"/>
              </w:rPr>
              <w:t> Цель: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 смогут выполнять движения по сигналу, по слову, быстро строится в круг. Упражнять в игре сообща.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(Двигательная активность)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Балабақша – детский сад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Топ – группа,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Шеңбер – круг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Қылқалам – кисточка,</w:t>
            </w:r>
          </w:p>
        </w:tc>
        <w:tc>
          <w:tcPr>
            <w:tcW w:w="2835" w:type="dxa"/>
            <w:gridSpan w:val="3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Произведение  П</w:t>
            </w:r>
            <w:proofErr w:type="gramStart"/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. Чайковского   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 «</w:t>
            </w:r>
            <w:proofErr w:type="gramStart"/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Осенняя</w:t>
            </w:r>
            <w:proofErr w:type="gramEnd"/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 песен»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   на  примере  произведений  об  осени  показать  детям  взаимосвязь  музыки,  живописи  и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Поэзии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Осень –кұз,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Листья –жапырақтар.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Д/И: «Кто прислал письмо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?»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Дидактическая задача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 xml:space="preserve">: Активизация речи дошкольника, развитие мелкой моторики. Воспитывать культуру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поведения и взаимопомощь.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Цели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учить отчетливо произносить многосложные слова громко, развивать слуховое внимание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(развитие речи, игровая деятельности)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Психогимнастика</w:t>
            </w:r>
            <w:proofErr w:type="spellEnd"/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«Дудочка»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Цель: Расслабление мышц лица, особенно вокруг губ.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Словарный минимум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Қайырлытаң! – доброе утро,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Қайырлыкүн! – добрый день,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Қайырлыкеш! – добрый вечер,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Сәлеметсізбе! – здравствуйте,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Сауболыңыз! – до свидания.</w:t>
            </w:r>
          </w:p>
        </w:tc>
        <w:tc>
          <w:tcPr>
            <w:tcW w:w="2552" w:type="dxa"/>
            <w:gridSpan w:val="7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Беседа: Что такое дружба?»</w:t>
            </w:r>
          </w:p>
          <w:p w:rsidR="00F33E75" w:rsidRPr="00F33E75" w:rsidRDefault="00C5222C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 </w:t>
            </w:r>
            <w:r w:rsidR="00F33E75" w:rsidRPr="00F33E75">
              <w:rPr>
                <w:rFonts w:ascii="Times New Roman" w:hAnsi="Times New Roman"/>
                <w:sz w:val="24"/>
                <w:szCs w:val="24"/>
              </w:rPr>
              <w:t xml:space="preserve"> выделять положительные признакидружбы, характеристики друзей.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Дружба-достық,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Друг-жолдас.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Д/И: «Разложи по порядку» 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Дидактическая задача: Закрепить знания детей о временах года.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Времена года-жыл </w:t>
            </w: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мезгілі,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Зима –қыс,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Весна-көктем,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Лето –жаз,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Осень –күз.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(ознакомление с окружающим миром + развитие речи)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Малоподвижная игра  «Найди и промолчи».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iCs/>
                <w:sz w:val="24"/>
                <w:szCs w:val="24"/>
              </w:rPr>
              <w:t>Цель: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 смогут выполнять движения по сигналу.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(двигательная активность)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Рақмет!- спасибо,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Кешіріңіз! – извините,</w:t>
            </w:r>
          </w:p>
          <w:p w:rsidR="00F33E75" w:rsidRPr="00F33E75" w:rsidRDefault="00C31498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Кешірші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ивините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меня,</w:t>
            </w:r>
          </w:p>
        </w:tc>
        <w:tc>
          <w:tcPr>
            <w:tcW w:w="2409" w:type="dxa"/>
            <w:gridSpan w:val="4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Рассматривание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репродукции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картины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И.И. Шишкина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«Рожь»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 показать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очарованиерусского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осеннегопейзажа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в  картине  И. И.</w:t>
            </w: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Шишкина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Словарный минимум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осень – күз,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рожь – қара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бидай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Д/И: «Солнце по небу гуляет!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Определи, когда это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бывает?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Дидактическая задача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 xml:space="preserve">: Закреплять знания детей о явлениях неживой природы: части суток. 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Солнце – күнің көзі,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Природа –тәбіғат.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(ознакомление с окружающим миром + развитие речи+ игровая деятельности)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 xml:space="preserve">мен олайқайталамаймын – я больше так </w:t>
            </w:r>
            <w:proofErr w:type="spellStart"/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небуду</w:t>
            </w:r>
            <w:proofErr w:type="spellEnd"/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татуласыңда</w:t>
            </w:r>
            <w:proofErr w:type="spellEnd"/>
            <w:r w:rsidRPr="00F33E7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F33E75">
              <w:rPr>
                <w:rFonts w:ascii="Times New Roman" w:hAnsi="Times New Roman"/>
                <w:b/>
                <w:sz w:val="24"/>
                <w:szCs w:val="24"/>
              </w:rPr>
              <w:t xml:space="preserve"> – помирились,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біргеойнайық – давай играть вместе</w:t>
            </w:r>
          </w:p>
        </w:tc>
        <w:tc>
          <w:tcPr>
            <w:tcW w:w="2835" w:type="dxa"/>
            <w:gridSpan w:val="2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Беседа: «По тропинке в лес пойдём»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 пробудить интерес к лесу и его обитателям; познакомить с правилами поведения в лесу и правилами сбора грибов.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Лес –орман,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Грибы - санрауқлақ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Д/И: «Когда это бывает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?»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Дидактическая задача</w:t>
            </w: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 Закрепить знания детей о частях суток. Воспитывать внимание, терпение.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минимум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Части суток –күннің бөліктері,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Утро – таң,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День-күн,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Вечер-кеш,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Ночь-түн.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(Коммуникативная, познавательная, игровая деятельности)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Пальчиковая гимнастика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«Моем посуду»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развитие мелкой моторики, умения воспроизводить движения в соответствии с текстом, активизация словаря, создание положительных эмоций.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(развитие речи)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E75" w:rsidRPr="00F33E75" w:rsidTr="0016145B">
        <w:tc>
          <w:tcPr>
            <w:tcW w:w="2103" w:type="dxa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206" w:type="dxa"/>
            <w:gridSpan w:val="17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33E75">
              <w:rPr>
                <w:rFonts w:ascii="Times New Roman" w:hAnsi="Times New Roman"/>
                <w:sz w:val="24"/>
                <w:szCs w:val="24"/>
              </w:rPr>
              <w:t>Утренний комплекс упражнения №2(двигательная активность, игровая деятельность)</w:t>
            </w:r>
          </w:p>
        </w:tc>
      </w:tr>
      <w:tr w:rsidR="00F33E75" w:rsidRPr="00F33E75" w:rsidTr="0016145B">
        <w:tc>
          <w:tcPr>
            <w:tcW w:w="2103" w:type="dxa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206" w:type="dxa"/>
            <w:gridSpan w:val="17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полотенца на место, использовать художественное слово)</w:t>
            </w:r>
          </w:p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F33E75" w:rsidRPr="00F33E75" w:rsidTr="0016145B">
        <w:tc>
          <w:tcPr>
            <w:tcW w:w="2103" w:type="dxa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организованной деятельности (далее - ОД)</w:t>
            </w:r>
          </w:p>
        </w:tc>
        <w:tc>
          <w:tcPr>
            <w:tcW w:w="13206" w:type="dxa"/>
            <w:gridSpan w:val="17"/>
          </w:tcPr>
          <w:p w:rsidR="00F33E75" w:rsidRPr="00F33E75" w:rsidRDefault="00F33E7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F33E75">
              <w:rPr>
                <w:rFonts w:ascii="Times New Roman" w:hAnsi="Times New Roman"/>
                <w:sz w:val="24"/>
                <w:szCs w:val="24"/>
              </w:rPr>
              <w:t>и.т.д</w:t>
            </w:r>
            <w:proofErr w:type="spellEnd"/>
            <w:r w:rsidRPr="00F33E75">
              <w:rPr>
                <w:rFonts w:ascii="Times New Roman" w:hAnsi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5" w:type="dxa"/>
          </w:tcPr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Музыкальное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(по плану педагога)-9.15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 Основа грамоты- 9.55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Ознакомление с окружающим миром -10.30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.рисование, лепка, аппликация, конструирование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  <w:gridSpan w:val="2"/>
          </w:tcPr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язык (по плану педагога) 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.Основы математики -10.30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.Развитие речи -11.10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8"/>
          </w:tcPr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1.Основа грамоты- 9.1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2.Музык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– 9.50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Основы математики -10.30</w:t>
            </w:r>
          </w:p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4.Художественная литература – 11.10</w:t>
            </w:r>
          </w:p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.Физическая культур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 -11.3</w:t>
            </w: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5"/>
          </w:tcPr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2.Основы математики – 9.55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3.Развитие речи – 10.30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4.Физическая культура (по плану педагога)- 11.30</w:t>
            </w:r>
          </w:p>
        </w:tc>
        <w:tc>
          <w:tcPr>
            <w:tcW w:w="2693" w:type="dxa"/>
          </w:tcPr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.Художественная литература 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>а грамоты – 9.5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.Ознакомление с окружающим миром – 10.00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.Физическая культура</w:t>
            </w:r>
          </w:p>
          <w:p w:rsidR="00DC1E15" w:rsidRPr="00C31498" w:rsidRDefault="00C31498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плану педагога) – 11.30</w:t>
            </w: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наблюдение, трудовая деятельность  )</w:t>
            </w:r>
          </w:p>
        </w:tc>
        <w:tc>
          <w:tcPr>
            <w:tcW w:w="2575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«В мире звуков»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 Дети умеют фиксировать зрительное внимание на звуковые свойства предметов. Формировать мелкую моторику.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Организованность и досциплина.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Цель; способствовать формированию морально-волевых качеств – организованности и </w:t>
            </w:r>
            <w:r w:rsidRPr="00F33E7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дисциплины в поведения за столом.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Формирование навыков поведения в столовой, за столом.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Дни недели – апта күндері.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Дисциплина – тәртіп.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«Осенний букет»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Цель:  Дети умеют самостоятельно </w:t>
            </w:r>
            <w:proofErr w:type="gramStart"/>
            <w:r w:rsidRPr="00F33E75">
              <w:rPr>
                <w:rFonts w:ascii="Times New Roman" w:hAnsi="Times New Roman"/>
                <w:sz w:val="24"/>
                <w:szCs w:val="24"/>
              </w:rPr>
              <w:t>самостоятельна</w:t>
            </w:r>
            <w:proofErr w:type="gramEnd"/>
            <w:r w:rsidRPr="00F33E75">
              <w:rPr>
                <w:rFonts w:ascii="Times New Roman" w:hAnsi="Times New Roman"/>
                <w:sz w:val="24"/>
                <w:szCs w:val="24"/>
              </w:rPr>
              <w:t xml:space="preserve"> подбирать цвета краски для разукрашивания листьев.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Формирование умения составлять композицию из готовых форм. 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Цвета – түстер,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Краска -бояу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(рисование)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Музыкально-дидактическая игра: «Ритмическое лото»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Цель: смогут правильно исполнять знакомые ритмические рисунки на детских музыкальных инструментах.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«В поисках сюрприза»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Цель: имеют навыки количественного и прямого счета в пределах 10. Умение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находить соседей чисел.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 Доставить детям радость и удовольствие от игр развивающей направленности.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 (основы математики)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Д/И: «Разные здания»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 дети имеют представления о зданиях, умеют строитьпо чертежу, самостоятельно подбирать строительный материал.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учить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 </w:t>
            </w: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детей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 анализировать образец постройки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 (конструирование)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Здания –ғимарат,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Строитель- құрылысшы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8"/>
          </w:tcPr>
          <w:p w:rsidR="00DC1E15" w:rsidRDefault="00DC1E15" w:rsidP="00DC1E1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Знакомство со слогом и словом.</w:t>
            </w:r>
          </w:p>
          <w:p w:rsidR="00DC1E15" w:rsidRPr="00FF2571" w:rsidRDefault="00DC1E15" w:rsidP="00DC1E1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Цель: формировать первоначальное понятие о слоге и образовании слова из слогов</w:t>
            </w:r>
          </w:p>
          <w:p w:rsidR="00DC1E15" w:rsidRPr="00F33E75" w:rsidRDefault="00DC1E15" w:rsidP="00DC1E1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«Цветик - </w:t>
            </w:r>
            <w:proofErr w:type="spellStart"/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семецветик</w:t>
            </w:r>
            <w:proofErr w:type="spellEnd"/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 xml:space="preserve">Цель: прослушивание сказки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Цель: дети умеют внимательно слушать, и пересказывать.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«Наши любимые </w:t>
            </w: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игрушки»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 дети умеют  лепить игрушки, передавая характерные особенности их внешнего вида (форму, цвет и соотношение частей).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формирование умений детей создавать изображения </w:t>
            </w: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любимых игрушек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 при помощи пластилина.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Гараж для машины»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 развивать умение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Строит устойчивые  сооружения.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Цели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Закрепление различения и называния геометрических фигур (квадрат, ...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Гараж – гараж,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Сооружение – құрылыс.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(конструирование)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5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«Овощи. Огород»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 дети умеют различать и правильно называть овощи.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учить различать </w:t>
            </w: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овощи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, учить подбирать прилагательные к названию </w:t>
            </w: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овощей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Словарный минимум</w:t>
            </w:r>
            <w:r w:rsidRPr="00F33E7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Овощи –көкенистер,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Огород – бақша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Огурец –кияр,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Помидор –қызанақ,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Капуста –орамжапрақ</w:t>
            </w:r>
            <w:r w:rsidRPr="00F33E7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DC1E1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F2571">
              <w:rPr>
                <w:rFonts w:ascii="Times New Roman" w:hAnsi="Times New Roman"/>
                <w:b/>
                <w:sz w:val="24"/>
                <w:szCs w:val="24"/>
              </w:rPr>
              <w:t>Один и много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DC1E15" w:rsidRPr="00FF2571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со множеством и с понятием «один» «много»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«Ваза с фруктами» (коллективная).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 дети умеют создавать коллективную работу-натюрморт - в технике «</w:t>
            </w:r>
            <w:proofErr w:type="spellStart"/>
            <w:r w:rsidRPr="00F33E75">
              <w:rPr>
                <w:rFonts w:ascii="Times New Roman" w:hAnsi="Times New Roman"/>
                <w:sz w:val="24"/>
                <w:szCs w:val="24"/>
              </w:rPr>
              <w:t>бумаго-пластика</w:t>
            </w:r>
            <w:proofErr w:type="spellEnd"/>
            <w:r w:rsidRPr="00F33E75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Учить детей создавать </w:t>
            </w: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коллективную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 xml:space="preserve"> работу-натюрморт - в технике « </w:t>
            </w:r>
            <w:proofErr w:type="spellStart"/>
            <w:r w:rsidRPr="00F33E75">
              <w:rPr>
                <w:rFonts w:ascii="Times New Roman" w:hAnsi="Times New Roman"/>
                <w:sz w:val="24"/>
                <w:szCs w:val="24"/>
              </w:rPr>
              <w:t>бумаго-</w:t>
            </w: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пластика</w:t>
            </w:r>
            <w:proofErr w:type="spellEnd"/>
            <w:r w:rsidRPr="00F33E75">
              <w:rPr>
                <w:rFonts w:ascii="Times New Roman" w:hAnsi="Times New Roman"/>
                <w:sz w:val="24"/>
                <w:szCs w:val="24"/>
              </w:rPr>
              <w:t> ».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Ваза с фруктами –бір тостаған жеміс,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Яблоко-алма,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Груша-алмурт,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Апельсин-апельсин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Музыкально-дидактическая игра: «Ритмическое лото»</w:t>
            </w:r>
          </w:p>
          <w:p w:rsidR="00DC1E15" w:rsidRPr="00F33E75" w:rsidRDefault="00DC1E15" w:rsidP="00C3149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Цель: смогут правильно исполнять </w:t>
            </w:r>
          </w:p>
        </w:tc>
        <w:tc>
          <w:tcPr>
            <w:tcW w:w="269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«Путешествуя,  играя»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Цель: д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ети знают количественном и порядковом счете, пространственной ориентировке и ориентировке на листе бумаги.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закрепление знаний детей о количественном и порядковом счете, названии геометрических фигур,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«В гостях у писателя С. Я. Маршака»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\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 xml:space="preserve"> Цель: смогут заучивать наизусть стихотворения.</w:t>
            </w:r>
          </w:p>
          <w:p w:rsidR="00DC1E15" w:rsidRDefault="00DC1E15" w:rsidP="00DC1E1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Закрепить   слог и слова.</w:t>
            </w:r>
          </w:p>
          <w:p w:rsidR="00DC1E15" w:rsidRPr="00FF2571" w:rsidRDefault="00DC1E15" w:rsidP="00DC1E1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Цель: формировать первоначальное понятие о слоге и образовании слова из слогов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Музыкально-дидактическая игра: «Ритмическое лото»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Цель: смогут правильно исполнять знакомые ритмические рисунки на детских музыкальных инструментах.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206" w:type="dxa"/>
            <w:gridSpan w:val="17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Выполнения гигиенических процедур перед вторым завтраком (культурно-гигиенические навыки, самообслуживание,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трудовая деятельность).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575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Карточка №3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Наблюдение за разными видами транспорта.</w:t>
            </w:r>
          </w:p>
        </w:tc>
        <w:tc>
          <w:tcPr>
            <w:tcW w:w="2945" w:type="dxa"/>
            <w:gridSpan w:val="5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Карточка №4.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Наблюдение за пауком.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  <w:gridSpan w:val="4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Карточка №5.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Наблюдение за одуванчиком.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7" w:type="dxa"/>
            <w:gridSpan w:val="4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Карточка №1.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Наблюдение за сезонными изменениями.</w:t>
            </w:r>
          </w:p>
        </w:tc>
        <w:tc>
          <w:tcPr>
            <w:tcW w:w="3223" w:type="dxa"/>
            <w:gridSpan w:val="3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Карточка №2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.</w:t>
            </w: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Наблюдение за крапивой.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,Возвращение с прогулки</w:t>
            </w:r>
          </w:p>
        </w:tc>
        <w:tc>
          <w:tcPr>
            <w:tcW w:w="13206" w:type="dxa"/>
            <w:gridSpan w:val="17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r w:rsidRPr="00F33E75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r w:rsidRPr="00F33E75">
              <w:rPr>
                <w:rFonts w:ascii="Times New Roman" w:hAnsi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3206" w:type="dxa"/>
            <w:gridSpan w:val="17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Дневной сон</w:t>
            </w:r>
          </w:p>
        </w:tc>
        <w:tc>
          <w:tcPr>
            <w:tcW w:w="13206" w:type="dxa"/>
            <w:gridSpan w:val="17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F33E75">
              <w:rPr>
                <w:rFonts w:ascii="Times New Roman" w:hAnsi="Times New Roman"/>
                <w:sz w:val="24"/>
                <w:szCs w:val="24"/>
              </w:rPr>
              <w:t>потешек</w:t>
            </w:r>
            <w:proofErr w:type="spellEnd"/>
            <w:r w:rsidRPr="00F33E75">
              <w:rPr>
                <w:rFonts w:ascii="Times New Roman" w:hAnsi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206" w:type="dxa"/>
            <w:gridSpan w:val="17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Полдник</w:t>
            </w:r>
          </w:p>
        </w:tc>
        <w:tc>
          <w:tcPr>
            <w:tcW w:w="13206" w:type="dxa"/>
            <w:gridSpan w:val="17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DC1E1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  <w:p w:rsidR="00C31498" w:rsidRPr="00F33E75" w:rsidRDefault="00C31498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 w:rsidRPr="00F33E75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F33E75">
              <w:rPr>
                <w:rFonts w:ascii="Times New Roman" w:hAnsi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5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ab/>
            </w:r>
            <w:r w:rsidRPr="00F33E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Сюжетно –ролевая игра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Карточка №1.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  <w:t xml:space="preserve"> «Дом, семья»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Цель: 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 xml:space="preserve">смогут творчески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воспроизводить в играх быт семьи. Смогут  самостоятельно создавать для задуманного сюжета игровую обстановку.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обогащение социально-игрового опыта между детьми, развитие игровых умений.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Дом – үй,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Семья – отбасы.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Д/И: «Когда это бывает?»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Дидактическая задача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Закрепить знания детей о частях суток. Воспитывать внимание, терпение.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 </w:t>
            </w: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Цели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закрепить знание </w:t>
            </w: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детей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 о частях суток, развивать </w:t>
            </w: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речь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, память.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(развитие речи)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П/И: «Передай – встань»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Цель: воспитывать у детей чувство товарищества, развивать ловкость, внимание. Укреплять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мышцы плеч и спины.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(Двигательная активность)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Настольная игра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«Когда это бывает?»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Дидактическая задача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Закрепить знания детей о частях суток. Воспитывать внимание, терпение.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2AFC" w:rsidRPr="00707AED" w:rsidRDefault="008A2AFC" w:rsidP="008A2AFC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Тема: «Если ты дома один»</w:t>
            </w:r>
          </w:p>
          <w:p w:rsidR="008A2AFC" w:rsidRDefault="008A2AFC" w:rsidP="008A2AFC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Цель:</w:t>
            </w:r>
            <w:r w:rsidRPr="0070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Продолжать учить правильно вести</w:t>
            </w:r>
          </w:p>
          <w:p w:rsidR="008A2AFC" w:rsidRPr="00707AED" w:rsidRDefault="008A2AFC" w:rsidP="008A2AFC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себя дома, когда вдруг остаешься один, формировать представление о том, что нельзя открывать двери никому постороннему.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7" w:type="dxa"/>
            <w:gridSpan w:val="4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Театрализованная игра.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iCs/>
                <w:sz w:val="24"/>
                <w:szCs w:val="24"/>
              </w:rPr>
              <w:t>Картотека №2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Игра </w:t>
            </w:r>
            <w:r w:rsidRPr="00F33E75">
              <w:rPr>
                <w:rFonts w:ascii="Times New Roman" w:hAnsi="Times New Roman"/>
                <w:iCs/>
                <w:sz w:val="24"/>
                <w:szCs w:val="24"/>
              </w:rPr>
              <w:t>«Зеркало»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 развивать монологическую речь.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(творчество)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Д/И: «Нарисуй Осень»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Дидактическая задача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 xml:space="preserve">: Закрепить знания детей о временах года, приметах осени.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Осень –күз,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Желтый – сары,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Птицы -қустар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(ознакомление с окружающим миром)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Картотека№1 Игра «</w:t>
            </w:r>
            <w:proofErr w:type="spellStart"/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Асык</w:t>
            </w:r>
            <w:proofErr w:type="spellEnd"/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ab/>
              <w:t>знакомство с национальными казахскими играми, их историей;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воспитывать интерес и уважение к национальным традициям и обычаям казахского народа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(Двигательная активность)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Психогимнастика</w:t>
            </w:r>
            <w:proofErr w:type="spellEnd"/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«Волшебный стул»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Цель: Способствовать повышению самооценки ребенка.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86" w:type="dxa"/>
            <w:gridSpan w:val="4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ОПЫТ № 1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«Росток»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Цель: знают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 xml:space="preserve"> о воде, воздухе, понимают  их значение для всего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живого.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Вода-су,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Воздух –ауа,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Росток –өскін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                        </w:t>
            </w:r>
            <w:r w:rsidRPr="00F33E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Сюжетно – ролевая игра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Карточка№3. 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Поездка в лес за грибами»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Задачи: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 Побуждение детей творчески воспроизводить в играх быт семьи. Совершенствование умения самостоятельно создавать для задуманного сюжета игровую обстановку.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Д/И: «Какой ветер?»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Дидактическая задача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Закреплять знания детей о явлениях неживой природы: свойства ветра.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Природа –тәбиғат,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Ветер – жел,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Неживая природа-жансыз тәбиғат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(ознакомление с окружающим миром + развитие речи)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П/И: «Найди мяч»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 развивать у детей наблюдательность, ловкость.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(Двигательная активность)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И/У: «Узнай сказочный транспорт»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 смогут по нарисованной художником картинке отгадывать сказочный транспорт, вспомнить  героев сказок, кому принадлежал этот вид транспорта, вспомнить название сказки.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(художественная литература)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Сказка – ертегі,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Транспорт – көлік.</w:t>
            </w:r>
          </w:p>
        </w:tc>
        <w:tc>
          <w:tcPr>
            <w:tcW w:w="2277" w:type="dxa"/>
            <w:gridSpan w:val="4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Сюжетно –ролевая игра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Карточка №2. «Дочки-матери»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Цель: 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 xml:space="preserve">смогут </w:t>
            </w: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творчески воспроизводить в играх роль дочки-матери. Смогут  самостоятельно создавать для задуманного сюжета игровую обстановку.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обогащение социально- игрового опыта между детьми; развитие игровых умений по сюжету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Мама-ана,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Дочка –қыз бала,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Игра –ойын.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Д/И:  «Сбежавшие герои сказок»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Задача:узнать героя и его сказку.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Художественная литература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П/И: «Карусель»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 Развивать у детей ритмичность движений и умение согласовывать их со словами.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 xml:space="preserve">(развитие </w:t>
            </w:r>
            <w:proofErr w:type="spellStart"/>
            <w:r w:rsidRPr="00F33E75">
              <w:rPr>
                <w:rFonts w:ascii="Times New Roman" w:hAnsi="Times New Roman"/>
                <w:sz w:val="24"/>
                <w:szCs w:val="24"/>
              </w:rPr>
              <w:t>речи+двигательная</w:t>
            </w:r>
            <w:proofErr w:type="spellEnd"/>
            <w:r w:rsidRPr="00F33E75">
              <w:rPr>
                <w:rFonts w:ascii="Times New Roman" w:hAnsi="Times New Roman"/>
                <w:sz w:val="24"/>
                <w:szCs w:val="24"/>
              </w:rPr>
              <w:t xml:space="preserve"> активность)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dxa"/>
            <w:gridSpan w:val="4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Картотека </w:t>
            </w: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№2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И.М.П: «Летает-не летает»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iCs/>
                <w:sz w:val="24"/>
                <w:szCs w:val="24"/>
              </w:rPr>
              <w:t>Цель: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 смогут выполнять движения по сигналу.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Пальчиковая гимнастика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«Гармонь»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развитие мелкой моторики, умения воспроизводить движения в соответствии с текстом, активизация словаря, создание положительных эмоций.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(развитие речи)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Развлечение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«Юные пешеходы».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Цель: дети знают  о правилах безопасного поведения на дороге.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>: повторить с детьми элементарные правила дорожного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(интеллектуальная, двигательная активности</w:t>
            </w:r>
            <w:proofErr w:type="gramStart"/>
            <w:r w:rsidRPr="00F33E75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Настольная игра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«Нарисуй Осень»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Дидактическая задача</w:t>
            </w:r>
            <w:r w:rsidRPr="00F33E75">
              <w:rPr>
                <w:rFonts w:ascii="Times New Roman" w:hAnsi="Times New Roman"/>
                <w:sz w:val="24"/>
                <w:szCs w:val="24"/>
              </w:rPr>
              <w:t xml:space="preserve">: Закрепить знания детей о временах года, приметах осени.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Күз –осень,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Красный –қызыл,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Желтый –сары,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Зеленый - жасыл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(рисование)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F33E75" w:rsidRDefault="00DC1E15" w:rsidP="004F7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C1E15" w:rsidRPr="00F33E75" w:rsidTr="0016145B">
        <w:trPr>
          <w:trHeight w:val="2290"/>
        </w:trPr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</w:t>
            </w:r>
          </w:p>
        </w:tc>
        <w:tc>
          <w:tcPr>
            <w:tcW w:w="2592" w:type="dxa"/>
            <w:gridSpan w:val="2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Индивидуальная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работа</w:t>
            </w:r>
            <w:r w:rsidR="00247A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 Вероникой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  <w:lang w:val="kk-KZ"/>
              </w:rPr>
              <w:t>времена года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5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Индивидуальная работа</w:t>
            </w:r>
            <w:r w:rsidR="00247AC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с Марияной </w:t>
            </w:r>
            <w:r w:rsidRPr="00F33E7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устный счет </w:t>
            </w:r>
          </w:p>
          <w:p w:rsidR="00DC1E15" w:rsidRPr="00C31498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от 1 до 10</w:t>
            </w:r>
          </w:p>
        </w:tc>
        <w:tc>
          <w:tcPr>
            <w:tcW w:w="2124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</w:p>
          <w:p w:rsidR="00DC1E15" w:rsidRPr="00F33E75" w:rsidRDefault="00247AC1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Машей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="00DC1E15" w:rsidRPr="00F33E75">
              <w:rPr>
                <w:rFonts w:ascii="Times New Roman" w:hAnsi="Times New Roman"/>
                <w:sz w:val="24"/>
                <w:szCs w:val="24"/>
              </w:rPr>
              <w:t xml:space="preserve"> Игра « Дай определение словам»</w:t>
            </w:r>
          </w:p>
        </w:tc>
        <w:tc>
          <w:tcPr>
            <w:tcW w:w="2256" w:type="dxa"/>
            <w:gridSpan w:val="4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Индивидуальная работа </w:t>
            </w:r>
          </w:p>
          <w:p w:rsidR="00DC1E15" w:rsidRPr="00F33E75" w:rsidRDefault="00247AC1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  Игорь Ш</w:t>
            </w:r>
            <w:r w:rsidR="00DC1E15" w:rsidRPr="00F33E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вспомнить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  <w:lang w:val="kk-KZ"/>
              </w:rPr>
              <w:t>цвета</w:t>
            </w:r>
          </w:p>
        </w:tc>
        <w:tc>
          <w:tcPr>
            <w:tcW w:w="3258" w:type="dxa"/>
            <w:gridSpan w:val="5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Индивидуальная 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3E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работа</w:t>
            </w:r>
            <w:r w:rsidR="00247A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 Ева П</w:t>
            </w:r>
            <w:r w:rsidRPr="00F33E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время суток</w:t>
            </w: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206" w:type="dxa"/>
            <w:gridSpan w:val="17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13206" w:type="dxa"/>
            <w:gridSpan w:val="17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DC1E15" w:rsidRPr="00F33E75" w:rsidTr="0016145B">
        <w:tc>
          <w:tcPr>
            <w:tcW w:w="2103" w:type="dxa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</w:t>
            </w:r>
          </w:p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206" w:type="dxa"/>
            <w:gridSpan w:val="17"/>
          </w:tcPr>
          <w:p w:rsidR="00DC1E15" w:rsidRPr="00F33E75" w:rsidRDefault="00DC1E15" w:rsidP="00F33E7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33E75">
              <w:rPr>
                <w:rFonts w:ascii="Times New Roman" w:hAnsi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F33E75" w:rsidRPr="00F33E75" w:rsidRDefault="00F33E75" w:rsidP="00F33E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33E75" w:rsidRPr="00F33E75" w:rsidRDefault="00F33E75" w:rsidP="00F33E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33E75" w:rsidRDefault="00F33E75"/>
    <w:p w:rsidR="00C31498" w:rsidRDefault="00C31498"/>
    <w:p w:rsidR="00C31498" w:rsidRDefault="00C31498"/>
    <w:p w:rsidR="00C31498" w:rsidRDefault="00C31498"/>
    <w:p w:rsidR="00C31498" w:rsidRDefault="00C31498"/>
    <w:p w:rsidR="00C31498" w:rsidRDefault="00C31498"/>
    <w:p w:rsidR="00C31498" w:rsidRDefault="00C31498"/>
    <w:p w:rsidR="00F33E75" w:rsidRDefault="00F33E75"/>
    <w:p w:rsidR="004A28BD" w:rsidRPr="009A74DE" w:rsidRDefault="004A28BD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9A74DE">
        <w:rPr>
          <w:rFonts w:ascii="Times New Roman" w:eastAsiaTheme="majorEastAsia" w:hAnsi="Times New Roman" w:cs="Times New Roman"/>
          <w:b/>
          <w:bCs/>
          <w:sz w:val="24"/>
          <w:szCs w:val="24"/>
        </w:rPr>
        <w:t>Циклограмма воспитательно-образовательного процесса</w:t>
      </w:r>
    </w:p>
    <w:p w:rsidR="004A28BD" w:rsidRPr="009A74DE" w:rsidRDefault="00D03FC8" w:rsidP="009A74DE">
      <w:pPr>
        <w:keepNext/>
        <w:keepLines/>
        <w:spacing w:after="0" w:line="0" w:lineRule="atLeast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Дошкольная организация</w:t>
      </w:r>
      <w:r w:rsidRPr="009A74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образования</w:t>
      </w:r>
      <w:r w:rsidRPr="009A74DE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="004A28BD" w:rsidRPr="009A74DE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образования</w:t>
      </w:r>
      <w:proofErr w:type="spellEnd"/>
      <w:proofErr w:type="gramEnd"/>
      <w:r w:rsidR="004A28BD" w:rsidRPr="009A74DE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4A28BD" w:rsidRPr="009A74DE">
        <w:rPr>
          <w:rFonts w:ascii="Times New Roman" w:eastAsiaTheme="majorEastAsia" w:hAnsi="Times New Roman" w:cs="Times New Roman"/>
          <w:b/>
          <w:bCs/>
          <w:sz w:val="24"/>
          <w:szCs w:val="24"/>
          <w:lang w:val="kk-KZ" w:eastAsia="ru-RU"/>
        </w:rPr>
        <w:t xml:space="preserve">Государственное коммунальное казенное предприятие «Ясли- сад №2 «Болашақ» города Есиль </w:t>
      </w:r>
      <w:r w:rsidR="004A28BD" w:rsidRPr="009A74DE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при </w:t>
      </w:r>
      <w:r w:rsidR="004A28BD" w:rsidRPr="009A74DE">
        <w:rPr>
          <w:rFonts w:ascii="Times New Roman" w:eastAsiaTheme="majorEastAsia" w:hAnsi="Times New Roman" w:cs="Times New Roman"/>
          <w:b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="004A28BD" w:rsidRPr="009A74DE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Есильск</w:t>
      </w:r>
      <w:proofErr w:type="spellEnd"/>
      <w:r w:rsidR="004A28BD" w:rsidRPr="009A74DE">
        <w:rPr>
          <w:rFonts w:ascii="Times New Roman" w:eastAsiaTheme="majorEastAsia" w:hAnsi="Times New Roman" w:cs="Times New Roman"/>
          <w:b/>
          <w:bCs/>
          <w:sz w:val="24"/>
          <w:szCs w:val="24"/>
          <w:lang w:val="kk-KZ" w:eastAsia="ru-RU"/>
        </w:rPr>
        <w:t>ому</w:t>
      </w:r>
      <w:r w:rsidR="004A28BD" w:rsidRPr="009A74DE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район</w:t>
      </w:r>
      <w:r w:rsidR="004A28BD" w:rsidRPr="009A74DE">
        <w:rPr>
          <w:rFonts w:ascii="Times New Roman" w:eastAsiaTheme="majorEastAsia" w:hAnsi="Times New Roman" w:cs="Times New Roman"/>
          <w:b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="004A28BD" w:rsidRPr="009A74DE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Акмолинской</w:t>
      </w:r>
      <w:proofErr w:type="spellEnd"/>
      <w:r w:rsidR="004A28BD" w:rsidRPr="009A74DE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области»</w:t>
      </w:r>
    </w:p>
    <w:p w:rsidR="004A28BD" w:rsidRPr="009A74DE" w:rsidRDefault="006B4BCC" w:rsidP="009A74D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Группа: «Бабочки</w:t>
      </w:r>
      <w:r w:rsidR="004A28BD" w:rsidRPr="009A74DE">
        <w:rPr>
          <w:rFonts w:ascii="Times New Roman" w:hAnsi="Times New Roman" w:cs="Times New Roman"/>
          <w:b/>
          <w:sz w:val="24"/>
          <w:szCs w:val="24"/>
        </w:rPr>
        <w:t>»</w:t>
      </w:r>
    </w:p>
    <w:p w:rsidR="004A28BD" w:rsidRPr="009A74DE" w:rsidRDefault="004A28BD" w:rsidP="009A74D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A74DE">
        <w:rPr>
          <w:rFonts w:ascii="Times New Roman" w:hAnsi="Times New Roman" w:cs="Times New Roman"/>
          <w:b/>
          <w:sz w:val="24"/>
          <w:szCs w:val="24"/>
        </w:rPr>
        <w:t>Возраст детей: 4 - 5 лет</w:t>
      </w:r>
    </w:p>
    <w:p w:rsidR="004A28BD" w:rsidRPr="009A74DE" w:rsidRDefault="004A28BD" w:rsidP="009A74D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A74DE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247AC1">
        <w:rPr>
          <w:rFonts w:ascii="Times New Roman" w:hAnsi="Times New Roman" w:cs="Times New Roman"/>
          <w:b/>
          <w:sz w:val="24"/>
          <w:szCs w:val="24"/>
        </w:rPr>
        <w:t>16</w:t>
      </w:r>
      <w:r w:rsidRPr="009A74DE">
        <w:rPr>
          <w:rFonts w:ascii="Times New Roman" w:hAnsi="Times New Roman" w:cs="Times New Roman"/>
          <w:b/>
          <w:sz w:val="24"/>
          <w:szCs w:val="24"/>
        </w:rPr>
        <w:t>.09-</w:t>
      </w:r>
      <w:r w:rsidR="00247AC1">
        <w:rPr>
          <w:rFonts w:ascii="Times New Roman" w:hAnsi="Times New Roman" w:cs="Times New Roman"/>
          <w:b/>
          <w:sz w:val="24"/>
          <w:szCs w:val="24"/>
        </w:rPr>
        <w:t>20</w:t>
      </w:r>
      <w:r w:rsidR="009A74DE" w:rsidRPr="009A74DE">
        <w:rPr>
          <w:rFonts w:ascii="Times New Roman" w:hAnsi="Times New Roman" w:cs="Times New Roman"/>
          <w:b/>
          <w:sz w:val="24"/>
          <w:szCs w:val="24"/>
        </w:rPr>
        <w:t>.09.2024</w:t>
      </w:r>
      <w:r w:rsidRPr="009A74DE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3"/>
        <w:tblW w:w="15781" w:type="dxa"/>
        <w:tblInd w:w="-459" w:type="dxa"/>
        <w:tblLayout w:type="fixed"/>
        <w:tblLook w:val="04A0"/>
      </w:tblPr>
      <w:tblGrid>
        <w:gridCol w:w="2103"/>
        <w:gridCol w:w="2579"/>
        <w:gridCol w:w="3108"/>
        <w:gridCol w:w="10"/>
        <w:gridCol w:w="2267"/>
        <w:gridCol w:w="39"/>
        <w:gridCol w:w="2511"/>
        <w:gridCol w:w="21"/>
        <w:gridCol w:w="3135"/>
        <w:gridCol w:w="8"/>
      </w:tblGrid>
      <w:tr w:rsidR="004A28BD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9" w:type="dxa"/>
          </w:tcPr>
          <w:p w:rsidR="004A28BD" w:rsidRPr="003F1D42" w:rsidRDefault="004A28BD" w:rsidP="004A28BD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3118" w:type="dxa"/>
            <w:gridSpan w:val="2"/>
          </w:tcPr>
          <w:p w:rsidR="004A28BD" w:rsidRPr="003F1D42" w:rsidRDefault="004A28BD" w:rsidP="004A28B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267" w:type="dxa"/>
          </w:tcPr>
          <w:p w:rsidR="004A28BD" w:rsidRPr="003F1D42" w:rsidRDefault="004A28BD" w:rsidP="004A28B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50" w:type="dxa"/>
            <w:gridSpan w:val="2"/>
          </w:tcPr>
          <w:p w:rsidR="004A28BD" w:rsidRPr="003F1D42" w:rsidRDefault="004A28BD" w:rsidP="004A28B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156" w:type="dxa"/>
            <w:gridSpan w:val="2"/>
          </w:tcPr>
          <w:p w:rsidR="004A28BD" w:rsidRPr="003F1D42" w:rsidRDefault="004A28BD" w:rsidP="004A28B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</w:tr>
      <w:tr w:rsidR="004A28BD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Прием детей</w:t>
            </w:r>
          </w:p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670" w:type="dxa"/>
            <w:gridSpan w:val="8"/>
          </w:tcPr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Беседа с родителями по вопросам здоровья, домашнего режима дня ребенка, развитии и его достижения.</w:t>
            </w:r>
          </w:p>
        </w:tc>
      </w:tr>
      <w:tr w:rsidR="004A28BD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F1D42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3F1D42">
              <w:rPr>
                <w:rFonts w:ascii="Times New Roman" w:hAnsi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9" w:type="dxa"/>
          </w:tcPr>
          <w:p w:rsidR="004A28BD" w:rsidRPr="003F1D42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hAnsi="Times New Roman"/>
                <w:b/>
                <w:bCs/>
                <w:sz w:val="24"/>
                <w:szCs w:val="24"/>
              </w:rPr>
              <w:t>Беседа:</w:t>
            </w:r>
            <w:r w:rsidRPr="003F1D4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«Что такое дружба?»</w:t>
            </w:r>
          </w:p>
          <w:p w:rsidR="004A28BD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Цель: дети смогут  выделять положительные признаки </w:t>
            </w: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дружбы, характеристики друзей.</w:t>
            </w:r>
          </w:p>
          <w:p w:rsidR="004A28BD" w:rsidRPr="00071B36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071B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Словарный минимум</w:t>
            </w:r>
          </w:p>
          <w:p w:rsidR="004A28BD" w:rsidRPr="00931E61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Дружба – достық,</w:t>
            </w:r>
          </w:p>
          <w:p w:rsidR="004A28BD" w:rsidRPr="00931E61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Друзья –достар.</w:t>
            </w:r>
          </w:p>
          <w:p w:rsidR="004A28BD" w:rsidRPr="003F1D42" w:rsidRDefault="004A28BD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«Найди ошибку»</w:t>
            </w:r>
          </w:p>
          <w:p w:rsidR="004A28BD" w:rsidRDefault="004A28BD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 xml:space="preserve">Цели: смогут отчетливо произносить многосложные слова громко,  развивать </w:t>
            </w: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слуховое </w:t>
            </w:r>
            <w:proofErr w:type="spellStart"/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>внимание</w:t>
            </w:r>
            <w:proofErr w:type="gramStart"/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F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3F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ранспорте</w:t>
            </w:r>
            <w:proofErr w:type="spellEnd"/>
          </w:p>
          <w:p w:rsidR="004A28BD" w:rsidRPr="00396D6B" w:rsidRDefault="004A28BD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6D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Цели: Развивать слуховое внимание; учить отчётливо произносить. многосложные слова громко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4A28BD" w:rsidRPr="003F1D42" w:rsidRDefault="004A28BD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(развитие речи)</w:t>
            </w:r>
          </w:p>
          <w:p w:rsidR="004A28BD" w:rsidRPr="003F1D42" w:rsidRDefault="004A28BD" w:rsidP="004A28B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 </w:t>
            </w:r>
            <w:r w:rsidRPr="003F1D42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 «Что изменилось?»</w:t>
            </w:r>
          </w:p>
          <w:p w:rsidR="004A28BD" w:rsidRDefault="004A28BD" w:rsidP="004A28BD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Цель:</w:t>
            </w:r>
            <w:r w:rsidRPr="003F1D42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 Развивать у детей ориентировку в пространстве. Развивать зрительное внимание</w:t>
            </w:r>
            <w:r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.</w:t>
            </w:r>
          </w:p>
          <w:p w:rsidR="004A28BD" w:rsidRDefault="004A28BD" w:rsidP="004A28BD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</w:pPr>
          </w:p>
          <w:p w:rsidR="004A28BD" w:rsidRPr="00DF59C0" w:rsidRDefault="004A28BD" w:rsidP="004A28BD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  <w:t>Сло</w:t>
            </w:r>
            <w:r w:rsidRPr="00DF59C0"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val="kk-KZ" w:eastAsia="ru-RU"/>
              </w:rPr>
              <w:t>варный минимум.</w:t>
            </w:r>
          </w:p>
          <w:p w:rsidR="004A28BD" w:rsidRPr="00821AAF" w:rsidRDefault="004A28BD" w:rsidP="004A28BD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Дүйсенбі – понедельник,</w:t>
            </w:r>
          </w:p>
          <w:p w:rsidR="004A28BD" w:rsidRPr="00821AAF" w:rsidRDefault="004A28BD" w:rsidP="004A28BD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Сейсенбі</w:t>
            </w:r>
            <w:proofErr w:type="spellEnd"/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– вторник,</w:t>
            </w:r>
          </w:p>
          <w:p w:rsidR="004A28BD" w:rsidRPr="00821AAF" w:rsidRDefault="004A28BD" w:rsidP="004A28BD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Сәрсенбі- среда,</w:t>
            </w:r>
          </w:p>
          <w:p w:rsidR="004A28BD" w:rsidRPr="00821AAF" w:rsidRDefault="004A28BD" w:rsidP="004A28BD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Бейсенбі-четверг</w:t>
            </w:r>
            <w:proofErr w:type="spellEnd"/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</w:p>
          <w:p w:rsidR="004A28BD" w:rsidRPr="00821AAF" w:rsidRDefault="004A28BD" w:rsidP="004A28BD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Жұма – пятница,</w:t>
            </w:r>
          </w:p>
          <w:p w:rsidR="004A28BD" w:rsidRPr="00821AAF" w:rsidRDefault="004A28BD" w:rsidP="004A28BD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Сенбі</w:t>
            </w:r>
            <w:proofErr w:type="spellEnd"/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– суббота,</w:t>
            </w:r>
          </w:p>
          <w:p w:rsidR="004A28BD" w:rsidRPr="001910BF" w:rsidRDefault="004A28BD" w:rsidP="004A28BD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Жексенбі</w:t>
            </w:r>
            <w:proofErr w:type="spellEnd"/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воскрисение</w:t>
            </w:r>
            <w:proofErr w:type="spellEnd"/>
            <w:r w:rsidRPr="00821A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gridSpan w:val="2"/>
          </w:tcPr>
          <w:p w:rsidR="004A28BD" w:rsidRPr="003F1D42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Произведение </w:t>
            </w:r>
          </w:p>
          <w:p w:rsidR="004A28BD" w:rsidRPr="003F1D42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С. С. Прокофьева </w:t>
            </w:r>
          </w:p>
          <w:p w:rsidR="004A28BD" w:rsidRPr="003F1D42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   «Фея  Осени»</w:t>
            </w:r>
          </w:p>
          <w:p w:rsidR="004A28BD" w:rsidRPr="003F1D42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F1D42">
              <w:rPr>
                <w:rFonts w:ascii="Cambria" w:eastAsia="Times New Roman" w:hAnsi="Cambria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развивать </w:t>
            </w:r>
          </w:p>
          <w:p w:rsidR="004A28BD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воображение,  ассоциативное  и  образное  мышление,  </w:t>
            </w:r>
            <w:proofErr w:type="gramStart"/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интеллектуальные</w:t>
            </w:r>
            <w:proofErr w:type="gramEnd"/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 способ</w:t>
            </w:r>
          </w:p>
          <w:p w:rsidR="004A28BD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 детей.</w:t>
            </w:r>
          </w:p>
          <w:p w:rsidR="004A28BD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Осень-күз.</w:t>
            </w:r>
          </w:p>
          <w:p w:rsidR="004A28BD" w:rsidRPr="00931E61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</w:p>
          <w:p w:rsidR="004A28BD" w:rsidRPr="003F1D42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</w:pPr>
            <w:r w:rsidRPr="003F1D42"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  <w:t>Д/И: «Так бывает или нет»</w:t>
            </w:r>
          </w:p>
          <w:p w:rsidR="004A28BD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3F1D42">
              <w:rPr>
                <w:rFonts w:ascii="Times New Roman" w:eastAsiaTheme="majorEastAsia" w:hAnsi="Times New Roman"/>
                <w:bCs/>
                <w:sz w:val="24"/>
                <w:szCs w:val="24"/>
              </w:rPr>
              <w:t>        Цели: смогут замечать непоследовательность в суждениях,  развивать логическое мышление.</w:t>
            </w:r>
          </w:p>
          <w:p w:rsidR="004A28BD" w:rsidRPr="00396D6B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396D6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Цель: Развивать логику мышления у детей, их </w:t>
            </w:r>
            <w:r w:rsidRPr="00396D6B">
              <w:rPr>
                <w:rFonts w:ascii="Times New Roman" w:eastAsiaTheme="majorEastAsia" w:hAnsi="Times New Roman"/>
                <w:bCs/>
                <w:sz w:val="24"/>
                <w:szCs w:val="24"/>
              </w:rPr>
              <w:lastRenderedPageBreak/>
              <w:t>мыслительную активность, произвольное внимание и память. </w:t>
            </w:r>
          </w:p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hAnsi="Times New Roman"/>
                <w:sz w:val="24"/>
                <w:szCs w:val="24"/>
                <w:lang w:eastAsia="ru-RU"/>
              </w:rPr>
              <w:t>(развитие речи, интеллектуальная, креативная, игровая деятельность)</w:t>
            </w:r>
          </w:p>
          <w:p w:rsidR="004A28BD" w:rsidRPr="003F1D42" w:rsidRDefault="004A28BD" w:rsidP="004A28BD">
            <w:pPr>
              <w:shd w:val="clear" w:color="auto" w:fill="FFFFFF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П/И</w:t>
            </w:r>
            <w:r w:rsidRPr="003F1D4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Pr="003F1D42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«Золотые ворота</w:t>
            </w:r>
            <w:r w:rsidRPr="003F1D42">
              <w:rPr>
                <w:rFonts w:ascii="Times New Roman" w:eastAsia="Times New Roman" w:hAnsi="Times New Roman"/>
                <w:b/>
                <w:bCs/>
                <w:color w:val="FF66CC"/>
                <w:sz w:val="24"/>
                <w:szCs w:val="24"/>
              </w:rPr>
              <w:t>»</w:t>
            </w:r>
          </w:p>
          <w:p w:rsidR="004A28BD" w:rsidRDefault="004A28BD" w:rsidP="004A28BD">
            <w:pPr>
              <w:spacing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Программное содержание: </w:t>
            </w: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упражнять в </w:t>
            </w:r>
            <w:proofErr w:type="spellStart"/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подлезании</w:t>
            </w:r>
            <w:proofErr w:type="spellEnd"/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в умении чётко произносить текст. Развивать внимание. Воспитывать желание играть дружно.</w:t>
            </w:r>
          </w:p>
          <w:p w:rsidR="004A28BD" w:rsidRDefault="004A28BD" w:rsidP="004A28BD">
            <w:pPr>
              <w:spacing w:line="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4A28BD" w:rsidRPr="00DF59C0" w:rsidRDefault="004A28BD" w:rsidP="004A28BD">
            <w:pPr>
              <w:spacing w:line="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Сло</w:t>
            </w:r>
            <w:r w:rsidRPr="00DF59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варный минимум.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Дене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тело</w:t>
            </w: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 xml:space="preserve"> Бет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лицо</w:t>
            </w: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Маңдай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лоб</w:t>
            </w: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 xml:space="preserve"> Бас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голова</w:t>
            </w: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Көз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глаза</w:t>
            </w: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Мұрын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нос</w:t>
            </w: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Ауыз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рот</w:t>
            </w: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Тіл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язык</w:t>
            </w: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Тіс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зубы</w:t>
            </w:r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AAF">
              <w:rPr>
                <w:rFonts w:ascii="Times New Roman" w:hAnsi="Times New Roman"/>
                <w:b/>
                <w:sz w:val="24"/>
                <w:szCs w:val="24"/>
              </w:rPr>
              <w:t>Ерін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губы.</w:t>
            </w:r>
          </w:p>
        </w:tc>
        <w:tc>
          <w:tcPr>
            <w:tcW w:w="2267" w:type="dxa"/>
          </w:tcPr>
          <w:p w:rsidR="004A28BD" w:rsidRPr="003F1D42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Беседа: «Наш любимый детский сад»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Цель: формировать представления о сотрудниках детского сада, о трудовых процессах каждого из них, орудия их труда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8272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Словарный минимум</w:t>
            </w:r>
          </w:p>
          <w:p w:rsidR="004A28BD" w:rsidRPr="00931E6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Детский сад – балабақша,</w:t>
            </w:r>
          </w:p>
          <w:p w:rsidR="004A28BD" w:rsidRPr="00931E6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Дети – балалар,</w:t>
            </w:r>
          </w:p>
          <w:p w:rsidR="004A28BD" w:rsidRPr="00931E6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Игрушки -ойыншықтар </w:t>
            </w:r>
          </w:p>
          <w:p w:rsidR="004A28BD" w:rsidRPr="003F1D42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Д/И: «Какое </w:t>
            </w:r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время года?»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>Цели: смогут соотносить описание природы в стихах или прозе с определенным временем года; развивать слуховое внимание, быстроту мышления.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Цель: Учить детей называть времена года по их признакам. 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(развитие речи, интеллектуальная, креативная, игровая деятельность)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4A28BD" w:rsidRPr="00DF59C0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Сло</w:t>
            </w:r>
            <w:r w:rsidRPr="00DF59C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варный минимум.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49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Күз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- осень</w:t>
            </w:r>
            <w:r w:rsidRPr="005B49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49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- зима</w:t>
            </w:r>
            <w:r w:rsidRPr="005B49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49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Көктем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- весна</w:t>
            </w:r>
            <w:r w:rsidRPr="005B49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</w:p>
          <w:p w:rsidR="004A28BD" w:rsidRPr="005B495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B49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Жаз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– лето.</w:t>
            </w:r>
          </w:p>
          <w:p w:rsidR="004A28BD" w:rsidRPr="003F1D42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</w:tcPr>
          <w:p w:rsidR="004A28BD" w:rsidRPr="003F1D42" w:rsidRDefault="004A28BD" w:rsidP="004A28BD">
            <w:pPr>
              <w:shd w:val="clear" w:color="auto" w:fill="FFFFFF"/>
              <w:spacing w:line="242" w:lineRule="atLeast"/>
              <w:jc w:val="center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Психогимнастика</w:t>
            </w:r>
            <w:proofErr w:type="spellEnd"/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«Слепой танец»</w:t>
            </w:r>
          </w:p>
          <w:p w:rsidR="004A28BD" w:rsidRDefault="004A28BD" w:rsidP="004A28BD">
            <w:pPr>
              <w:shd w:val="clear" w:color="auto" w:fill="FFFFFF"/>
              <w:spacing w:line="242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Цель: Развитие доверия друг к другу, снятие излишнего мышечного напряжения.</w:t>
            </w:r>
          </w:p>
          <w:p w:rsidR="004A28BD" w:rsidRPr="00BE0099" w:rsidRDefault="004A28BD" w:rsidP="004A28BD">
            <w:pPr>
              <w:shd w:val="clear" w:color="auto" w:fill="FFFFFF"/>
              <w:spacing w:line="242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BE00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Танец –би,</w:t>
            </w:r>
          </w:p>
          <w:p w:rsidR="004A28BD" w:rsidRPr="00BE0099" w:rsidRDefault="004A28BD" w:rsidP="004A28BD">
            <w:pPr>
              <w:shd w:val="clear" w:color="auto" w:fill="FFFFFF"/>
              <w:spacing w:line="242" w:lineRule="atLeast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val="kk-KZ" w:eastAsia="ru-RU"/>
              </w:rPr>
            </w:pPr>
            <w:r w:rsidRPr="00BE00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Доверия - сенім</w:t>
            </w:r>
          </w:p>
          <w:p w:rsidR="004A28BD" w:rsidRPr="003F1D42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4A28BD" w:rsidRPr="003F1D42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«Где что можно делать?»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>     Цели: активизация в речи глаголов, употребляющихся в определенной ситуации.</w:t>
            </w:r>
          </w:p>
          <w:p w:rsidR="004A28BD" w:rsidRPr="004859FA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 Формировать умение выделять </w:t>
            </w:r>
            <w:r w:rsidRPr="004859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основные, характерные признаки предметов и явлений, сравнивать, сопоставлять их.</w:t>
            </w:r>
          </w:p>
          <w:p w:rsidR="004A28BD" w:rsidRPr="003F1D42" w:rsidRDefault="004A28BD" w:rsidP="004A28BD">
            <w:pPr>
              <w:spacing w:line="0" w:lineRule="atLeast"/>
              <w:ind w:firstLine="4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hAnsi="Times New Roman"/>
                <w:sz w:val="24"/>
                <w:szCs w:val="24"/>
                <w:lang w:eastAsia="ru-RU"/>
              </w:rPr>
              <w:t>(развитие речи, интеллектуальная, игровая деятельность)</w:t>
            </w:r>
          </w:p>
          <w:p w:rsidR="004A28BD" w:rsidRPr="003F1D42" w:rsidRDefault="004A28BD" w:rsidP="004A28BD">
            <w:pPr>
              <w:shd w:val="clear" w:color="auto" w:fill="FFFFFF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П/И:</w:t>
            </w:r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«Караси и щука»</w:t>
            </w:r>
          </w:p>
          <w:p w:rsidR="004A28BD" w:rsidRDefault="004A28BD" w:rsidP="004A28BD">
            <w:pPr>
              <w:spacing w:line="0" w:lineRule="atLeast"/>
              <w:ind w:firstLine="45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Программное содержание:</w:t>
            </w: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упражнять в умении ходить и бегать врассыпную, по сигналу прятаться за камешки, приседая на корточки.</w:t>
            </w:r>
          </w:p>
          <w:p w:rsidR="004A28BD" w:rsidRDefault="004A28BD" w:rsidP="004A28BD">
            <w:pPr>
              <w:spacing w:line="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4A28BD" w:rsidRPr="00DF59C0" w:rsidRDefault="004A28BD" w:rsidP="004A28BD">
            <w:pPr>
              <w:spacing w:line="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Сло</w:t>
            </w:r>
            <w:r w:rsidRPr="00DF59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варный минимум.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Қыркүйек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сентябрь</w:t>
            </w: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Қазан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октябрь</w:t>
            </w: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Pr="005B495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Қараша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ноябрь.</w:t>
            </w:r>
          </w:p>
        </w:tc>
        <w:tc>
          <w:tcPr>
            <w:tcW w:w="3156" w:type="dxa"/>
            <w:gridSpan w:val="2"/>
          </w:tcPr>
          <w:p w:rsidR="004A28BD" w:rsidRPr="003F1D42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Д/И: «Какая, какой, какое?»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> Цели: смогут  подбирать определения, соответствующие данному примеру, явлению; активизировать усвоенные ранее слова.</w:t>
            </w:r>
          </w:p>
          <w:p w:rsidR="004A28BD" w:rsidRPr="004859FA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FA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</w:t>
            </w:r>
            <w:r w:rsidRPr="004859FA">
              <w:rPr>
                <w:rFonts w:ascii="Times New Roman" w:eastAsia="Times New Roman" w:hAnsi="Times New Roman"/>
                <w:sz w:val="24"/>
                <w:szCs w:val="24"/>
              </w:rPr>
              <w:t>: Продолжать развивать умение сравнивать предметы, устанавливать их сходство и различие </w:t>
            </w:r>
          </w:p>
          <w:p w:rsidR="004A28BD" w:rsidRPr="003F1D42" w:rsidRDefault="004A28BD" w:rsidP="004A28BD">
            <w:pPr>
              <w:spacing w:line="0" w:lineRule="atLeast"/>
              <w:ind w:firstLine="4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hAnsi="Times New Roman"/>
                <w:sz w:val="24"/>
                <w:szCs w:val="24"/>
                <w:lang w:eastAsia="ru-RU"/>
              </w:rPr>
              <w:t>(развитие речи, интеллектуальная, креативная, игровая деятельность)</w:t>
            </w:r>
          </w:p>
          <w:p w:rsidR="004A28BD" w:rsidRPr="003F1D42" w:rsidRDefault="004A28BD" w:rsidP="004A28BD">
            <w:pPr>
              <w:spacing w:line="0" w:lineRule="atLeast"/>
              <w:ind w:firstLine="4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Пальчиковая игра</w:t>
            </w:r>
          </w:p>
          <w:p w:rsidR="004A28BD" w:rsidRPr="003F1D42" w:rsidRDefault="004A28BD" w:rsidP="004A28B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</w:rPr>
              <w:t xml:space="preserve">«Утро настало, </w:t>
            </w:r>
            <w:r w:rsidRPr="003F1D42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</w:rPr>
              <w:lastRenderedPageBreak/>
              <w:t>солнышко встало!»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</w:pPr>
            <w:r w:rsidRPr="003F1D42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Цель: развитие мелкой моторики через упражнения с</w:t>
            </w:r>
            <w:r w:rsidRPr="003F1D42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</w:rPr>
              <w:t> </w:t>
            </w:r>
            <w:r w:rsidRPr="003F1D42">
              <w:rPr>
                <w:rFonts w:ascii="Times New Roman" w:eastAsia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</w:rPr>
              <w:t>пальцами.</w:t>
            </w:r>
          </w:p>
          <w:p w:rsidR="004A28BD" w:rsidRPr="00BE0099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</w:pPr>
            <w:r w:rsidRPr="00BE0099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Утро –таң,</w:t>
            </w:r>
          </w:p>
          <w:p w:rsidR="004A28BD" w:rsidRPr="00BE0099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</w:pPr>
            <w:r w:rsidRPr="00BE0099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Солнце- күн,</w:t>
            </w:r>
          </w:p>
          <w:p w:rsidR="004A28BD" w:rsidRPr="00BE0099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</w:pPr>
            <w:r w:rsidRPr="00BE0099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Встало –орнынан тұрды</w:t>
            </w:r>
          </w:p>
          <w:p w:rsidR="004A28BD" w:rsidRPr="003F1D42" w:rsidRDefault="004A28BD" w:rsidP="004A28B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Малоподвижная игра</w:t>
            </w:r>
            <w:r w:rsidRPr="003F1D42">
              <w:rPr>
                <w:rFonts w:ascii="Times New Roman" w:eastAsia="Times New Roman" w:hAnsi="Times New Roman"/>
                <w:b/>
                <w:bCs/>
                <w:color w:val="0D0D0D"/>
                <w:shd w:val="clear" w:color="auto" w:fill="FFFFFF"/>
                <w:lang w:eastAsia="ru-RU"/>
              </w:rPr>
              <w:t>  </w:t>
            </w:r>
            <w:r w:rsidRPr="003F1D42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shd w:val="clear" w:color="auto" w:fill="FFFFFF"/>
                <w:lang w:eastAsia="ru-RU"/>
              </w:rPr>
              <w:t>«Сделай фигуру»</w:t>
            </w:r>
            <w:r w:rsidRPr="003F1D42">
              <w:rPr>
                <w:rFonts w:ascii="Times New Roman" w:eastAsia="Times New Roman" w:hAnsi="Times New Roman"/>
                <w:b/>
                <w:bCs/>
                <w:color w:val="0D0D0D"/>
                <w:sz w:val="26"/>
                <w:szCs w:val="26"/>
                <w:shd w:val="clear" w:color="auto" w:fill="FFFFFF"/>
                <w:lang w:eastAsia="ru-RU"/>
              </w:rPr>
              <w:t>.</w:t>
            </w:r>
          </w:p>
          <w:p w:rsidR="004A28BD" w:rsidRPr="003F1D42" w:rsidRDefault="004A28BD" w:rsidP="004A28B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iCs/>
                <w:color w:val="0D0D0D"/>
                <w:shd w:val="clear" w:color="auto" w:fill="FFFFFF"/>
                <w:lang w:eastAsia="ru-RU"/>
              </w:rPr>
              <w:t>Цель:</w:t>
            </w:r>
            <w:r w:rsidRPr="003F1D42">
              <w:rPr>
                <w:rFonts w:ascii="Times New Roman" w:eastAsia="Times New Roman" w:hAnsi="Times New Roman"/>
                <w:color w:val="0D0D0D"/>
                <w:shd w:val="clear" w:color="auto" w:fill="FFFFFF"/>
                <w:lang w:eastAsia="ru-RU"/>
              </w:rPr>
              <w:t xml:space="preserve"> смогут действовать по сигналу педагога, бегать по всей площадке не наталкиваясь друг на друга, развивать координацию движения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(двигательная активность)</w:t>
            </w:r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val="kk-KZ"/>
              </w:rPr>
            </w:pPr>
          </w:p>
          <w:p w:rsidR="004A28BD" w:rsidRPr="00DF59C0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val="kk-KZ"/>
              </w:rPr>
              <w:t>Сло</w:t>
            </w:r>
            <w:r w:rsidRPr="00DF59C0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val="kk-KZ"/>
              </w:rPr>
              <w:t>варный минимум.</w:t>
            </w:r>
          </w:p>
          <w:p w:rsidR="004A28BD" w:rsidRDefault="004A28BD" w:rsidP="004A28BD">
            <w:pPr>
              <w:spacing w:line="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иди сюда</w:t>
            </w: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секір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прыгай</w:t>
            </w: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жүгір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беги</w:t>
            </w: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қуыпжет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догони</w:t>
            </w: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қуыпжет те ұста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догони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поймай,</w:t>
            </w: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ойна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играй</w:t>
            </w: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тығыл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спрячься</w:t>
            </w: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Default="004A28BD" w:rsidP="004A28BD">
            <w:pPr>
              <w:spacing w:line="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қаш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убегай</w:t>
            </w: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28BD" w:rsidRPr="003F1D42" w:rsidRDefault="004A28BD" w:rsidP="004A28BD">
            <w:pPr>
              <w:spacing w:line="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қу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догоняй</w:t>
            </w:r>
            <w:r w:rsidRPr="005B495D">
              <w:rPr>
                <w:rFonts w:ascii="Times New Roman" w:hAnsi="Times New Roman"/>
                <w:b/>
                <w:sz w:val="24"/>
                <w:szCs w:val="24"/>
              </w:rPr>
              <w:t>,ұста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лови.</w:t>
            </w:r>
          </w:p>
        </w:tc>
      </w:tr>
      <w:tr w:rsidR="004A28BD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4A28BD" w:rsidRPr="003F1D42" w:rsidRDefault="004A28BD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670" w:type="dxa"/>
            <w:gridSpan w:val="8"/>
          </w:tcPr>
          <w:p w:rsidR="004A28BD" w:rsidRPr="003F1D42" w:rsidRDefault="004A28BD" w:rsidP="004A28BD">
            <w:pPr>
              <w:tabs>
                <w:tab w:val="left" w:pos="2028"/>
              </w:tabs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1D42">
              <w:rPr>
                <w:rFonts w:ascii="Times New Roman" w:hAnsi="Times New Roman"/>
                <w:sz w:val="24"/>
                <w:szCs w:val="24"/>
              </w:rPr>
              <w:t>Утренний комплекс упражнения №3(двигательная активность, игровая деятельность)</w:t>
            </w:r>
          </w:p>
        </w:tc>
      </w:tr>
      <w:tr w:rsidR="004A28BD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4A28BD" w:rsidRPr="003F1D42" w:rsidRDefault="004A28BD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r w:rsidRPr="003F1D42">
              <w:rPr>
                <w:rFonts w:ascii="Times New Roman" w:hAnsi="Times New Roman"/>
                <w:sz w:val="24"/>
                <w:szCs w:val="24"/>
              </w:rPr>
              <w:lastRenderedPageBreak/>
              <w:t>завтраку. Завтрак</w:t>
            </w:r>
          </w:p>
        </w:tc>
        <w:tc>
          <w:tcPr>
            <w:tcW w:w="13670" w:type="dxa"/>
            <w:gridSpan w:val="8"/>
          </w:tcPr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Выполнения гигиенических процедур перед завтраком (культурно-гигиенические навыки, самообслуживание, трудовая </w:t>
            </w:r>
            <w:r w:rsidRPr="003F1D42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деятельность).</w:t>
            </w:r>
          </w:p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4A28BD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4A28BD" w:rsidRPr="003F1D42" w:rsidRDefault="004A28BD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к организованной деятельности (далее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F1D42">
              <w:rPr>
                <w:rFonts w:ascii="Times New Roman" w:hAnsi="Times New Roman"/>
                <w:sz w:val="24"/>
                <w:szCs w:val="24"/>
              </w:rPr>
              <w:t xml:space="preserve"> ОД)</w:t>
            </w:r>
          </w:p>
        </w:tc>
        <w:tc>
          <w:tcPr>
            <w:tcW w:w="13670" w:type="dxa"/>
            <w:gridSpan w:val="8"/>
          </w:tcPr>
          <w:p w:rsidR="004A28BD" w:rsidRPr="003F1D42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3F1D42">
              <w:rPr>
                <w:rFonts w:ascii="Times New Roman" w:hAnsi="Times New Roman"/>
                <w:sz w:val="24"/>
                <w:szCs w:val="24"/>
              </w:rPr>
              <w:t>и.т.д</w:t>
            </w:r>
            <w:proofErr w:type="spellEnd"/>
            <w:r w:rsidRPr="003F1D42">
              <w:rPr>
                <w:rFonts w:ascii="Times New Roman" w:hAnsi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DC1E15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9" w:type="dxa"/>
          </w:tcPr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Музыкальное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(по плану педагога)-9.15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 Основа грамоты- 9.55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Ознакомление с окружающим миром -10.30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.рисование, лепка, аппликация, конструирование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118" w:type="dxa"/>
            <w:gridSpan w:val="2"/>
          </w:tcPr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язык (по плану педагога) 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.Основы математики -10.30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.Развитие речи -11.10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247AC1">
              <w:rPr>
                <w:rFonts w:ascii="Times New Roman" w:hAnsi="Times New Roman"/>
                <w:sz w:val="24"/>
                <w:szCs w:val="24"/>
              </w:rPr>
              <w:t>Основа грамоты- 9.1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2.Музык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– 9.50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 Основы математики -10.30</w:t>
            </w:r>
          </w:p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4.Художественная литература – 11.10</w:t>
            </w:r>
          </w:p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.Физическая культур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 -11.3</w:t>
            </w: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</w:tcPr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1.Казахский язы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2.Основы математики – 9.55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3.Развитие речи – 10.30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4.Физическая культура (по плану педагога)- 11.30</w:t>
            </w:r>
          </w:p>
        </w:tc>
        <w:tc>
          <w:tcPr>
            <w:tcW w:w="3156" w:type="dxa"/>
            <w:gridSpan w:val="2"/>
          </w:tcPr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.Художественная литература 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>а грамоты – 9.5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.Ознакомление с окружающим миром – 10.00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.Физическая культура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 педагога) – 11.30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1E15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</w:t>
            </w:r>
            <w:r w:rsidRPr="003F1D42">
              <w:rPr>
                <w:rFonts w:ascii="Times New Roman" w:hAnsi="Times New Roman"/>
                <w:sz w:val="24"/>
                <w:szCs w:val="24"/>
              </w:rPr>
              <w:lastRenderedPageBreak/>
              <w:t>наблюдение, трудовая деятельность  )</w:t>
            </w:r>
          </w:p>
        </w:tc>
        <w:tc>
          <w:tcPr>
            <w:tcW w:w="2579" w:type="dxa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«Знакомство с гласными и согласными  звуками»</w:t>
            </w:r>
          </w:p>
          <w:p w:rsidR="00DC1E15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Цель: формировать первоначальные понятие о гласных и согласных звуках и их отличительных особенностях.  </w:t>
            </w: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27221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DC1E15" w:rsidRPr="00931E61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31E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Дыбыстар – звуки,</w:t>
            </w:r>
          </w:p>
          <w:p w:rsidR="00DC1E15" w:rsidRPr="00931E61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31E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Сөйлеу – речь.</w:t>
            </w:r>
          </w:p>
          <w:p w:rsidR="00DC1E15" w:rsidRPr="003F1D42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«Предметный мир. Пространственная ориентирование»</w:t>
            </w:r>
          </w:p>
          <w:p w:rsidR="00DC1E15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Цель: формировать представления детей об окружающих предметах, их признаках.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Цель</w:t>
            </w:r>
            <w:r w:rsidRPr="004859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Развитие</w:t>
            </w:r>
          </w:p>
          <w:p w:rsidR="00DC1E15" w:rsidRPr="004859FA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4859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859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пространственных</w:t>
            </w:r>
            <w:r w:rsidRPr="004859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представлений</w:t>
            </w:r>
          </w:p>
          <w:p w:rsidR="00DC1E15" w:rsidRPr="003F1D42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«Нарисую я друзей»</w:t>
            </w:r>
          </w:p>
          <w:p w:rsidR="00DC1E15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Цель: формирование навыков рисования несложных силуэтов</w:t>
            </w:r>
            <w:r w:rsidRPr="003F1D4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:rsidR="00DC1E15" w:rsidRPr="004859FA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59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Цель</w:t>
            </w:r>
            <w:r w:rsidRPr="004859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: формирование представлений о дружбе, взаимопомощи.</w:t>
            </w:r>
          </w:p>
          <w:p w:rsidR="00DC1E15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(рисование)</w:t>
            </w:r>
          </w:p>
          <w:p w:rsidR="00DC1E15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27221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Словарный минимум</w:t>
            </w:r>
          </w:p>
          <w:p w:rsidR="00DC1E15" w:rsidRPr="00BE0099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BE009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Друзья –достар,</w:t>
            </w:r>
          </w:p>
          <w:p w:rsidR="00DC1E15" w:rsidRPr="00BE0099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BE009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Рисовать –сурет салу.</w:t>
            </w:r>
          </w:p>
          <w:p w:rsidR="00DC1E15" w:rsidRPr="003F1D42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Предметный мир. Пространственная ориентировка.</w:t>
            </w:r>
          </w:p>
          <w:p w:rsidR="00DC1E15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Цель:  формировать представления детей об окружающих предметах</w:t>
            </w:r>
            <w:proofErr w:type="gramStart"/>
            <w:r w:rsidRPr="003F1D4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3F1D4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(</w:t>
            </w:r>
            <w:proofErr w:type="gramStart"/>
            <w:r w:rsidRPr="003F1D4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proofErr w:type="gramEnd"/>
            <w:r w:rsidRPr="003F1D4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знакомление с окружающим миром )</w:t>
            </w:r>
          </w:p>
          <w:p w:rsidR="00DC1E15" w:rsidRPr="003F1D42" w:rsidRDefault="00DC1E15" w:rsidP="004A28BD">
            <w:pPr>
              <w:spacing w:line="240" w:lineRule="atLeast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Музыкально-дидактическая игра: «Кто самый внимательный»</w:t>
            </w: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Цель: развивать у детей представление о долгих и коротких звуках в сочетании с графическим изображением.</w:t>
            </w: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«Прямой и обратный счет в пределах 5»</w:t>
            </w:r>
          </w:p>
          <w:p w:rsidR="00DC1E15" w:rsidRDefault="00DC1E15" w:rsidP="004A28BD">
            <w:pPr>
              <w:spacing w:line="0" w:lineRule="atLeast"/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</w:pPr>
            <w:r w:rsidRPr="003F1D42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 xml:space="preserve">Цель: обучать навыку </w:t>
            </w:r>
            <w:r w:rsidRPr="003F1D42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lastRenderedPageBreak/>
              <w:t xml:space="preserve">прямого и обратного счета в пределах 5; формировать навык ориентировки на бумаге. </w:t>
            </w:r>
          </w:p>
          <w:p w:rsidR="00DC1E15" w:rsidRDefault="00DC1E15" w:rsidP="004A28BD">
            <w:pPr>
              <w:spacing w:line="0" w:lineRule="atLeast"/>
              <w:rPr>
                <w:rFonts w:ascii="Times New Roman" w:hAnsi="Times New Roman"/>
                <w:bCs/>
                <w:color w:val="181818"/>
                <w:sz w:val="24"/>
                <w:szCs w:val="24"/>
                <w:shd w:val="clear" w:color="auto" w:fill="FFFFFF"/>
              </w:rPr>
            </w:pPr>
            <w:r w:rsidRPr="005D7AA0">
              <w:rPr>
                <w:rFonts w:ascii="Times New Roman" w:hAnsi="Times New Roman"/>
                <w:bCs/>
                <w:color w:val="181818"/>
                <w:sz w:val="24"/>
                <w:szCs w:val="24"/>
                <w:shd w:val="clear" w:color="auto" w:fill="FFFFFF"/>
              </w:rPr>
              <w:t>Цель: помочь усвоению порядка следования чисел натурального ряда; закреплять навыки прямого и обратного счета</w:t>
            </w:r>
          </w:p>
          <w:p w:rsidR="00DC1E15" w:rsidRPr="00071B36" w:rsidRDefault="00DC1E15" w:rsidP="004A28BD">
            <w:pPr>
              <w:spacing w:line="0" w:lineRule="atLeast"/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</w:pPr>
            <w:r w:rsidRPr="00071B36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Словарный минимум:</w:t>
            </w:r>
          </w:p>
          <w:p w:rsidR="00DC1E15" w:rsidRPr="00BE0099" w:rsidRDefault="00DC1E15" w:rsidP="004A28BD">
            <w:pPr>
              <w:spacing w:line="0" w:lineRule="atLeast"/>
              <w:rPr>
                <w:rFonts w:ascii="Times New Roman" w:hAnsi="Times New Roman"/>
                <w:b/>
                <w:color w:val="181818"/>
                <w:sz w:val="24"/>
                <w:szCs w:val="24"/>
                <w:shd w:val="clear" w:color="auto" w:fill="FFFFFF"/>
                <w:lang w:val="kk-KZ"/>
              </w:rPr>
            </w:pPr>
            <w:r w:rsidRPr="00BE0099">
              <w:rPr>
                <w:rFonts w:ascii="Times New Roman" w:hAnsi="Times New Roman"/>
                <w:b/>
                <w:color w:val="181818"/>
                <w:sz w:val="24"/>
                <w:szCs w:val="24"/>
                <w:shd w:val="clear" w:color="auto" w:fill="FFFFFF"/>
                <w:lang w:val="kk-KZ"/>
              </w:rPr>
              <w:t>Пять – бес,</w:t>
            </w:r>
          </w:p>
          <w:p w:rsidR="00DC1E15" w:rsidRPr="00BE0099" w:rsidRDefault="00DC1E15" w:rsidP="004A28BD">
            <w:pPr>
              <w:spacing w:line="0" w:lineRule="atLeast"/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  <w:lang w:val="kk-KZ"/>
              </w:rPr>
            </w:pPr>
            <w:r w:rsidRPr="00BE0099">
              <w:rPr>
                <w:rFonts w:ascii="Times New Roman" w:hAnsi="Times New Roman"/>
                <w:b/>
                <w:color w:val="181818"/>
                <w:sz w:val="24"/>
                <w:szCs w:val="24"/>
                <w:shd w:val="clear" w:color="auto" w:fill="FFFFFF"/>
                <w:lang w:val="kk-KZ"/>
              </w:rPr>
              <w:t>Бумага – қағаз</w:t>
            </w:r>
            <w:r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:rsidR="00DC1E15" w:rsidRPr="003F1D42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DC1E15" w:rsidRPr="003F1D42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F1D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«Детская площадка»</w:t>
            </w:r>
          </w:p>
          <w:p w:rsidR="00DC1E15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3F1D4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смогут выделять основные части и характерные детали конструкции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:rsidR="00DC1E15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5D7AA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 сооружение детской площадки.</w:t>
            </w:r>
          </w:p>
          <w:p w:rsidR="00DC1E15" w:rsidRPr="00200324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003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Детская площадка – ойын алаңы.</w:t>
            </w:r>
          </w:p>
          <w:p w:rsidR="00DC1E15" w:rsidRPr="00200324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DC1E15" w:rsidRPr="00200324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267" w:type="dxa"/>
          </w:tcPr>
          <w:p w:rsidR="00247AC1" w:rsidRPr="003F1D42" w:rsidRDefault="00247AC1" w:rsidP="00247AC1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«Закрепление  с гласными и согласными  звуками»</w:t>
            </w:r>
          </w:p>
          <w:p w:rsidR="00247AC1" w:rsidRDefault="00247AC1" w:rsidP="00247AC1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Цель: формировать первоначальные понятие о гласных и согласных звуках и ихотличительных особенностях. </w:t>
            </w:r>
          </w:p>
          <w:p w:rsidR="00247AC1" w:rsidRDefault="00247AC1" w:rsidP="00247AC1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27221">
              <w:rPr>
                <w:rFonts w:ascii="Times New Roman" w:hAnsi="Times New Roman"/>
                <w:b/>
                <w:sz w:val="24"/>
                <w:szCs w:val="24"/>
              </w:rPr>
              <w:t xml:space="preserve">Словарный </w:t>
            </w:r>
            <w:r w:rsidRPr="008272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минимум</w:t>
            </w:r>
          </w:p>
          <w:p w:rsidR="00247AC1" w:rsidRPr="00827221" w:rsidRDefault="00247AC1" w:rsidP="00247AC1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1E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Дыбыстар – звуки,</w:t>
            </w:r>
          </w:p>
          <w:p w:rsidR="00247AC1" w:rsidRPr="00931E61" w:rsidRDefault="00247AC1" w:rsidP="00247AC1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31E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 – речь.</w:t>
            </w:r>
          </w:p>
          <w:p w:rsidR="00DC1E15" w:rsidRPr="003F1D42" w:rsidRDefault="00DC1E15" w:rsidP="00247AC1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«Красивые кувшины»</w:t>
            </w:r>
          </w:p>
          <w:p w:rsidR="00DC1E15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Цель: совершенствование умения лепить с натуры и по представлению знакомые предметы. </w:t>
            </w:r>
          </w:p>
          <w:p w:rsidR="00DC1E15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D7AA0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5D7AA0">
              <w:rPr>
                <w:rFonts w:ascii="Times New Roman" w:hAnsi="Times New Roman"/>
                <w:sz w:val="24"/>
                <w:szCs w:val="24"/>
              </w:rPr>
              <w:t>: формировать у детей умение лепить </w:t>
            </w:r>
            <w:r w:rsidRPr="005D7AA0">
              <w:rPr>
                <w:rFonts w:ascii="Times New Roman" w:hAnsi="Times New Roman"/>
                <w:bCs/>
                <w:sz w:val="24"/>
                <w:szCs w:val="24"/>
              </w:rPr>
              <w:t>кувшин</w:t>
            </w:r>
            <w:r w:rsidRPr="005D7AA0">
              <w:rPr>
                <w:rFonts w:ascii="Times New Roman" w:hAnsi="Times New Roman"/>
                <w:sz w:val="24"/>
                <w:szCs w:val="24"/>
              </w:rPr>
              <w:t>. </w:t>
            </w:r>
          </w:p>
          <w:p w:rsidR="00DC1E15" w:rsidRPr="005D7AA0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27221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DC1E15" w:rsidRPr="00BE0099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E009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Красивый –әдемі,</w:t>
            </w:r>
          </w:p>
          <w:p w:rsidR="00DC1E15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E009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Кувшин – құмыра.</w:t>
            </w:r>
          </w:p>
          <w:p w:rsidR="00DC1E15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 xml:space="preserve">Чтение стихотворение </w:t>
            </w:r>
            <w:proofErr w:type="spellStart"/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Ж.Абдрашева</w:t>
            </w:r>
            <w:proofErr w:type="spellEnd"/>
            <w:r w:rsidRPr="003F1D42">
              <w:rPr>
                <w:rFonts w:ascii="Times New Roman" w:hAnsi="Times New Roman"/>
                <w:b/>
                <w:sz w:val="24"/>
                <w:szCs w:val="24"/>
              </w:rPr>
              <w:t xml:space="preserve"> «Признание» </w:t>
            </w:r>
          </w:p>
          <w:p w:rsidR="00DC1E15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Формирование интерес к художественной литературе </w:t>
            </w:r>
          </w:p>
          <w:p w:rsidR="00DC1E15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DF59C0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Сло</w:t>
            </w:r>
            <w:r w:rsidRPr="00DF59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варный минимум.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Жүр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идем</w:t>
            </w: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Отыр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садись</w:t>
            </w: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Тұр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встань</w:t>
            </w: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 xml:space="preserve"> Бар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иди</w:t>
            </w: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Апар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отнеси</w:t>
            </w: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Бер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дай</w:t>
            </w: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 xml:space="preserve"> Ал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возьми</w:t>
            </w: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Pr="002A2FCB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A2FCB">
              <w:rPr>
                <w:rFonts w:ascii="Times New Roman" w:hAnsi="Times New Roman"/>
                <w:b/>
                <w:sz w:val="24"/>
                <w:szCs w:val="24"/>
              </w:rPr>
              <w:t>Әкел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принеси.</w:t>
            </w:r>
          </w:p>
        </w:tc>
        <w:tc>
          <w:tcPr>
            <w:tcW w:w="2550" w:type="dxa"/>
            <w:gridSpan w:val="2"/>
          </w:tcPr>
          <w:p w:rsidR="00DC1E15" w:rsidRPr="003F1D42" w:rsidRDefault="00DC1E15" w:rsidP="004A28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Слово. Для чего нужна речь? Беседа о признаках осени.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Цель: познакомить с термином «слово», «речь»; обогащать и активизировать словарь детей.</w:t>
            </w:r>
          </w:p>
          <w:p w:rsidR="00DC1E15" w:rsidRPr="003F1D42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49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6149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Цель</w:t>
            </w:r>
            <w:r w:rsidRPr="006149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продолжать знакомить детей с многозначными словам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</w:t>
            </w:r>
          </w:p>
          <w:p w:rsidR="00DC1E15" w:rsidRPr="00931E61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931E61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Слово – сөз,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931E61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Речь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–</w:t>
            </w:r>
            <w:r w:rsidRPr="00931E61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сөйлеу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.</w:t>
            </w:r>
          </w:p>
          <w:p w:rsidR="00DC1E15" w:rsidRPr="00931E61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«Наш дом»</w:t>
            </w:r>
          </w:p>
          <w:p w:rsidR="00DC1E15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Цель: смогут составлять изображения  дома из нескольких деталей, соблюдая определенную последовательность.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989">
              <w:rPr>
                <w:rFonts w:ascii="Times New Roman" w:hAnsi="Times New Roman"/>
                <w:sz w:val="24"/>
                <w:szCs w:val="24"/>
              </w:rPr>
              <w:t>Цель: развитие элементарных конструктивных навыков, научить детей самостоятельно выбирать строительные материалы</w:t>
            </w:r>
          </w:p>
          <w:p w:rsidR="00DC1E15" w:rsidRPr="00BE0099" w:rsidRDefault="00DC1E15" w:rsidP="004A28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E009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Дом – үй,</w:t>
            </w:r>
          </w:p>
          <w:p w:rsidR="00DC1E15" w:rsidRPr="00BE0099" w:rsidRDefault="00DC1E15" w:rsidP="004A28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E009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Рисунок – сүрет.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C1E15" w:rsidRPr="003F1D42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F1D4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3F1D4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рисование</w:t>
            </w:r>
            <w:r w:rsidRPr="003F1D4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6" w:type="dxa"/>
            <w:gridSpan w:val="2"/>
          </w:tcPr>
          <w:p w:rsidR="00DC1E15" w:rsidRPr="003F1D42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Чтение казахской народной сказки «Четыре друга»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Цель: смогут понимать нравственный смысл происходящих в сказке событий. </w:t>
            </w:r>
          </w:p>
          <w:p w:rsidR="00DC1E15" w:rsidRPr="00071B36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71B36">
              <w:rPr>
                <w:rFonts w:ascii="Times New Roman" w:hAnsi="Times New Roman"/>
                <w:b/>
                <w:sz w:val="24"/>
                <w:szCs w:val="24"/>
              </w:rPr>
              <w:t>Словарный минимум:</w:t>
            </w:r>
          </w:p>
          <w:p w:rsidR="00DC1E15" w:rsidRPr="00931E61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31E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Друг – жолдас,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31E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Сказка- ертегі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</w:t>
            </w:r>
          </w:p>
          <w:p w:rsidR="00247AC1" w:rsidRPr="003F1D42" w:rsidRDefault="00247AC1" w:rsidP="00247AC1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«Повторение</w:t>
            </w: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 xml:space="preserve">  с гласными и согласными  звуками»</w:t>
            </w:r>
          </w:p>
          <w:p w:rsidR="00247AC1" w:rsidRDefault="00247AC1" w:rsidP="00247AC1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Цель: формировать первоначальные понятие о гласных и согласных звуках и ихотличительных особенностях. </w:t>
            </w:r>
          </w:p>
          <w:p w:rsidR="00247AC1" w:rsidRDefault="00247AC1" w:rsidP="00247AC1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27221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</w:p>
          <w:p w:rsidR="00247AC1" w:rsidRPr="00827221" w:rsidRDefault="00247AC1" w:rsidP="00247AC1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1E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Дыбыстар – звуки,</w:t>
            </w:r>
          </w:p>
          <w:p w:rsidR="00DC1E15" w:rsidRPr="00931E61" w:rsidRDefault="00247AC1" w:rsidP="00247AC1">
            <w:pPr>
              <w:ind w:left="49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31E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 – речь.</w:t>
            </w:r>
          </w:p>
          <w:p w:rsidR="00DC1E15" w:rsidRPr="003F1D42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«Правила безопстности дома и в детском саду»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Цель: систематизировать знания о правилах безопасности дома и в детском саду. 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C683A">
              <w:rPr>
                <w:rFonts w:ascii="Times New Roman" w:hAnsi="Times New Roman"/>
                <w:bCs/>
                <w:sz w:val="24"/>
                <w:szCs w:val="24"/>
              </w:rPr>
              <w:t>Цели</w:t>
            </w:r>
            <w:r w:rsidRPr="004C683A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4C683A">
              <w:rPr>
                <w:rFonts w:ascii="Times New Roman" w:hAnsi="Times New Roman"/>
                <w:sz w:val="24"/>
                <w:szCs w:val="24"/>
              </w:rPr>
              <w:t>закреплять представление об опасных для жизни и здоровья людей предметах и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DC1E15" w:rsidRPr="00DF59C0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Сло</w:t>
            </w:r>
            <w:r w:rsidRPr="00DF59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варный минимум.</w:t>
            </w:r>
          </w:p>
          <w:p w:rsidR="00DC1E15" w:rsidRDefault="00DC1E15" w:rsidP="004A28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Көмектес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помогать</w:t>
            </w:r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Итерме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не толкайся</w:t>
            </w:r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Таласпа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не драться</w:t>
            </w:r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</w:rPr>
            </w:pPr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Қала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город</w:t>
            </w:r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Ауыл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село</w:t>
            </w:r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</w:rPr>
            </w:pPr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Көше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улица</w:t>
            </w:r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дорога</w:t>
            </w:r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C1E15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жолдаабайла</w:t>
            </w:r>
            <w:proofErr w:type="spellEnd"/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!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будь осторожен на дороге,</w:t>
            </w:r>
          </w:p>
          <w:p w:rsidR="00DC1E15" w:rsidRPr="004A37AA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</w:rPr>
            </w:pPr>
            <w:r w:rsidRPr="004A37AA">
              <w:rPr>
                <w:rFonts w:ascii="Times New Roman" w:hAnsi="Times New Roman"/>
                <w:b/>
                <w:sz w:val="24"/>
                <w:szCs w:val="24"/>
              </w:rPr>
              <w:t>баспалдақтанбайқаптүс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осторожно спускайся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дороге.</w:t>
            </w:r>
          </w:p>
          <w:p w:rsidR="00DC1E15" w:rsidRPr="003F1D42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E15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670" w:type="dxa"/>
            <w:gridSpan w:val="8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DC1E15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2579" w:type="dxa"/>
          </w:tcPr>
          <w:p w:rsidR="00DC1E15" w:rsidRPr="003F1D42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№9</w:t>
            </w: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DC1E15" w:rsidRPr="003F1D42" w:rsidRDefault="00DC1E15" w:rsidP="004A28BD">
            <w:pPr>
              <w:shd w:val="clear" w:color="auto" w:fill="FFFFFF"/>
              <w:ind w:firstLine="61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Наблюдение за кошкой.</w:t>
            </w:r>
          </w:p>
          <w:p w:rsidR="00DC1E15" w:rsidRPr="003F1D42" w:rsidRDefault="00DC1E15" w:rsidP="004A28B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C1E15" w:rsidRPr="003F1D42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№1.</w:t>
            </w:r>
          </w:p>
          <w:p w:rsidR="00DC1E15" w:rsidRPr="003F1D42" w:rsidRDefault="00DC1E15" w:rsidP="004A28BD">
            <w:pPr>
              <w:shd w:val="clear" w:color="auto" w:fill="FFFFFF"/>
              <w:ind w:firstLine="15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Наблюдение за сезонными изменениями.</w:t>
            </w:r>
          </w:p>
        </w:tc>
        <w:tc>
          <w:tcPr>
            <w:tcW w:w="2267" w:type="dxa"/>
          </w:tcPr>
          <w:p w:rsidR="00DC1E15" w:rsidRPr="003F1D42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№2.</w:t>
            </w:r>
          </w:p>
          <w:p w:rsidR="00DC1E15" w:rsidRPr="003F1D42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Наблюдение за крапивой.</w:t>
            </w:r>
          </w:p>
          <w:p w:rsidR="00DC1E15" w:rsidRPr="003F1D42" w:rsidRDefault="00DC1E15" w:rsidP="004A28B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Cs/>
                <w:sz w:val="24"/>
                <w:szCs w:val="24"/>
              </w:rPr>
              <w:t>Карточка №3.</w:t>
            </w:r>
          </w:p>
          <w:p w:rsidR="00DC1E15" w:rsidRPr="003F1D42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Наблюдение за разными видами транспорта.</w:t>
            </w:r>
          </w:p>
        </w:tc>
        <w:tc>
          <w:tcPr>
            <w:tcW w:w="3156" w:type="dxa"/>
            <w:gridSpan w:val="2"/>
          </w:tcPr>
          <w:p w:rsidR="00DC1E15" w:rsidRPr="003F1D42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№6</w:t>
            </w: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  <w:p w:rsidR="00DC1E15" w:rsidRPr="003F1D42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Наблюдение за муравьем.</w:t>
            </w:r>
          </w:p>
          <w:p w:rsidR="00DC1E15" w:rsidRPr="003F1D42" w:rsidRDefault="00DC1E15" w:rsidP="004A28B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1E15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,Возвращение с прогулки</w:t>
            </w:r>
          </w:p>
        </w:tc>
        <w:tc>
          <w:tcPr>
            <w:tcW w:w="13670" w:type="dxa"/>
            <w:gridSpan w:val="8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r w:rsidRPr="003F1D42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r w:rsidRPr="003F1D42">
              <w:rPr>
                <w:rFonts w:ascii="Times New Roman" w:hAnsi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DC1E15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3670" w:type="dxa"/>
            <w:gridSpan w:val="8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DC1E15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Дневной сон</w:t>
            </w:r>
          </w:p>
        </w:tc>
        <w:tc>
          <w:tcPr>
            <w:tcW w:w="13670" w:type="dxa"/>
            <w:gridSpan w:val="8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3F1D42">
              <w:rPr>
                <w:rFonts w:ascii="Times New Roman" w:hAnsi="Times New Roman"/>
                <w:sz w:val="24"/>
                <w:szCs w:val="24"/>
              </w:rPr>
              <w:t>потешек</w:t>
            </w:r>
            <w:proofErr w:type="spellEnd"/>
            <w:r w:rsidRPr="003F1D42">
              <w:rPr>
                <w:rFonts w:ascii="Times New Roman" w:hAnsi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DC1E15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670" w:type="dxa"/>
            <w:gridSpan w:val="8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DC1E15" w:rsidRPr="003F1D42" w:rsidTr="004A28BD">
        <w:trPr>
          <w:gridAfter w:val="1"/>
          <w:wAfter w:w="8" w:type="dxa"/>
          <w:trHeight w:val="1564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670" w:type="dxa"/>
            <w:gridSpan w:val="8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DC1E15" w:rsidRPr="003F1D42" w:rsidTr="004A28BD"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3F1D42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3F1D42">
              <w:rPr>
                <w:rFonts w:ascii="Times New Roman" w:hAnsi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9" w:type="dxa"/>
          </w:tcPr>
          <w:p w:rsidR="00DC1E15" w:rsidRPr="003F1D42" w:rsidRDefault="00DC1E15" w:rsidP="004A28BD">
            <w:pPr>
              <w:ind w:firstLine="4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t>Сюжетно-ролевая игра</w:t>
            </w:r>
          </w:p>
          <w:p w:rsidR="00DC1E15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Карточка №2. </w:t>
            </w:r>
          </w:p>
          <w:p w:rsidR="00DC1E15" w:rsidRPr="00071B36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1B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Словарный минимум: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«Дочки-матери»</w:t>
            </w:r>
          </w:p>
          <w:p w:rsidR="00DC1E15" w:rsidRPr="00931E6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931E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Мама –ана,</w:t>
            </w:r>
          </w:p>
          <w:p w:rsidR="00DC1E15" w:rsidRPr="00931E6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931E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Дочь – қыз бала</w:t>
            </w:r>
          </w:p>
          <w:p w:rsidR="00DC1E15" w:rsidRPr="00931E6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931E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Игра –ойын.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(развитие речи, игровая деятельность)</w:t>
            </w:r>
          </w:p>
          <w:p w:rsidR="00DC1E15" w:rsidRPr="003F1D42" w:rsidRDefault="00DC1E15" w:rsidP="004A28BD">
            <w:pPr>
              <w:shd w:val="clear" w:color="auto" w:fill="FFFFFF"/>
              <w:ind w:firstLine="708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Подвижная игра  «Хитрая лиса»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Цель: Развивать у детей выдержку, наблюдательность. Упражнять в быстром беге с </w:t>
            </w:r>
            <w:proofErr w:type="spellStart"/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увертыванием</w:t>
            </w:r>
            <w:proofErr w:type="spellEnd"/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в построении в круг, в ловле.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(игровая деятельность)</w:t>
            </w:r>
          </w:p>
          <w:p w:rsidR="00DC1E15" w:rsidRPr="003F1D42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</w:rPr>
              <w:t>Пальчиковая гимнастика.</w:t>
            </w:r>
          </w:p>
          <w:p w:rsidR="00DC1E15" w:rsidRPr="003F1D42" w:rsidRDefault="00DC1E15" w:rsidP="004A28B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</w:rPr>
              <w:t>«Капуста»</w:t>
            </w:r>
          </w:p>
          <w:p w:rsidR="00DC1E15" w:rsidRPr="003F1D42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 xml:space="preserve">Цель:  развитие мелкой моторики через упражнения </w:t>
            </w:r>
            <w:r w:rsidRPr="003F1D42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lastRenderedPageBreak/>
              <w:t>с </w:t>
            </w:r>
            <w:r w:rsidRPr="003F1D42">
              <w:rPr>
                <w:rFonts w:ascii="Times New Roman" w:eastAsia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</w:rPr>
              <w:t>пальцами</w:t>
            </w:r>
            <w:r w:rsidRPr="003F1D42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</w:rPr>
              <w:t>;</w:t>
            </w:r>
            <w:r w:rsidRPr="003F1D42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 xml:space="preserve"> создание позитивного настроя на весь день.</w:t>
            </w:r>
          </w:p>
          <w:p w:rsidR="00DC1E15" w:rsidRPr="003F1D42" w:rsidRDefault="00DC1E15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«Так бывает или нет»</w:t>
            </w:r>
          </w:p>
          <w:p w:rsidR="00DC1E15" w:rsidRPr="003F1D42" w:rsidRDefault="00DC1E15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sz w:val="24"/>
                <w:szCs w:val="24"/>
              </w:rPr>
              <w:t> Цели: смогут замечать непоследовательность в суждениях,  </w:t>
            </w:r>
          </w:p>
          <w:p w:rsidR="00DC1E15" w:rsidRDefault="00DC1E15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развивать логическое мышление.</w:t>
            </w:r>
          </w:p>
          <w:p w:rsidR="0035007C" w:rsidRPr="0035007C" w:rsidRDefault="008A2AFC" w:rsidP="0035007C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007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Тема:</w:t>
            </w:r>
          </w:p>
          <w:p w:rsidR="008A2AFC" w:rsidRPr="0035007C" w:rsidRDefault="008A2AFC" w:rsidP="0035007C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007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«Электроприборы»</w:t>
            </w:r>
          </w:p>
          <w:p w:rsidR="008A2AFC" w:rsidRPr="0035007C" w:rsidRDefault="008A2AFC" w:rsidP="0035007C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00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Цель:</w:t>
            </w:r>
            <w:r w:rsidRPr="003500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Знакомить детей с электроприборами, их назначением и правилами пользования.</w:t>
            </w:r>
          </w:p>
          <w:p w:rsidR="00DC1E15" w:rsidRPr="00AC00DE" w:rsidRDefault="00DC1E15" w:rsidP="004A28BD">
            <w:pPr>
              <w:spacing w:line="240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C1E15" w:rsidRPr="003F1D42" w:rsidRDefault="00DC1E15" w:rsidP="004A28BD">
            <w:pPr>
              <w:ind w:firstLine="450"/>
              <w:jc w:val="both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lastRenderedPageBreak/>
              <w:t>Театрализованная игра</w:t>
            </w:r>
          </w:p>
          <w:p w:rsidR="00DC1E15" w:rsidRPr="003F1D42" w:rsidRDefault="00DC1E15" w:rsidP="004A28B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3F1D42">
              <w:rPr>
                <w:rFonts w:ascii="Times New Roman" w:eastAsia="Times New Roman" w:hAnsi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Картотека №1</w:t>
            </w:r>
          </w:p>
          <w:p w:rsidR="00DC1E15" w:rsidRPr="003F1D42" w:rsidRDefault="00DC1E15" w:rsidP="004A28B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3F1D42">
              <w:rPr>
                <w:rFonts w:ascii="Times New Roman" w:eastAsia="Times New Roman" w:hAnsi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</w:rPr>
              <w:t>«Немой диалог»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(коммуникативная,  креативная, игровая деятельность)</w:t>
            </w:r>
          </w:p>
          <w:p w:rsidR="00DC1E15" w:rsidRPr="003F1D42" w:rsidRDefault="00DC1E15" w:rsidP="004A28BD">
            <w:pPr>
              <w:spacing w:line="210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Национальнаягра</w:t>
            </w:r>
            <w:proofErr w:type="spellEnd"/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Орамал</w:t>
            </w:r>
            <w:proofErr w:type="spellEnd"/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 xml:space="preserve">Цель: </w:t>
            </w: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ab/>
              <w:t>знакомство с национальными казахскими играми, их историей;</w:t>
            </w:r>
          </w:p>
          <w:p w:rsidR="00DC1E15" w:rsidRPr="003F1D42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 xml:space="preserve">воспитывать интерес и уважение к национальным традициям и </w:t>
            </w:r>
          </w:p>
          <w:p w:rsidR="00DC1E15" w:rsidRPr="003F1D42" w:rsidRDefault="00DC1E15" w:rsidP="004A28BD">
            <w:pPr>
              <w:spacing w:line="21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>обычаям казахского народа.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DC1E15" w:rsidRPr="003F1D42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Дидактическая игра «Какое время года?»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>   Цели: смогут соотносить описание природы в стихах или прозе с определенным временем года; развивать слуховое внимание, быстроту мышления.</w:t>
            </w:r>
          </w:p>
          <w:p w:rsidR="00DC1E15" w:rsidRPr="00071B36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071B36">
              <w:rPr>
                <w:rFonts w:ascii="Times New Roman" w:eastAsia="Times New Roman" w:hAnsi="Times New Roman"/>
                <w:b/>
                <w:sz w:val="24"/>
                <w:szCs w:val="24"/>
              </w:rPr>
              <w:t>Словарный минимум:</w:t>
            </w:r>
          </w:p>
          <w:p w:rsidR="00DC1E15" w:rsidRPr="00931E61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31E6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Время года – жыл мезгілі,</w:t>
            </w:r>
          </w:p>
          <w:p w:rsidR="00DC1E15" w:rsidRPr="00931E61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31E6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Природа – тәбиғат.</w:t>
            </w:r>
          </w:p>
          <w:p w:rsidR="00DC1E15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(развитие речи + ознакомление с окружающим миром)</w:t>
            </w:r>
          </w:p>
          <w:p w:rsidR="00DC1E15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DC1E15" w:rsidRPr="003F1D42" w:rsidRDefault="00DC1E15" w:rsidP="004A28BD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ОПЫТ № 2</w:t>
            </w:r>
          </w:p>
          <w:p w:rsidR="00DC1E15" w:rsidRPr="003F1D42" w:rsidRDefault="00DC1E15" w:rsidP="004A28BD">
            <w:pPr>
              <w:shd w:val="clear" w:color="auto" w:fill="FFFFFF"/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«Песок»</w:t>
            </w:r>
          </w:p>
          <w:p w:rsidR="00DC1E15" w:rsidRPr="00071B36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Цель</w:t>
            </w:r>
            <w:proofErr w:type="gramStart"/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:</w:t>
            </w: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ассмотреть</w:t>
            </w:r>
            <w:proofErr w:type="spellEnd"/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форму песчинок.</w:t>
            </w:r>
          </w:p>
          <w:p w:rsidR="00DC1E15" w:rsidRPr="004C683A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C68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Песок-қум</w:t>
            </w:r>
          </w:p>
          <w:p w:rsidR="00DC1E15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74B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Сюжетно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–</w:t>
            </w:r>
            <w:r w:rsidRPr="00F74B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ролевая игра</w:t>
            </w:r>
          </w:p>
          <w:p w:rsidR="00DC1E15" w:rsidRPr="00F74B6C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4B6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Карточка №6. «Поликлиника»</w:t>
            </w:r>
          </w:p>
          <w:p w:rsidR="00DC1E15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4B6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Цель:</w:t>
            </w:r>
            <w:r w:rsidRPr="00F74B6C">
              <w:rPr>
                <w:rFonts w:ascii="Times New Roman" w:eastAsia="Times New Roman" w:hAnsi="Times New Roman"/>
                <w:sz w:val="24"/>
                <w:szCs w:val="24"/>
              </w:rPr>
              <w:t> Вызвать у детей интерес к профессии врача. Воспитывать чуткое, внимательное отношение к больному, доброту, отзывчивость, культуру общения.</w:t>
            </w:r>
          </w:p>
          <w:p w:rsidR="00DC1E15" w:rsidRPr="00071B36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71B36">
              <w:rPr>
                <w:rFonts w:ascii="Times New Roman" w:eastAsia="Times New Roman" w:hAnsi="Times New Roman"/>
                <w:b/>
                <w:sz w:val="24"/>
                <w:szCs w:val="24"/>
              </w:rPr>
              <w:t>Словарный минимум:</w:t>
            </w:r>
          </w:p>
          <w:p w:rsidR="00DC1E15" w:rsidRPr="00931E61" w:rsidRDefault="00DC1E15" w:rsidP="004A28B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Врач – </w:t>
            </w: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дәрігер</w:t>
            </w:r>
          </w:p>
          <w:p w:rsidR="00DC1E15" w:rsidRPr="00931E61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Поликлиника–</w:t>
            </w: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емхана.</w:t>
            </w:r>
          </w:p>
          <w:p w:rsidR="00DC1E15" w:rsidRPr="003F1D42" w:rsidRDefault="00DC1E15" w:rsidP="004A28BD">
            <w:pPr>
              <w:spacing w:before="55" w:after="5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</w:t>
            </w:r>
          </w:p>
          <w:p w:rsidR="00DC1E15" w:rsidRPr="003F1D42" w:rsidRDefault="00DC1E15" w:rsidP="004A28BD">
            <w:pPr>
              <w:spacing w:before="55" w:after="5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3F1D42">
              <w:rPr>
                <w:rFonts w:ascii="Times New Roman" w:eastAsia="Times New Roman" w:hAnsi="Times New Roman"/>
                <w:bCs/>
                <w:sz w:val="24"/>
                <w:szCs w:val="24"/>
              </w:rPr>
              <w:t>Угадай игрушку</w:t>
            </w: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DC1E15" w:rsidRPr="003F1D42" w:rsidRDefault="00DC1E15" w:rsidP="004A28BD">
            <w:pPr>
              <w:spacing w:before="55" w:after="55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Картотека№2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(коммуникативная, творческая, игровая деятельность)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/И:  «Мышеловка»</w:t>
            </w:r>
          </w:p>
          <w:p w:rsidR="00DC1E15" w:rsidRPr="003F1D42" w:rsidRDefault="00DC1E15" w:rsidP="004A28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color w:val="000000"/>
                <w:sz w:val="24"/>
                <w:szCs w:val="24"/>
              </w:rPr>
              <w:t>Цель: смогут согласовывать движения со словами, ловкость.</w:t>
            </w:r>
          </w:p>
          <w:p w:rsidR="00DC1E15" w:rsidRPr="003F1D42" w:rsidRDefault="00DC1E15" w:rsidP="004A28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DC1E15" w:rsidRPr="003F1D42" w:rsidRDefault="00DC1E15" w:rsidP="004A28BD">
            <w:pPr>
              <w:outlineLvl w:val="3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>Настольная игра</w:t>
            </w:r>
          </w:p>
          <w:p w:rsidR="00DC1E15" w:rsidRPr="003F1D42" w:rsidRDefault="00DC1E15" w:rsidP="004A28BD">
            <w:pPr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>Д/И: «Какой ветер?»</w:t>
            </w:r>
          </w:p>
          <w:p w:rsidR="00DC1E15" w:rsidRPr="003F1D42" w:rsidRDefault="00DC1E15" w:rsidP="004A28BD">
            <w:pPr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Дидактическая задача</w:t>
            </w: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Закреплять знания детей о явлениях неживой природы: свойства ветра.</w:t>
            </w:r>
          </w:p>
          <w:p w:rsidR="00DC1E15" w:rsidRPr="00931E61" w:rsidRDefault="00DC1E15" w:rsidP="004A28BD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Ветер – жел,</w:t>
            </w:r>
          </w:p>
          <w:p w:rsidR="00DC1E15" w:rsidRPr="00931E61" w:rsidRDefault="00DC1E15" w:rsidP="004A28BD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Холодный –суық,</w:t>
            </w:r>
          </w:p>
          <w:p w:rsidR="00DC1E15" w:rsidRPr="00931E61" w:rsidRDefault="00DC1E15" w:rsidP="004A28BD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Природа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–</w:t>
            </w:r>
            <w:r w:rsidRPr="00931E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табиғат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DC1E15" w:rsidRPr="002A2FCB" w:rsidRDefault="00DC1E15" w:rsidP="004A28B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(ознакомление с окружающим миром)</w:t>
            </w:r>
          </w:p>
        </w:tc>
        <w:tc>
          <w:tcPr>
            <w:tcW w:w="2550" w:type="dxa"/>
            <w:gridSpan w:val="2"/>
          </w:tcPr>
          <w:p w:rsidR="00DC1E15" w:rsidRPr="003F1D42" w:rsidRDefault="00DC1E15" w:rsidP="004A28BD">
            <w:pPr>
              <w:ind w:firstLine="4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Сюжетно-ролевая игра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Карточка №4. </w:t>
            </w: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«Детский сад»</w:t>
            </w:r>
          </w:p>
          <w:p w:rsidR="00DC1E15" w:rsidRPr="00931E6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931E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Детский сад –балабақша,</w:t>
            </w:r>
          </w:p>
          <w:p w:rsidR="00DC1E15" w:rsidRPr="00931E6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931E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Ребенок – бала,</w:t>
            </w:r>
          </w:p>
          <w:p w:rsidR="00DC1E15" w:rsidRPr="00931E6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931E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Воспитатель – тәрбіеші.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(коммуникативная, творческая, трудовая, игровая деятельность)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П/И: «Угадай, кого поймали»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Цель: развивать наблюдательность, активность, инициативу. Упражнять в беге, в прыжках.</w:t>
            </w:r>
          </w:p>
          <w:p w:rsidR="00DC1E15" w:rsidRPr="003F1D42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 Д/И: «Закончи предложение»</w:t>
            </w:r>
          </w:p>
          <w:p w:rsidR="00DC1E15" w:rsidRPr="003F1D42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 xml:space="preserve">    Цели: смогут дополнять предложения словом противоположного значения,  развивать </w:t>
            </w: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внимание.</w:t>
            </w:r>
          </w:p>
          <w:p w:rsidR="00DC1E15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>(развитие речи)</w:t>
            </w:r>
          </w:p>
          <w:p w:rsidR="00DC1E15" w:rsidRPr="003F1D42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gridSpan w:val="3"/>
          </w:tcPr>
          <w:p w:rsidR="00DC1E15" w:rsidRPr="003F1D42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Картотека </w:t>
            </w:r>
            <w:r w:rsidRPr="003F1D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№2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Игра «Летает-не летает»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(развитие речи, игровая деятельность)</w:t>
            </w:r>
          </w:p>
          <w:p w:rsidR="00DC1E15" w:rsidRPr="003F1D42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Пальчиковая игра </w:t>
            </w:r>
            <w:r w:rsidRPr="003F1D42">
              <w:rPr>
                <w:rFonts w:ascii="Times New Roman" w:hAnsi="Times New Roman"/>
                <w:b/>
                <w:color w:val="111111"/>
                <w:sz w:val="24"/>
                <w:szCs w:val="24"/>
              </w:rPr>
              <w:t>«Апельсин»</w:t>
            </w:r>
          </w:p>
          <w:p w:rsidR="00DC1E15" w:rsidRPr="003F1D42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Цель:  развитие мелкой моторики через упражнения с </w:t>
            </w:r>
            <w:r w:rsidRPr="003F1D42">
              <w:rPr>
                <w:rFonts w:ascii="Times New Roman" w:eastAsia="Times New Roman" w:hAnsi="Times New Roman"/>
                <w:bCs/>
                <w:color w:val="111111"/>
                <w:sz w:val="24"/>
                <w:szCs w:val="24"/>
                <w:bdr w:val="none" w:sz="0" w:space="0" w:color="auto" w:frame="1"/>
              </w:rPr>
              <w:t>пальцами</w:t>
            </w:r>
            <w:r w:rsidRPr="003F1D42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</w:rPr>
              <w:t>;</w:t>
            </w:r>
            <w:r w:rsidRPr="003F1D42"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 xml:space="preserve"> создание позитивного настроя на весь день.</w:t>
            </w:r>
          </w:p>
          <w:p w:rsidR="00DC1E15" w:rsidRPr="003F1D42" w:rsidRDefault="00DC1E15" w:rsidP="004A28BD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b/>
                <w:sz w:val="24"/>
                <w:szCs w:val="24"/>
              </w:rPr>
              <w:t>Физкультурный досуг «Весёлые соревнования».</w:t>
            </w:r>
          </w:p>
          <w:p w:rsidR="00DC1E15" w:rsidRDefault="00DC1E15" w:rsidP="004A28BD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D42">
              <w:rPr>
                <w:rFonts w:ascii="Times New Roman" w:eastAsia="Times New Roman" w:hAnsi="Times New Roman"/>
                <w:sz w:val="24"/>
                <w:szCs w:val="24"/>
              </w:rPr>
              <w:t>Цель: создать у детей радостное настроение; развивать ловкость, быстроту реакции, координацию движений.</w:t>
            </w:r>
          </w:p>
          <w:p w:rsidR="00DC1E15" w:rsidRPr="003F1D42" w:rsidRDefault="00DC1E15" w:rsidP="004A28BD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6D6B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</w:t>
            </w:r>
            <w:r w:rsidRPr="00396D6B">
              <w:rPr>
                <w:rFonts w:ascii="Times New Roman" w:eastAsia="Times New Roman" w:hAnsi="Times New Roman"/>
                <w:sz w:val="24"/>
                <w:szCs w:val="24"/>
              </w:rPr>
              <w:t>: Доставить детям чувство радости.</w:t>
            </w:r>
          </w:p>
          <w:p w:rsidR="00DC1E15" w:rsidRDefault="00DC1E15" w:rsidP="004A28BD">
            <w:pP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DC1E15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1E15" w:rsidRPr="003F1D42" w:rsidTr="004A28BD">
        <w:trPr>
          <w:gridAfter w:val="1"/>
          <w:wAfter w:w="8" w:type="dxa"/>
          <w:trHeight w:val="1296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8D45F5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</w:t>
            </w:r>
          </w:p>
        </w:tc>
        <w:tc>
          <w:tcPr>
            <w:tcW w:w="2579" w:type="dxa"/>
          </w:tcPr>
          <w:p w:rsidR="00DC1E15" w:rsidRPr="00950E46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50E46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  <w:r w:rsidR="00247AC1">
              <w:rPr>
                <w:rFonts w:ascii="Times New Roman" w:hAnsi="Times New Roman"/>
                <w:sz w:val="24"/>
                <w:szCs w:val="24"/>
              </w:rPr>
              <w:t xml:space="preserve"> с Игорем </w:t>
            </w:r>
            <w:proofErr w:type="gramStart"/>
            <w:r w:rsidR="00247AC1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</w:p>
          <w:p w:rsidR="00DC1E15" w:rsidRPr="00950E46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50E46">
              <w:rPr>
                <w:rFonts w:ascii="Times New Roman" w:hAnsi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950E46">
              <w:rPr>
                <w:rFonts w:ascii="Times New Roman" w:hAnsi="Times New Roman"/>
                <w:sz w:val="24"/>
                <w:szCs w:val="24"/>
              </w:rPr>
              <w:t xml:space="preserve">чить внятно произносить в словах гласные и согласные </w:t>
            </w:r>
            <w:r w:rsidRPr="00950E46">
              <w:rPr>
                <w:rFonts w:ascii="Times New Roman" w:hAnsi="Times New Roman"/>
                <w:sz w:val="24"/>
                <w:szCs w:val="24"/>
              </w:rPr>
              <w:lastRenderedPageBreak/>
              <w:t>звуки.</w:t>
            </w:r>
          </w:p>
          <w:p w:rsidR="00DC1E15" w:rsidRPr="00950E46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DC1E15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950E4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Индивидуальная работа</w:t>
            </w:r>
            <w:r w:rsidRPr="00950E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0E46">
              <w:rPr>
                <w:rFonts w:ascii="Times New Roman" w:hAnsi="Times New Roman"/>
                <w:sz w:val="24"/>
                <w:szCs w:val="24"/>
              </w:rPr>
              <w:t>с</w:t>
            </w:r>
            <w:r w:rsidR="00247AC1">
              <w:rPr>
                <w:rFonts w:ascii="Times New Roman" w:hAnsi="Times New Roman"/>
                <w:sz w:val="24"/>
                <w:szCs w:val="24"/>
              </w:rPr>
              <w:t>Амре</w:t>
            </w:r>
            <w:proofErr w:type="spellEnd"/>
            <w:r w:rsidR="00247A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7AC1">
              <w:rPr>
                <w:rFonts w:ascii="Times New Roman" w:hAnsi="Times New Roman"/>
                <w:sz w:val="24"/>
                <w:szCs w:val="24"/>
              </w:rPr>
              <w:t>Т</w:t>
            </w:r>
            <w:r w:rsidRPr="00950E46">
              <w:rPr>
                <w:rFonts w:ascii="Times New Roman" w:hAnsi="Times New Roman"/>
                <w:sz w:val="24"/>
                <w:szCs w:val="24"/>
              </w:rPr>
              <w:t>Игровое</w:t>
            </w:r>
            <w:proofErr w:type="spellEnd"/>
            <w:r w:rsidRPr="00950E46">
              <w:rPr>
                <w:rFonts w:ascii="Times New Roman" w:hAnsi="Times New Roman"/>
                <w:sz w:val="24"/>
                <w:szCs w:val="24"/>
              </w:rPr>
              <w:t xml:space="preserve"> упражнение « Поем гласные звуки»</w:t>
            </w:r>
          </w:p>
          <w:p w:rsidR="00DC1E15" w:rsidRPr="00950E46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поет гласные звуки </w:t>
            </w: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3"/>
          </w:tcPr>
          <w:p w:rsidR="00DC1E15" w:rsidRPr="00950E46" w:rsidRDefault="00DC1E15" w:rsidP="004A28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0E4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Индивидуальная работа</w:t>
            </w:r>
          </w:p>
          <w:p w:rsidR="00DC1E15" w:rsidRPr="00950E46" w:rsidRDefault="00247AC1" w:rsidP="004A28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Марияна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="00DC1E15" w:rsidRPr="00950E46">
              <w:rPr>
                <w:rFonts w:ascii="Times New Roman" w:hAnsi="Times New Roman"/>
                <w:sz w:val="24"/>
                <w:szCs w:val="24"/>
              </w:rPr>
              <w:t xml:space="preserve"> Беседа о времени года.</w:t>
            </w:r>
          </w:p>
          <w:p w:rsidR="00DC1E15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950E46">
              <w:rPr>
                <w:rFonts w:ascii="Times New Roman" w:hAnsi="Times New Roman"/>
                <w:sz w:val="24"/>
                <w:szCs w:val="24"/>
              </w:rPr>
              <w:t xml:space="preserve">Цель: обучение </w:t>
            </w:r>
            <w:r w:rsidRPr="00950E46">
              <w:rPr>
                <w:rFonts w:ascii="Times New Roman" w:hAnsi="Times New Roman"/>
                <w:sz w:val="24"/>
                <w:szCs w:val="24"/>
              </w:rPr>
              <w:lastRenderedPageBreak/>
              <w:t>умению отвечать на простые вопросы.</w:t>
            </w:r>
          </w:p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:rsidR="00DC1E15" w:rsidRPr="00950E46" w:rsidRDefault="00DC1E15" w:rsidP="004A28B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0E4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Индивидуальная работа</w:t>
            </w:r>
          </w:p>
          <w:p w:rsidR="00DC1E15" w:rsidRPr="00950E46" w:rsidRDefault="00247AC1" w:rsidP="004A2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="00DC1E15" w:rsidRPr="00950E46">
              <w:rPr>
                <w:rFonts w:ascii="Times New Roman" w:hAnsi="Times New Roman"/>
                <w:sz w:val="24"/>
                <w:szCs w:val="24"/>
              </w:rPr>
              <w:t xml:space="preserve"> беседа о детском саде.</w:t>
            </w:r>
          </w:p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950E46">
              <w:rPr>
                <w:rFonts w:ascii="Times New Roman" w:hAnsi="Times New Roman"/>
                <w:sz w:val="24"/>
                <w:szCs w:val="24"/>
              </w:rPr>
              <w:t xml:space="preserve">Цель: учить отвечать </w:t>
            </w:r>
            <w:r w:rsidRPr="00950E46">
              <w:rPr>
                <w:rFonts w:ascii="Times New Roman" w:hAnsi="Times New Roman"/>
                <w:sz w:val="24"/>
                <w:szCs w:val="24"/>
              </w:rPr>
              <w:lastRenderedPageBreak/>
              <w:t>полным ответом.</w:t>
            </w:r>
          </w:p>
        </w:tc>
        <w:tc>
          <w:tcPr>
            <w:tcW w:w="3135" w:type="dxa"/>
          </w:tcPr>
          <w:p w:rsidR="00DC1E15" w:rsidRPr="00950E46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950E4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Индивидуальная работ</w:t>
            </w:r>
            <w:r w:rsidRPr="00950E46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DC1E15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Ясминой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50E46">
              <w:rPr>
                <w:rFonts w:ascii="Times New Roman" w:hAnsi="Times New Roman"/>
                <w:sz w:val="24"/>
                <w:szCs w:val="24"/>
              </w:rPr>
              <w:t xml:space="preserve">гровое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950E46">
              <w:rPr>
                <w:rFonts w:ascii="Times New Roman" w:hAnsi="Times New Roman"/>
                <w:sz w:val="24"/>
                <w:szCs w:val="24"/>
              </w:rPr>
              <w:t xml:space="preserve">упражнение с картинками </w:t>
            </w:r>
          </w:p>
          <w:p w:rsidR="00DC1E15" w:rsidRPr="00950E46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50E46">
              <w:rPr>
                <w:rFonts w:ascii="Times New Roman" w:hAnsi="Times New Roman"/>
                <w:sz w:val="24"/>
                <w:szCs w:val="24"/>
              </w:rPr>
              <w:t>Наоборот»</w:t>
            </w:r>
          </w:p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950E46">
              <w:rPr>
                <w:rFonts w:ascii="Times New Roman" w:hAnsi="Times New Roman"/>
                <w:sz w:val="24"/>
                <w:szCs w:val="24"/>
              </w:rPr>
              <w:t xml:space="preserve">на составление рассказа по </w:t>
            </w:r>
            <w:r w:rsidRPr="00950E46">
              <w:rPr>
                <w:rFonts w:ascii="Times New Roman" w:hAnsi="Times New Roman"/>
                <w:sz w:val="24"/>
                <w:szCs w:val="24"/>
              </w:rPr>
              <w:lastRenderedPageBreak/>
              <w:t>картинкам «Осень»</w:t>
            </w:r>
          </w:p>
        </w:tc>
      </w:tr>
      <w:tr w:rsidR="00DC1E15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670" w:type="dxa"/>
            <w:gridSpan w:val="8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DC1E15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13670" w:type="dxa"/>
            <w:gridSpan w:val="8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DC1E15" w:rsidRPr="003F1D42" w:rsidTr="004A28BD">
        <w:trPr>
          <w:gridAfter w:val="1"/>
          <w:wAfter w:w="8" w:type="dxa"/>
        </w:trPr>
        <w:tc>
          <w:tcPr>
            <w:tcW w:w="2103" w:type="dxa"/>
          </w:tcPr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</w:t>
            </w:r>
          </w:p>
          <w:p w:rsidR="00DC1E15" w:rsidRPr="003F1D42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670" w:type="dxa"/>
            <w:gridSpan w:val="8"/>
          </w:tcPr>
          <w:p w:rsidR="00DC1E15" w:rsidRPr="003F1D42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F1D42">
              <w:rPr>
                <w:rFonts w:ascii="Times New Roman" w:hAnsi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4A28BD" w:rsidRDefault="004A28BD" w:rsidP="004A28BD"/>
    <w:p w:rsidR="00247AC1" w:rsidRDefault="00247AC1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7AC1" w:rsidRDefault="00247AC1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7AC1" w:rsidRDefault="00247AC1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7AC1" w:rsidRDefault="00247AC1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7AC1" w:rsidRDefault="00247AC1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7AC1" w:rsidRDefault="00247AC1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7AC1" w:rsidRDefault="00247AC1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7AC1" w:rsidRDefault="00247AC1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7AC1" w:rsidRDefault="00247AC1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7AC1" w:rsidRDefault="00247AC1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820EA0" w:rsidRDefault="00820EA0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820EA0" w:rsidRDefault="00820EA0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820EA0" w:rsidRDefault="00820EA0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35007C" w:rsidRDefault="0035007C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7AC1" w:rsidRDefault="00247AC1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A28BD" w:rsidRPr="00370DF1" w:rsidRDefault="004A28BD" w:rsidP="009A74DE">
      <w:pPr>
        <w:keepNext/>
        <w:keepLines/>
        <w:spacing w:after="0" w:line="0" w:lineRule="atLeast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370DF1">
        <w:rPr>
          <w:rFonts w:ascii="Times New Roman" w:eastAsiaTheme="majorEastAsia" w:hAnsi="Times New Roman" w:cs="Times New Roman"/>
          <w:b/>
          <w:bCs/>
          <w:sz w:val="24"/>
          <w:szCs w:val="24"/>
        </w:rPr>
        <w:t>Циклограмма воспитательно-образовательного процесса</w:t>
      </w:r>
    </w:p>
    <w:p w:rsidR="004A28BD" w:rsidRPr="00370DF1" w:rsidRDefault="00D03FC8" w:rsidP="009A74DE">
      <w:pPr>
        <w:keepNext/>
        <w:keepLines/>
        <w:spacing w:after="0" w:line="0" w:lineRule="atLeast"/>
        <w:outlineLvl w:val="1"/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Дошкольная организация</w:t>
      </w:r>
      <w:r w:rsidRPr="009A74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образования</w:t>
      </w:r>
      <w:r w:rsidRPr="00370DF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4A28BD" w:rsidRPr="00370DF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образования</w:t>
      </w:r>
      <w:proofErr w:type="spellEnd"/>
      <w:r w:rsidR="004A28BD" w:rsidRPr="00370DF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4A28BD" w:rsidRPr="00370DF1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Государственное коммунальное казенное предприятие «Ясли- сад №2 «Болашақ» города Есиль </w:t>
      </w:r>
      <w:r w:rsidR="004A28BD" w:rsidRPr="00370DF1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при </w:t>
      </w:r>
      <w:r w:rsidR="004A28BD" w:rsidRPr="00370DF1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 xml:space="preserve">отделе образования по </w:t>
      </w:r>
      <w:proofErr w:type="spellStart"/>
      <w:r w:rsidR="004A28BD" w:rsidRPr="00370DF1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Есильск</w:t>
      </w:r>
      <w:proofErr w:type="spellEnd"/>
      <w:r w:rsidR="004A28BD" w:rsidRPr="00370DF1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ому</w:t>
      </w:r>
      <w:r w:rsidR="004A28BD" w:rsidRPr="00370DF1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район</w:t>
      </w:r>
      <w:r w:rsidR="004A28BD" w:rsidRPr="00370DF1">
        <w:rPr>
          <w:rFonts w:ascii="Times New Roman" w:eastAsiaTheme="majorEastAsia" w:hAnsi="Times New Roman" w:cs="Times New Roman"/>
          <w:bCs/>
          <w:sz w:val="24"/>
          <w:szCs w:val="24"/>
          <w:lang w:val="kk-KZ" w:eastAsia="ru-RU"/>
        </w:rPr>
        <w:t>у управления образования</w:t>
      </w:r>
      <w:proofErr w:type="spellStart"/>
      <w:r w:rsidR="004A28BD" w:rsidRPr="00370DF1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Акмолинской</w:t>
      </w:r>
      <w:proofErr w:type="spellEnd"/>
      <w:r w:rsidR="004A28BD" w:rsidRPr="00370DF1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области»</w:t>
      </w:r>
    </w:p>
    <w:p w:rsidR="004A28BD" w:rsidRPr="00370DF1" w:rsidRDefault="004A28BD" w:rsidP="009A74D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370DF1">
        <w:rPr>
          <w:rFonts w:ascii="Times New Roman" w:hAnsi="Times New Roman" w:cs="Times New Roman"/>
          <w:b/>
          <w:sz w:val="24"/>
          <w:szCs w:val="24"/>
        </w:rPr>
        <w:t>Группа:</w:t>
      </w:r>
      <w:r w:rsidR="006B4BCC">
        <w:rPr>
          <w:rFonts w:ascii="Times New Roman" w:hAnsi="Times New Roman" w:cs="Times New Roman"/>
          <w:sz w:val="24"/>
          <w:szCs w:val="24"/>
        </w:rPr>
        <w:t xml:space="preserve"> «Бабочки</w:t>
      </w:r>
      <w:bookmarkStart w:id="0" w:name="_GoBack"/>
      <w:bookmarkEnd w:id="0"/>
      <w:r w:rsidRPr="00370DF1">
        <w:rPr>
          <w:rFonts w:ascii="Times New Roman" w:hAnsi="Times New Roman" w:cs="Times New Roman"/>
          <w:sz w:val="24"/>
          <w:szCs w:val="24"/>
        </w:rPr>
        <w:t>»</w:t>
      </w:r>
    </w:p>
    <w:p w:rsidR="004A28BD" w:rsidRPr="00370DF1" w:rsidRDefault="004A28BD" w:rsidP="009A74D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370DF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 xml:space="preserve">4 - </w:t>
      </w:r>
      <w:r w:rsidRPr="00370DF1">
        <w:rPr>
          <w:rFonts w:ascii="Times New Roman" w:hAnsi="Times New Roman" w:cs="Times New Roman"/>
          <w:sz w:val="24"/>
          <w:szCs w:val="24"/>
        </w:rPr>
        <w:t>5 лет</w:t>
      </w:r>
    </w:p>
    <w:p w:rsidR="004A28BD" w:rsidRPr="00370DF1" w:rsidRDefault="004A28BD" w:rsidP="009A74D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370DF1">
        <w:rPr>
          <w:rFonts w:ascii="Times New Roman" w:hAnsi="Times New Roman" w:cs="Times New Roman"/>
          <w:b/>
          <w:sz w:val="24"/>
          <w:szCs w:val="24"/>
        </w:rPr>
        <w:t xml:space="preserve">На какой период составлен план: </w:t>
      </w:r>
      <w:r w:rsidR="00247AC1">
        <w:rPr>
          <w:rFonts w:ascii="Times New Roman" w:hAnsi="Times New Roman" w:cs="Times New Roman"/>
          <w:sz w:val="24"/>
          <w:szCs w:val="24"/>
        </w:rPr>
        <w:t>23</w:t>
      </w:r>
      <w:r w:rsidR="00E81BC4">
        <w:rPr>
          <w:rFonts w:ascii="Times New Roman" w:hAnsi="Times New Roman" w:cs="Times New Roman"/>
          <w:sz w:val="24"/>
          <w:szCs w:val="24"/>
        </w:rPr>
        <w:t>.09-27</w:t>
      </w:r>
      <w:r w:rsidR="0035007C">
        <w:rPr>
          <w:rFonts w:ascii="Times New Roman" w:hAnsi="Times New Roman" w:cs="Times New Roman"/>
          <w:sz w:val="24"/>
          <w:szCs w:val="24"/>
        </w:rPr>
        <w:t>.09.2024</w:t>
      </w:r>
      <w:r w:rsidRPr="00370DF1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15781" w:type="dxa"/>
        <w:tblInd w:w="-459" w:type="dxa"/>
        <w:tblLayout w:type="fixed"/>
        <w:tblLook w:val="04A0"/>
      </w:tblPr>
      <w:tblGrid>
        <w:gridCol w:w="2101"/>
        <w:gridCol w:w="2576"/>
        <w:gridCol w:w="3120"/>
        <w:gridCol w:w="28"/>
        <w:gridCol w:w="2240"/>
        <w:gridCol w:w="2551"/>
        <w:gridCol w:w="284"/>
        <w:gridCol w:w="2868"/>
        <w:gridCol w:w="13"/>
      </w:tblGrid>
      <w:tr w:rsidR="004A28BD" w:rsidRPr="00370DF1" w:rsidTr="004A28BD">
        <w:tc>
          <w:tcPr>
            <w:tcW w:w="2101" w:type="dxa"/>
          </w:tcPr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 xml:space="preserve">            Режим дня</w:t>
            </w:r>
          </w:p>
        </w:tc>
        <w:tc>
          <w:tcPr>
            <w:tcW w:w="2576" w:type="dxa"/>
          </w:tcPr>
          <w:p w:rsidR="004A28BD" w:rsidRPr="00370DF1" w:rsidRDefault="004A28BD" w:rsidP="004A28BD">
            <w:pPr>
              <w:tabs>
                <w:tab w:val="right" w:pos="2322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3120" w:type="dxa"/>
          </w:tcPr>
          <w:p w:rsidR="004A28BD" w:rsidRPr="00370DF1" w:rsidRDefault="004A28BD" w:rsidP="004A28B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gridSpan w:val="2"/>
          </w:tcPr>
          <w:p w:rsidR="004A28BD" w:rsidRPr="00370DF1" w:rsidRDefault="004A28BD" w:rsidP="004A28B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51" w:type="dxa"/>
          </w:tcPr>
          <w:p w:rsidR="004A28BD" w:rsidRPr="00370DF1" w:rsidRDefault="004A28BD" w:rsidP="004A28B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165" w:type="dxa"/>
            <w:gridSpan w:val="3"/>
          </w:tcPr>
          <w:p w:rsidR="004A28BD" w:rsidRPr="00370DF1" w:rsidRDefault="004A28BD" w:rsidP="004A28BD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</w:tr>
      <w:tr w:rsidR="004A28BD" w:rsidRPr="00370DF1" w:rsidTr="004A28BD">
        <w:tc>
          <w:tcPr>
            <w:tcW w:w="2101" w:type="dxa"/>
          </w:tcPr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Прием детей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3680" w:type="dxa"/>
            <w:gridSpan w:val="8"/>
          </w:tcPr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Прием детей: 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 (развитие речи).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Беседа с родителями по вопросам здоровья, домашнего режима дня ребенка, развитии и его достижения.</w:t>
            </w:r>
          </w:p>
        </w:tc>
      </w:tr>
      <w:tr w:rsidR="004A28BD" w:rsidRPr="00370DF1" w:rsidTr="004A28BD">
        <w:tc>
          <w:tcPr>
            <w:tcW w:w="2101" w:type="dxa"/>
          </w:tcPr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70DF1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370DF1">
              <w:rPr>
                <w:rFonts w:ascii="Times New Roman" w:hAnsi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76" w:type="dxa"/>
          </w:tcPr>
          <w:p w:rsidR="004A28BD" w:rsidRPr="00370DF1" w:rsidRDefault="004A28BD" w:rsidP="004A28BD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bCs/>
                <w:sz w:val="24"/>
                <w:szCs w:val="24"/>
              </w:rPr>
              <w:t>Беседа</w:t>
            </w:r>
          </w:p>
          <w:p w:rsidR="004A28BD" w:rsidRPr="00370DF1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«Берегись автомобиля»</w:t>
            </w:r>
          </w:p>
          <w:p w:rsidR="004A28BD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Цель: Расширить представления о правилах поведения в городе, элементарных правилах дорожного движения.</w:t>
            </w:r>
          </w:p>
          <w:p w:rsidR="004A28BD" w:rsidRPr="00DF59C0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Сло</w:t>
            </w:r>
            <w:r w:rsidRPr="00DF59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варный минимум.</w:t>
            </w:r>
          </w:p>
          <w:p w:rsidR="004A28BD" w:rsidRPr="00370DF1" w:rsidRDefault="004A28BD" w:rsidP="004A28BD">
            <w:pPr>
              <w:outlineLvl w:val="3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bCs/>
                <w:sz w:val="24"/>
                <w:szCs w:val="24"/>
              </w:rPr>
              <w:t>Автомобиль –к</w:t>
            </w:r>
            <w:r w:rsidRPr="00370DF1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өлік,</w:t>
            </w:r>
          </w:p>
          <w:p w:rsidR="004A28BD" w:rsidRPr="00370DF1" w:rsidRDefault="004A28BD" w:rsidP="004A28BD">
            <w:pPr>
              <w:outlineLvl w:val="3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Правила дорожного знака – жол белгісінің ережелері.</w:t>
            </w:r>
          </w:p>
          <w:p w:rsidR="004A28BD" w:rsidRPr="00370DF1" w:rsidRDefault="004A28BD" w:rsidP="004A28BD">
            <w:pPr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A28BD" w:rsidRPr="00370DF1" w:rsidRDefault="004A28BD" w:rsidP="004A28BD">
            <w:pPr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70DF1">
              <w:rPr>
                <w:rFonts w:ascii="Times New Roman" w:hAnsi="Times New Roman"/>
                <w:b/>
                <w:bCs/>
                <w:sz w:val="24"/>
                <w:szCs w:val="24"/>
              </w:rPr>
              <w:t>Д/И:  «</w:t>
            </w: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Собери картинку</w:t>
            </w:r>
            <w:r w:rsidRPr="00370D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»</w:t>
            </w:r>
          </w:p>
          <w:p w:rsidR="004A28BD" w:rsidRPr="00370DF1" w:rsidRDefault="004A28BD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Цели: смогут отчетливо произносить многосложные слова громко,  развивать слуховое внимание.</w:t>
            </w:r>
          </w:p>
          <w:p w:rsidR="004A28BD" w:rsidRDefault="004A28BD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(развитие речи, интеллектуальная, 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креативная, игровая деятельность)</w:t>
            </w:r>
          </w:p>
          <w:p w:rsidR="004A28BD" w:rsidRDefault="004A28BD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4A28BD" w:rsidRDefault="004A28BD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Сло</w:t>
            </w:r>
            <w:r w:rsidRPr="00DF59C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варный минимум.</w:t>
            </w:r>
          </w:p>
          <w:p w:rsidR="004A28BD" w:rsidRPr="00DF59C0" w:rsidRDefault="004A28BD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</w:rPr>
              <w:t>Автокөлік -автомобиль,</w:t>
            </w: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</w:rPr>
              <w:t>Ұшақ - самолет,</w:t>
            </w: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</w:rPr>
              <w:t>тікұшақ - вертолет,</w:t>
            </w: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</w:rPr>
              <w:t>пойыз</w:t>
            </w:r>
            <w:proofErr w:type="spellEnd"/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- поезд,</w:t>
            </w: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трактор – трактор. </w:t>
            </w:r>
          </w:p>
        </w:tc>
        <w:tc>
          <w:tcPr>
            <w:tcW w:w="3120" w:type="dxa"/>
          </w:tcPr>
          <w:p w:rsidR="004A28BD" w:rsidRPr="00370DF1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</w:pPr>
            <w:r w:rsidRPr="00370DF1"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  <w:lastRenderedPageBreak/>
              <w:t>Ситуативная беседа</w:t>
            </w:r>
          </w:p>
          <w:p w:rsidR="004A28BD" w:rsidRPr="00370DF1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«Как избежать беды»</w:t>
            </w:r>
          </w:p>
          <w:p w:rsidR="004A28BD" w:rsidRPr="00370DF1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Цель: Познакомить с правилами поведения с незнакомыми людьми. Формировать основы безопасности собственной жизнедеятельности.</w:t>
            </w:r>
          </w:p>
          <w:p w:rsidR="004A28BD" w:rsidRPr="00DF59C0" w:rsidRDefault="004A28BD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Сло</w:t>
            </w:r>
            <w:r w:rsidRPr="00DF59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варный минимум.</w:t>
            </w:r>
          </w:p>
          <w:p w:rsidR="004A28BD" w:rsidRPr="00370DF1" w:rsidRDefault="004A28BD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Правила – ережелер,</w:t>
            </w:r>
          </w:p>
          <w:p w:rsidR="004A28BD" w:rsidRPr="00370DF1" w:rsidRDefault="004A28BD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Безопастность – қауіпсіздік,</w:t>
            </w:r>
          </w:p>
          <w:p w:rsidR="004A28BD" w:rsidRPr="00370DF1" w:rsidRDefault="004A28BD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Незнакомец –бейтаныс.</w:t>
            </w:r>
          </w:p>
          <w:p w:rsidR="004A28BD" w:rsidRPr="00370DF1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</w:pPr>
          </w:p>
          <w:p w:rsidR="004A28BD" w:rsidRPr="00370DF1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</w:pPr>
            <w:r w:rsidRPr="00370DF1"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  <w:t>Д/И: «Разложи по порядку</w:t>
            </w:r>
            <w:r w:rsidRPr="00370DF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370DF1"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  <w:t>»</w:t>
            </w:r>
          </w:p>
          <w:p w:rsidR="004A28BD" w:rsidRPr="00370DF1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370DF1">
              <w:rPr>
                <w:rFonts w:ascii="Times New Roman" w:eastAsiaTheme="majorEastAsia" w:hAnsi="Times New Roman"/>
                <w:bCs/>
                <w:sz w:val="24"/>
                <w:szCs w:val="24"/>
              </w:rPr>
              <w:t>        Цели: смогут замечать непоследовательность в суждениях,  развивать логическое мышление.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hAnsi="Times New Roman"/>
                <w:sz w:val="24"/>
                <w:szCs w:val="24"/>
                <w:lang w:eastAsia="ru-RU"/>
              </w:rPr>
              <w:t>(развитие речи, интеллектуальная, креативная, игровая деятельность)</w:t>
            </w:r>
          </w:p>
          <w:p w:rsidR="004A28BD" w:rsidRPr="00370DF1" w:rsidRDefault="004A28BD" w:rsidP="004A28B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Труд в уголке природы</w:t>
            </w:r>
            <w:r w:rsidRPr="00370DF1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+ беседа </w:t>
            </w:r>
          </w:p>
          <w:p w:rsidR="004A28BD" w:rsidRDefault="004A28BD" w:rsidP="004A28B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Уход за комнатными растениями. Цель</w:t>
            </w:r>
            <w:proofErr w:type="gramStart"/>
            <w:r w:rsidRPr="00370DF1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:</w:t>
            </w:r>
            <w:proofErr w:type="gramEnd"/>
            <w:r w:rsidRPr="00370DF1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Закрепить способы ухода за отдельными видами комнатных растений (герань, бегония, алоэ, фиалка) </w:t>
            </w:r>
          </w:p>
          <w:p w:rsidR="004A28BD" w:rsidRDefault="004A28BD" w:rsidP="004A28BD">
            <w:pPr>
              <w:rPr>
                <w:rFonts w:ascii="Times New Roman" w:eastAsia="Times New Roman" w:hAnsi="Times New Roman" w:cs="Calibri"/>
                <w:b/>
                <w:sz w:val="24"/>
                <w:szCs w:val="24"/>
                <w:lang w:val="kk-KZ"/>
              </w:rPr>
            </w:pPr>
          </w:p>
          <w:p w:rsidR="004A28BD" w:rsidRPr="00DF59C0" w:rsidRDefault="004A28BD" w:rsidP="004A28BD">
            <w:pPr>
              <w:rPr>
                <w:rFonts w:ascii="Times New Roman" w:eastAsia="Times New Roman" w:hAnsi="Times New Roman" w:cs="Calibri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kk-KZ"/>
              </w:rPr>
              <w:t>Сло</w:t>
            </w:r>
            <w:r w:rsidRPr="00DF59C0">
              <w:rPr>
                <w:rFonts w:ascii="Times New Roman" w:eastAsia="Times New Roman" w:hAnsi="Times New Roman" w:cs="Calibri"/>
                <w:b/>
                <w:sz w:val="24"/>
                <w:szCs w:val="24"/>
                <w:lang w:val="kk-KZ"/>
              </w:rPr>
              <w:t>варный минимум.</w:t>
            </w:r>
          </w:p>
          <w:p w:rsidR="004A28BD" w:rsidRPr="00370DF1" w:rsidRDefault="004A28BD" w:rsidP="004A28BD">
            <w:pPr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Метро - метро,</w:t>
            </w:r>
          </w:p>
          <w:p w:rsidR="004A28BD" w:rsidRPr="00370DF1" w:rsidRDefault="004A28BD" w:rsidP="004A28BD">
            <w:pPr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Велосипед - велосипед,</w:t>
            </w:r>
          </w:p>
          <w:p w:rsidR="004A28BD" w:rsidRPr="00370DF1" w:rsidRDefault="004A28BD" w:rsidP="004A28BD">
            <w:pPr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Самокат - самокат,</w:t>
            </w:r>
          </w:p>
          <w:p w:rsidR="004A28BD" w:rsidRPr="00370DF1" w:rsidRDefault="004A28BD" w:rsidP="004A28BD">
            <w:pPr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жеделжәрдемкөлігі – скорая помощь,  жүккөлігі – грузовая машина.</w:t>
            </w:r>
          </w:p>
        </w:tc>
        <w:tc>
          <w:tcPr>
            <w:tcW w:w="2268" w:type="dxa"/>
            <w:gridSpan w:val="2"/>
          </w:tcPr>
          <w:p w:rsidR="004A28BD" w:rsidRPr="00370DF1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</w:pPr>
            <w:r w:rsidRPr="00370DF1"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  <w:lastRenderedPageBreak/>
              <w:t>Ситуативная беседа</w:t>
            </w:r>
          </w:p>
          <w:p w:rsidR="004A28BD" w:rsidRPr="00370DF1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«Телефоны экстренных служб»</w:t>
            </w:r>
          </w:p>
          <w:p w:rsidR="004A28BD" w:rsidRPr="00370DF1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Цель: Расширять знание детей о работе МЧС,   пожарной службы, службы скорой помощи.</w:t>
            </w:r>
          </w:p>
          <w:p w:rsidR="004A28BD" w:rsidRPr="00DF59C0" w:rsidRDefault="004A28BD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Сло</w:t>
            </w:r>
            <w:r w:rsidRPr="00DF59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варный минимум.</w:t>
            </w:r>
          </w:p>
          <w:p w:rsidR="004A28BD" w:rsidRPr="00370DF1" w:rsidRDefault="004A28BD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Пожарный – өрт сөндіруші,</w:t>
            </w:r>
          </w:p>
          <w:p w:rsidR="004A28BD" w:rsidRPr="00370DF1" w:rsidRDefault="004A28BD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Служба – қызмет,</w:t>
            </w:r>
          </w:p>
          <w:p w:rsidR="004A28BD" w:rsidRPr="00370DF1" w:rsidRDefault="004A28BD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Помощь – көмек.</w:t>
            </w:r>
          </w:p>
          <w:p w:rsidR="004A28BD" w:rsidRPr="00370DF1" w:rsidRDefault="004A28BD" w:rsidP="004A28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28BD" w:rsidRPr="00370DF1" w:rsidRDefault="004A28BD" w:rsidP="004A28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Д/И:«Солнце по небу гуляет!</w:t>
            </w:r>
          </w:p>
          <w:p w:rsidR="004A28BD" w:rsidRPr="00370DF1" w:rsidRDefault="004A28BD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Определи, когда это бывает?</w:t>
            </w: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 xml:space="preserve">Цели: смогут соотносить описание природы в стихах или прозе 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 определенным временем года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(развитие речи+ ознакомление с окружающим миром</w:t>
            </w:r>
            <w:proofErr w:type="gramStart"/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4A28BD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A28BD" w:rsidRPr="00DF59C0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Сло</w:t>
            </w:r>
            <w:r w:rsidRPr="00DF59C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варный минимум.</w:t>
            </w:r>
          </w:p>
          <w:p w:rsidR="004A28BD" w:rsidRPr="00A9082F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өртсөндіргішкөлік</w:t>
            </w:r>
            <w:proofErr w:type="spellEnd"/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пажпрная</w:t>
            </w:r>
            <w:proofErr w:type="spellEnd"/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машина,  автобус - автобус, троллейбус – троллейбус. </w:t>
            </w:r>
          </w:p>
        </w:tc>
        <w:tc>
          <w:tcPr>
            <w:tcW w:w="2551" w:type="dxa"/>
          </w:tcPr>
          <w:p w:rsidR="004A28BD" w:rsidRPr="00370DF1" w:rsidRDefault="004A28BD" w:rsidP="004A28BD">
            <w:pPr>
              <w:keepNext/>
              <w:keepLines/>
              <w:spacing w:line="0" w:lineRule="atLeast"/>
              <w:outlineLvl w:val="1"/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</w:pPr>
            <w:r w:rsidRPr="00370DF1">
              <w:rPr>
                <w:rFonts w:ascii="Times New Roman" w:eastAsiaTheme="majorEastAsia" w:hAnsi="Times New Roman"/>
                <w:b/>
                <w:bCs/>
                <w:sz w:val="24"/>
                <w:szCs w:val="24"/>
              </w:rPr>
              <w:lastRenderedPageBreak/>
              <w:t>Ситуативная беседа</w:t>
            </w:r>
          </w:p>
          <w:p w:rsidR="004A28BD" w:rsidRPr="00370DF1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70D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Берегись автомобиля»</w:t>
            </w:r>
          </w:p>
          <w:p w:rsidR="004A28BD" w:rsidRPr="00370DF1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Цель: Расширить представления о правилах поведения в городе, элементарных правилах дорожного движения.</w:t>
            </w:r>
          </w:p>
          <w:p w:rsidR="004A28BD" w:rsidRPr="00DF59C0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Сло</w:t>
            </w:r>
            <w:r w:rsidRPr="00DF59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варный минимум.</w:t>
            </w:r>
          </w:p>
          <w:p w:rsidR="004A28BD" w:rsidRPr="00370DF1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70D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Город – қала,</w:t>
            </w:r>
          </w:p>
          <w:p w:rsidR="004A28BD" w:rsidRPr="00370DF1" w:rsidRDefault="004A28BD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70D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Берегись –сақ болыңыз.</w:t>
            </w: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«Где что можно делать?»</w:t>
            </w: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     Цели: активизация в речи глаголов, употребляющихся в определенной ситуации.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hAnsi="Times New Roman"/>
                <w:sz w:val="24"/>
                <w:szCs w:val="24"/>
                <w:lang w:eastAsia="ru-RU"/>
              </w:rPr>
              <w:t>(развитие речи, интеллектуальная, игровая деятельность)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4A28BD" w:rsidRPr="00DF59C0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Сло</w:t>
            </w:r>
            <w:r w:rsidRPr="00DF59C0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варный минимум.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70D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Аялдама</w:t>
            </w:r>
            <w:proofErr w:type="spellEnd"/>
            <w:r w:rsidRPr="00370D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 остановка, </w:t>
            </w:r>
            <w:proofErr w:type="spellStart"/>
            <w:r w:rsidRPr="00370D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жүргіншілержолы</w:t>
            </w:r>
            <w:proofErr w:type="spellEnd"/>
            <w:r w:rsidRPr="00370D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– пешеходный переход,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Бағдаршам - светофор.</w:t>
            </w:r>
          </w:p>
        </w:tc>
        <w:tc>
          <w:tcPr>
            <w:tcW w:w="3165" w:type="dxa"/>
            <w:gridSpan w:val="3"/>
          </w:tcPr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Психогимнастика</w:t>
            </w:r>
            <w:proofErr w:type="spellEnd"/>
          </w:p>
          <w:p w:rsidR="004A28BD" w:rsidRPr="00370DF1" w:rsidRDefault="004A28BD" w:rsidP="004A28BD">
            <w:pPr>
              <w:shd w:val="clear" w:color="auto" w:fill="FFFFFF"/>
              <w:spacing w:line="242" w:lineRule="atLeast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 Гусеница»</w:t>
            </w:r>
          </w:p>
          <w:p w:rsidR="004A28BD" w:rsidRPr="00370DF1" w:rsidRDefault="004A28BD" w:rsidP="004A28BD">
            <w:pPr>
              <w:shd w:val="clear" w:color="auto" w:fill="FFFFFF"/>
              <w:spacing w:line="242" w:lineRule="atLeast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Цель: Игра учит доверию.</w:t>
            </w: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  <w:t>Гусеница - шынжыр табан</w:t>
            </w: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  <w:t>Игра – ойын№</w:t>
            </w: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«Какая, какой, какое?»</w:t>
            </w:r>
          </w:p>
          <w:p w:rsidR="004A28BD" w:rsidRPr="00370DF1" w:rsidRDefault="004A28BD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        Цели: смогут  подбирать определения, соответствующие данному примеру, явлению; активизировать усвоенные ранее слова.</w:t>
            </w:r>
          </w:p>
          <w:p w:rsidR="004A28BD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hAnsi="Times New Roman"/>
                <w:sz w:val="24"/>
                <w:szCs w:val="24"/>
                <w:lang w:eastAsia="ru-RU"/>
              </w:rPr>
              <w:t>(развитие речи, интеллектуальная, игровая деятельность)</w:t>
            </w:r>
          </w:p>
          <w:p w:rsidR="004A28BD" w:rsidRPr="00DF59C0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Сло</w:t>
            </w:r>
            <w:r w:rsidRPr="00DF59C0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варный минимум.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70D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Ауа</w:t>
            </w:r>
            <w:proofErr w:type="spellEnd"/>
            <w:r w:rsidRPr="00370D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 воздух,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70D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Жел</w:t>
            </w:r>
            <w:proofErr w:type="spellEnd"/>
            <w:r w:rsidRPr="00370D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 ветер,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Жаңбыр дождь,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Суық - холодно,  ыстық -жара.</w:t>
            </w:r>
          </w:p>
        </w:tc>
      </w:tr>
      <w:tr w:rsidR="004A28BD" w:rsidRPr="00370DF1" w:rsidTr="004A28BD">
        <w:tc>
          <w:tcPr>
            <w:tcW w:w="2101" w:type="dxa"/>
          </w:tcPr>
          <w:p w:rsidR="004A28BD" w:rsidRPr="00370DF1" w:rsidRDefault="004A28BD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680" w:type="dxa"/>
            <w:gridSpan w:val="8"/>
          </w:tcPr>
          <w:p w:rsidR="004A28BD" w:rsidRPr="00370DF1" w:rsidRDefault="004A28BD" w:rsidP="004A28BD">
            <w:pPr>
              <w:tabs>
                <w:tab w:val="left" w:pos="2028"/>
              </w:tabs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70DF1">
              <w:rPr>
                <w:rFonts w:ascii="Times New Roman" w:hAnsi="Times New Roman"/>
                <w:sz w:val="24"/>
                <w:szCs w:val="24"/>
              </w:rPr>
              <w:t>Утренний комплекс упражнения №4 (двигательная активность, игровая деятельность)</w:t>
            </w:r>
          </w:p>
        </w:tc>
      </w:tr>
      <w:tr w:rsidR="004A28BD" w:rsidRPr="00370DF1" w:rsidTr="004A28BD">
        <w:tc>
          <w:tcPr>
            <w:tcW w:w="2101" w:type="dxa"/>
          </w:tcPr>
          <w:p w:rsidR="004A28BD" w:rsidRPr="00370DF1" w:rsidRDefault="004A28BD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Подготовка к завтраку. Завтрак</w:t>
            </w:r>
          </w:p>
        </w:tc>
        <w:tc>
          <w:tcPr>
            <w:tcW w:w="13680" w:type="dxa"/>
            <w:gridSpan w:val="8"/>
          </w:tcPr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4A28BD" w:rsidRPr="00370DF1" w:rsidTr="004A28BD">
        <w:tc>
          <w:tcPr>
            <w:tcW w:w="2101" w:type="dxa"/>
          </w:tcPr>
          <w:p w:rsidR="004A28BD" w:rsidRPr="00370DF1" w:rsidRDefault="004A28BD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13680" w:type="dxa"/>
            <w:gridSpan w:val="8"/>
          </w:tcPr>
          <w:p w:rsidR="004A28BD" w:rsidRPr="00370DF1" w:rsidRDefault="004A28BD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Дети собираются все вместе для того, чтобы поделиться впечатлениями, узнать новости, обсудить совместные планы, проблемы, выбирать деятельность по интересу, договориться о правилах </w:t>
            </w:r>
            <w:proofErr w:type="spellStart"/>
            <w:r w:rsidRPr="00370DF1">
              <w:rPr>
                <w:rFonts w:ascii="Times New Roman" w:hAnsi="Times New Roman"/>
                <w:sz w:val="24"/>
                <w:szCs w:val="24"/>
              </w:rPr>
              <w:t>и.т.д</w:t>
            </w:r>
            <w:proofErr w:type="spellEnd"/>
            <w:r w:rsidRPr="00370DF1">
              <w:rPr>
                <w:rFonts w:ascii="Times New Roman" w:hAnsi="Times New Roman"/>
                <w:sz w:val="24"/>
                <w:szCs w:val="24"/>
              </w:rPr>
              <w:t xml:space="preserve">  Дети помогают взрослому в организации среды (совместная деятельность детей и взрослых )</w:t>
            </w:r>
          </w:p>
        </w:tc>
      </w:tr>
      <w:tr w:rsidR="00DC1E15" w:rsidRPr="00370DF1" w:rsidTr="004A28BD"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ОД по расписанию</w:t>
            </w:r>
          </w:p>
        </w:tc>
        <w:tc>
          <w:tcPr>
            <w:tcW w:w="2576" w:type="dxa"/>
          </w:tcPr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Музыкальное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(по плану педагога)-9.15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 Основа грамоты- 9.55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3. Ознакомление с окружающим миром -10.30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.рисование, лепка, аппликация, конструирование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120" w:type="dxa"/>
          </w:tcPr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1.Казахский язык (по плану педагога) 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.Основы математики -10.30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.Развитие речи -11.10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Основа грамоты- 9.55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2.Музык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– 9.50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3. Основы математики -10.30</w:t>
            </w:r>
          </w:p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4.Художественная литература – 11.10</w:t>
            </w:r>
          </w:p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.Физическая культур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 -11.3</w:t>
            </w:r>
            <w:r w:rsidRPr="006A7D06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1.Казахский язы</w:t>
            </w:r>
            <w:proofErr w:type="gramStart"/>
            <w:r w:rsidRPr="006A7D06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6A7D06">
              <w:rPr>
                <w:rFonts w:ascii="Times New Roman" w:hAnsi="Times New Roman"/>
                <w:sz w:val="24"/>
                <w:szCs w:val="24"/>
              </w:rPr>
              <w:t>по плану педагога) 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2.Основы математики – 9.55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lastRenderedPageBreak/>
              <w:t>3.Развитие речи – 10.30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4.Физическая культура (по плану педагога)- 11.30</w:t>
            </w:r>
          </w:p>
        </w:tc>
        <w:tc>
          <w:tcPr>
            <w:tcW w:w="2881" w:type="dxa"/>
            <w:gridSpan w:val="2"/>
          </w:tcPr>
          <w:p w:rsidR="00DC1E15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.Художественная литература -9.15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.Основ</w:t>
            </w:r>
            <w:r>
              <w:rPr>
                <w:rFonts w:ascii="Times New Roman" w:hAnsi="Times New Roman"/>
                <w:sz w:val="24"/>
                <w:szCs w:val="24"/>
              </w:rPr>
              <w:t>а грамоты – 9.5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.Ознакомление с окружающим миром – 10.00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A7D06">
              <w:rPr>
                <w:rFonts w:ascii="Times New Roman" w:hAnsi="Times New Roman"/>
                <w:sz w:val="24"/>
                <w:szCs w:val="24"/>
              </w:rPr>
              <w:t>.Физическая культура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A7D06">
              <w:rPr>
                <w:rFonts w:ascii="Times New Roman" w:hAnsi="Times New Roman"/>
                <w:sz w:val="24"/>
                <w:szCs w:val="24"/>
              </w:rPr>
              <w:t>(по плану педагога) – 11.30</w:t>
            </w:r>
          </w:p>
          <w:p w:rsidR="00DC1E15" w:rsidRPr="006A7D06" w:rsidRDefault="00DC1E15" w:rsidP="008A2AFC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1E15" w:rsidRPr="00370DF1" w:rsidTr="004A28BD"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lastRenderedPageBreak/>
              <w:t>Организованная деятельность детей (познавательная деятельность, развитие речи, художественная литература, исследовательская деятельность, экспериментирование, наблюдение, трудовая деятельность  )</w:t>
            </w:r>
          </w:p>
        </w:tc>
        <w:tc>
          <w:tcPr>
            <w:tcW w:w="2576" w:type="dxa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«Знакомство со слогом и словом »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Цель: формировать графические навыки умение обводить контуры предметов и выполнять штриховку, упражнять в написаниях длинных и коротких палочек.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Слово-сөз, 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Играть – ойнау.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«Овощи »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Цель: формирование навыков рисования несложных силуэтов.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Цель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Познакомить с многообразием </w:t>
            </w:r>
            <w:r w:rsidRPr="00370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овощей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местом их выращивания, обогащать словарь по теме «</w:t>
            </w:r>
            <w:r w:rsidRPr="00370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Овощи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умение различать их по 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внешнему виду, цвету.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(рисование)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 xml:space="preserve">«В гостях у друга» 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Цель: дети могут описать и рассказать все о своем друге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творчество)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Цель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: продолжать помогать детям осваивать нормы поведения, учить доброжелательности. 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hAnsi="Times New Roman"/>
                <w:sz w:val="24"/>
                <w:szCs w:val="24"/>
                <w:lang w:eastAsia="ru-RU"/>
              </w:rPr>
              <w:t>(развитие речи, игровая деятельность)</w:t>
            </w:r>
          </w:p>
          <w:p w:rsidR="00DC1E15" w:rsidRPr="00370DF1" w:rsidRDefault="00DC1E15" w:rsidP="004A28BD">
            <w:pPr>
              <w:shd w:val="clear" w:color="auto" w:fill="FFFFFF"/>
              <w:ind w:firstLine="36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«Назови насекомое»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>Дидактическая задача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>: смогут отгадывать загадки. Развивать сообразительность, мыслительные операции. Закрепить знания о насекомых, их внешнем виде, повадках, о пользе и вреде которые они приносят.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>: расширение и уточнение знаний детей о </w:t>
            </w: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>насекомых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 xml:space="preserve">, их </w:t>
            </w:r>
            <w:r w:rsidRPr="00370DF1">
              <w:rPr>
                <w:rFonts w:ascii="Times New Roman" w:hAnsi="Times New Roman"/>
                <w:sz w:val="24"/>
                <w:szCs w:val="24"/>
              </w:rPr>
              <w:lastRenderedPageBreak/>
              <w:t>разнообразии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3120" w:type="dxa"/>
          </w:tcPr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Сюжетная музыкальная игра: «Цветок»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Цель: смогут моделировать музыкальный образ с помощью цвета, линии и формы.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«В гости к геометрическим фигурам»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Цель:смогут сравнивать знакомые геометрические фигуры</w:t>
            </w:r>
            <w:r w:rsidRPr="00370DF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DC1E15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>: закрепить знания о </w:t>
            </w: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>геометрических фигурах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>, квадрате, прямоугольнике, треугольнике, круге, упражнять в счете в пределах 4.</w:t>
            </w:r>
          </w:p>
          <w:p w:rsidR="00DC1E15" w:rsidRPr="00071B36" w:rsidRDefault="00DC1E15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71B36">
              <w:rPr>
                <w:rFonts w:ascii="Times New Roman" w:hAnsi="Times New Roman"/>
                <w:b/>
                <w:sz w:val="24"/>
                <w:szCs w:val="24"/>
              </w:rPr>
              <w:t>Словарный минимум: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Круг- шеңбер,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Овал –сопақша.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«Стол в моей комнате »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Цель: смогут выполнять различные постройки по образцу</w:t>
            </w:r>
            <w:r w:rsidRPr="00370DF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DC1E15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Цель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>: Развивать умение последовательно выполнять</w:t>
            </w:r>
          </w:p>
          <w:p w:rsidR="00DC1E15" w:rsidRPr="00071B36" w:rsidRDefault="00DC1E15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71B36">
              <w:rPr>
                <w:rFonts w:ascii="Times New Roman" w:hAnsi="Times New Roman"/>
                <w:b/>
                <w:sz w:val="24"/>
                <w:szCs w:val="24"/>
              </w:rPr>
              <w:t>Словарный минимум: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Стол- үстел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Комната – бөлме.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70DF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(конструирование)</w:t>
            </w:r>
          </w:p>
          <w:p w:rsidR="00DC1E15" w:rsidRPr="00370DF1" w:rsidRDefault="00DC1E15" w:rsidP="004A28BD">
            <w:pPr>
              <w:spacing w:before="55" w:after="55"/>
              <w:ind w:firstLine="18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«Кто больше увидит и назовёт»</w:t>
            </w:r>
          </w:p>
          <w:p w:rsidR="00DC1E15" w:rsidRDefault="00DC1E15" w:rsidP="004A28BD">
            <w:pPr>
              <w:spacing w:before="55" w:after="5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Цель: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 смогут  обозначать словом и действием части и признаки внешнего вида игрушки.</w:t>
            </w:r>
          </w:p>
          <w:p w:rsidR="00DC1E15" w:rsidRPr="00071B36" w:rsidRDefault="00DC1E15" w:rsidP="004A28BD">
            <w:pPr>
              <w:spacing w:before="55" w:after="55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071B36">
              <w:rPr>
                <w:rFonts w:ascii="Times New Roman" w:eastAsia="Times New Roman" w:hAnsi="Times New Roman"/>
                <w:b/>
                <w:sz w:val="24"/>
                <w:szCs w:val="24"/>
              </w:rPr>
              <w:t>Словарный минимум:</w:t>
            </w: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Игрушка – ойыншық,</w:t>
            </w: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Мяч – доп</w:t>
            </w: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Машина - машине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 xml:space="preserve"> (развитие речи)</w:t>
            </w: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</w:rPr>
              <w:t>Игровое упражнение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«Назови героя»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Цель: смогут объединять героев по заданному признаку.</w:t>
            </w:r>
          </w:p>
          <w:p w:rsidR="00DC1E15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Цель</w:t>
            </w: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Воспитывать эмоциональное восприятие содержания сказки; учить понимать и оценивать характеры </w:t>
            </w: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героев.</w:t>
            </w:r>
          </w:p>
          <w:p w:rsidR="00DC1E15" w:rsidRPr="000A3EE5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A3E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Словарный минимум: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Герои сказки – ертегі кейіпкерлері.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(художественная </w:t>
            </w: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литература)</w:t>
            </w: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«Знакомство с ударным слогом »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Цель: формировать первоначальные представление об ударение, ударном слоге.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Слог –буын,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Лиса -түлкі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«Подбери игрушку»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Цель: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 упражнять в счете предметов по названному числу и запоминании его смогут находить равное количество игрушек.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: формировать умение находить предмет, ориентируясь на его признаки и действия.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Счет – сан,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Игрушка – </w:t>
            </w: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ойыншық.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(основы математики)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370DF1">
              <w:rPr>
                <w:rFonts w:ascii="Times New Roman" w:hAnsi="Times New Roman"/>
                <w:b/>
                <w:bCs/>
                <w:sz w:val="24"/>
                <w:szCs w:val="24"/>
              </w:rPr>
              <w:t>Овощи на нашем столе »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 xml:space="preserve">Цель: </w:t>
            </w:r>
            <w:r w:rsidRPr="00370DF1">
              <w:rPr>
                <w:rFonts w:ascii="Times New Roman" w:hAnsi="Times New Roman"/>
                <w:sz w:val="24"/>
                <w:szCs w:val="24"/>
                <w:lang w:val="kk-KZ"/>
              </w:rPr>
              <w:t>дети смогут  раскатывать пластилин между ладонями круговыми движениями.</w:t>
            </w:r>
          </w:p>
          <w:p w:rsidR="00DC1E15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>: Закреплять умение различать </w:t>
            </w: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>овощи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> и фрукты; составлять рассказ по опорным картинкам.</w:t>
            </w:r>
          </w:p>
          <w:p w:rsidR="00DC1E15" w:rsidRPr="00071B36" w:rsidRDefault="00DC1E15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71B36">
              <w:rPr>
                <w:rFonts w:ascii="Times New Roman" w:hAnsi="Times New Roman"/>
                <w:b/>
                <w:sz w:val="24"/>
                <w:szCs w:val="24"/>
              </w:rPr>
              <w:t>Словарный минимум: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Стол – үстел,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Овощи – көкеністер,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Морковь – сәбіз</w:t>
            </w:r>
            <w:r w:rsidRPr="00370DF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(лепка)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 xml:space="preserve">Чтение сказки волшебный сундук» </w:t>
            </w:r>
          </w:p>
          <w:p w:rsidR="00DC1E15" w:rsidRPr="00370DF1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Формирование интерес к художественной литературе </w:t>
            </w:r>
          </w:p>
          <w:p w:rsidR="00DC1E15" w:rsidRPr="00370DF1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Волшебный – сиқыр.</w:t>
            </w:r>
          </w:p>
          <w:p w:rsidR="00DC1E15" w:rsidRPr="00370DF1" w:rsidRDefault="00DC1E15" w:rsidP="004A28BD">
            <w:pPr>
              <w:shd w:val="clear" w:color="auto" w:fill="FFFFFF"/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(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художественная литература)</w:t>
            </w:r>
          </w:p>
        </w:tc>
        <w:tc>
          <w:tcPr>
            <w:tcW w:w="2835" w:type="dxa"/>
            <w:gridSpan w:val="2"/>
          </w:tcPr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Д/И:  «Вместе весело живем»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Цель:дети смогут развивать внимание,  проговаривать правильно слова.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>: </w:t>
            </w: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> и формирование навыков общения у детей 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370DF1" w:rsidRDefault="00DC1E15" w:rsidP="004A28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 xml:space="preserve"> Д/И: «Мой зверек»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 цель: дети умеют правильно распределять фигуры.</w:t>
            </w:r>
          </w:p>
          <w:p w:rsidR="00DC1E15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>: различение и нахождение геометрических фигур.</w:t>
            </w:r>
          </w:p>
          <w:p w:rsidR="00DC1E15" w:rsidRPr="00071B36" w:rsidRDefault="00DC1E15" w:rsidP="004A28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071B36">
              <w:rPr>
                <w:rFonts w:ascii="Times New Roman" w:hAnsi="Times New Roman"/>
                <w:b/>
                <w:sz w:val="24"/>
                <w:szCs w:val="24"/>
              </w:rPr>
              <w:t>Словарный минимум</w:t>
            </w:r>
            <w:proofErr w:type="gramStart"/>
            <w:r w:rsidRPr="00071B36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Круг –шенбер,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Квадрат -төртбұрыш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(основы математики)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gridSpan w:val="2"/>
          </w:tcPr>
          <w:p w:rsidR="00DC1E15" w:rsidRPr="00370DF1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Чтение сказки «Глупая ворона»</w:t>
            </w:r>
          </w:p>
          <w:p w:rsidR="00DC1E15" w:rsidRPr="00370DF1" w:rsidRDefault="00DC1E15" w:rsidP="004A28BD">
            <w:pPr>
              <w:ind w:left="49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Цель: смогут понимать нравственный смысл происходящих в сказке событий. </w:t>
            </w:r>
          </w:p>
          <w:p w:rsidR="00DC1E15" w:rsidRPr="00370DF1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Сказка – ертеі,</w:t>
            </w:r>
          </w:p>
          <w:p w:rsidR="00DC1E15" w:rsidRPr="00370DF1" w:rsidRDefault="00DC1E15" w:rsidP="004A28BD">
            <w:pPr>
              <w:ind w:left="49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Варона – қарға.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(художественная литература</w:t>
            </w:r>
            <w:proofErr w:type="gramStart"/>
            <w:r w:rsidRPr="00370DF1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DC1E15" w:rsidRPr="00370DF1" w:rsidRDefault="00DC1E15" w:rsidP="004A28BD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E15" w:rsidRPr="00370DF1" w:rsidTr="004A28BD"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680" w:type="dxa"/>
            <w:gridSpan w:val="8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вторым завтраком (культурно-гигиенические навыки, самообслуживание, трудовая деятельность).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DC1E15" w:rsidRPr="00370DF1" w:rsidTr="004A28BD"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2576" w:type="dxa"/>
          </w:tcPr>
          <w:p w:rsidR="00DC1E15" w:rsidRPr="00370DF1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№9</w:t>
            </w: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Наблюдение</w:t>
            </w:r>
          </w:p>
          <w:p w:rsidR="00DC1E15" w:rsidRPr="00370DF1" w:rsidRDefault="00DC1E15" w:rsidP="004A28BD">
            <w:pPr>
              <w:shd w:val="clear" w:color="auto" w:fill="FFFFFF"/>
              <w:ind w:firstLine="61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 погодой</w:t>
            </w:r>
            <w:proofErr w:type="gramStart"/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DC1E15" w:rsidRPr="00370DF1" w:rsidRDefault="00DC1E15" w:rsidP="004A28B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DC1E15" w:rsidRPr="00370DF1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№1.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Наблюдение за сезонными изменениями.</w:t>
            </w:r>
          </w:p>
        </w:tc>
        <w:tc>
          <w:tcPr>
            <w:tcW w:w="2268" w:type="dxa"/>
            <w:gridSpan w:val="2"/>
          </w:tcPr>
          <w:p w:rsidR="00DC1E15" w:rsidRPr="00370DF1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№2.</w:t>
            </w:r>
          </w:p>
          <w:p w:rsidR="00DC1E15" w:rsidRPr="00370DF1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Наблюдение за крапивой.</w:t>
            </w:r>
          </w:p>
          <w:p w:rsidR="00DC1E15" w:rsidRPr="00370DF1" w:rsidRDefault="00DC1E15" w:rsidP="004A28B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Cs/>
                <w:sz w:val="24"/>
                <w:szCs w:val="24"/>
              </w:rPr>
              <w:t>Карточка №3.</w:t>
            </w:r>
          </w:p>
          <w:p w:rsidR="00DC1E15" w:rsidRPr="00370DF1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Наблюдение за разными видами транспорта.</w:t>
            </w:r>
          </w:p>
        </w:tc>
        <w:tc>
          <w:tcPr>
            <w:tcW w:w="3165" w:type="dxa"/>
            <w:gridSpan w:val="3"/>
          </w:tcPr>
          <w:p w:rsidR="00DC1E15" w:rsidRPr="00370DF1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Карточка №6</w:t>
            </w: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  <w:p w:rsidR="00DC1E15" w:rsidRPr="00370DF1" w:rsidRDefault="00DC1E15" w:rsidP="004A28B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Наблюдение за муравьем.</w:t>
            </w:r>
          </w:p>
          <w:p w:rsidR="00DC1E15" w:rsidRPr="00370DF1" w:rsidRDefault="00DC1E15" w:rsidP="004A28B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1E15" w:rsidRPr="00370DF1" w:rsidTr="004A28BD"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,Возвращение с прогулки</w:t>
            </w:r>
          </w:p>
        </w:tc>
        <w:tc>
          <w:tcPr>
            <w:tcW w:w="13680" w:type="dxa"/>
            <w:gridSpan w:val="8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Последовательная раздевание одежды детей, разучивание стихов, песен, разгадывание загадок, скороговорок, считалки и </w:t>
            </w:r>
            <w:proofErr w:type="spellStart"/>
            <w:r w:rsidRPr="00370DF1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r w:rsidRPr="00370DF1">
              <w:rPr>
                <w:rFonts w:ascii="Times New Roman" w:hAnsi="Times New Roman"/>
                <w:sz w:val="24"/>
                <w:szCs w:val="24"/>
              </w:rPr>
              <w:t xml:space="preserve">, (художественно-самостоятельная игровая деятельность). </w:t>
            </w:r>
          </w:p>
        </w:tc>
      </w:tr>
      <w:tr w:rsidR="00DC1E15" w:rsidRPr="00370DF1" w:rsidTr="004A28BD"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3680" w:type="dxa"/>
            <w:gridSpan w:val="8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обедом (культурно-гигиенические навыки, самообслуживание, трудовая деятельность).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Работа дежурных (раскладывание столовых приборов, салфеток).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 Гигиенических процедур (правильное мытье рук, знать место своего полотенца, умение правильно вытирать руки и вешать полотенца на место, использовать художественное слово)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Прием пищи (знать свое место, правильная посадка, умение правильно держать столовый приборы, аккуратно принимать пищу, не разговаривать во время еды, благодарить)</w:t>
            </w:r>
          </w:p>
        </w:tc>
      </w:tr>
      <w:tr w:rsidR="00DC1E15" w:rsidRPr="00370DF1" w:rsidTr="004A28BD"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Дневной сон</w:t>
            </w:r>
          </w:p>
        </w:tc>
        <w:tc>
          <w:tcPr>
            <w:tcW w:w="13680" w:type="dxa"/>
            <w:gridSpan w:val="8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Создание благоприятной обстановки для спокойного сна детей (слушание спокойной музыки). Чтение книг, </w:t>
            </w:r>
            <w:proofErr w:type="spellStart"/>
            <w:r w:rsidRPr="00370DF1">
              <w:rPr>
                <w:rFonts w:ascii="Times New Roman" w:hAnsi="Times New Roman"/>
                <w:sz w:val="24"/>
                <w:szCs w:val="24"/>
              </w:rPr>
              <w:t>потешек</w:t>
            </w:r>
            <w:proofErr w:type="spellEnd"/>
            <w:r w:rsidRPr="00370DF1">
              <w:rPr>
                <w:rFonts w:ascii="Times New Roman" w:hAnsi="Times New Roman"/>
                <w:sz w:val="24"/>
                <w:szCs w:val="24"/>
              </w:rPr>
              <w:t xml:space="preserve"> (художественная деятельность)</w:t>
            </w:r>
          </w:p>
        </w:tc>
      </w:tr>
      <w:tr w:rsidR="00DC1E15" w:rsidRPr="00370DF1" w:rsidTr="004A28BD"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680" w:type="dxa"/>
            <w:gridSpan w:val="8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Оздоровительные процедуры после дневного сна детей (физические упражнения, контрастные воздушные ванны, водное закаливание, хождение по ортопедическим дорожкам) (физическая активность). </w:t>
            </w:r>
          </w:p>
        </w:tc>
      </w:tr>
      <w:tr w:rsidR="00DC1E15" w:rsidRPr="00370DF1" w:rsidTr="004A28BD">
        <w:trPr>
          <w:trHeight w:val="1564"/>
        </w:trPr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680" w:type="dxa"/>
            <w:gridSpan w:val="8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Выполнения гигиенических процедур перед завтраком (культурно-гигиенические навыки, самообслуживание, трудовая деятельность).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Привлечение внимание детей к пище, следить за правильной осанкой детей за столом, сидеть прямо не отвлекаться (развитие речи, коммуникативная деятельность).  </w:t>
            </w:r>
          </w:p>
        </w:tc>
      </w:tr>
      <w:tr w:rsidR="00DC1E15" w:rsidRPr="00370DF1" w:rsidTr="004A28BD"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Организованная деятельность детей (подвижные игры, спортивные игры, игры малой подвижности, настольные игры, </w:t>
            </w:r>
            <w:proofErr w:type="spellStart"/>
            <w:r w:rsidRPr="00370DF1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370DF1">
              <w:rPr>
                <w:rFonts w:ascii="Times New Roman" w:hAnsi="Times New Roman"/>
                <w:sz w:val="24"/>
                <w:szCs w:val="24"/>
              </w:rPr>
              <w:t>, сюжетные, театрализованные игры, развлечения)</w:t>
            </w:r>
          </w:p>
        </w:tc>
        <w:tc>
          <w:tcPr>
            <w:tcW w:w="2576" w:type="dxa"/>
          </w:tcPr>
          <w:p w:rsidR="00DC1E15" w:rsidRPr="00370DF1" w:rsidRDefault="00DC1E15" w:rsidP="004A28BD">
            <w:pPr>
              <w:ind w:firstLine="4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Сюжетно-ролевая игра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«Дочки-матери»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Картотека </w:t>
            </w: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№2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Игра «Летает-не летает»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hAnsi="Times New Roman"/>
                <w:sz w:val="24"/>
                <w:szCs w:val="24"/>
                <w:lang w:eastAsia="ru-RU"/>
              </w:rPr>
              <w:t>(развитие речи, игровая деятельность)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Д/И:  «Найди ошибку»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 Цели: смогут отчетливо произносить многосложные слова громко,  развивать слуховое внимание.</w:t>
            </w:r>
          </w:p>
          <w:p w:rsidR="00DC1E15" w:rsidRPr="00370DF1" w:rsidRDefault="00DC1E15" w:rsidP="004A28BD">
            <w:pPr>
              <w:shd w:val="clear" w:color="auto" w:fill="FFFFFF"/>
              <w:ind w:firstLine="708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Подвижная игра  «Хитрая лиса»</w:t>
            </w:r>
          </w:p>
          <w:p w:rsidR="00DC1E15" w:rsidRPr="00370DF1" w:rsidRDefault="00DC1E15" w:rsidP="004A28BD">
            <w:pPr>
              <w:shd w:val="clear" w:color="auto" w:fill="FFFFFF"/>
              <w:ind w:firstLine="708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Цель: Развивать у детей выдержку, наблюдательность. Упражнять в быстром беге с </w:t>
            </w:r>
            <w:proofErr w:type="spellStart"/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увертыванием</w:t>
            </w:r>
            <w:proofErr w:type="spellEnd"/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в построении в круг, в ловле.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 xml:space="preserve">(двигательная 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активность)</w:t>
            </w:r>
          </w:p>
          <w:p w:rsidR="0035007C" w:rsidRPr="0035007C" w:rsidRDefault="0035007C" w:rsidP="0035007C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707AED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Тема:</w:t>
            </w:r>
          </w:p>
          <w:p w:rsidR="0035007C" w:rsidRPr="00707AED" w:rsidRDefault="0035007C" w:rsidP="0035007C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7AED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«Горячие предметы на кухне»</w:t>
            </w:r>
          </w:p>
          <w:p w:rsidR="0035007C" w:rsidRPr="00707AED" w:rsidRDefault="0035007C" w:rsidP="0035007C">
            <w:pPr>
              <w:shd w:val="clear" w:color="auto" w:fill="FFFFFF"/>
              <w:spacing w:line="0" w:lineRule="atLeast"/>
              <w:ind w:left="-284" w:right="-28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7AE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Цель:</w:t>
            </w:r>
            <w:r w:rsidRPr="00707AE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закреплять представления о том, что можно обжечься при небрежном пользовании горячей водой, паром от кастрюль.</w:t>
            </w:r>
          </w:p>
          <w:p w:rsidR="00DC1E15" w:rsidRPr="0035007C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0" w:type="dxa"/>
          </w:tcPr>
          <w:p w:rsidR="00DC1E15" w:rsidRPr="00370DF1" w:rsidRDefault="00DC1E15" w:rsidP="004A28BD">
            <w:pPr>
              <w:shd w:val="clear" w:color="auto" w:fill="FFFFFF"/>
              <w:ind w:firstLine="56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Сюжетно-ролевая игра</w:t>
            </w: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Карточка №9. «Аптека»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Цель:</w:t>
            </w: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вызвать у детей интерес к профессии фармацевта; воспитывать чуткое, внимательное отношение к больному, доброту, отзывчивость, культуру общения.</w:t>
            </w:r>
          </w:p>
          <w:p w:rsidR="00DC1E15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Цель: Формирование умения моделировать игровую ситуацию в аптеке.</w:t>
            </w:r>
          </w:p>
          <w:p w:rsidR="00DC1E15" w:rsidRPr="000A3EE5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A3EE5">
              <w:rPr>
                <w:rFonts w:ascii="Times New Roman" w:eastAsia="Times New Roman" w:hAnsi="Times New Roman"/>
                <w:b/>
                <w:sz w:val="24"/>
                <w:szCs w:val="24"/>
              </w:rPr>
              <w:t>Словарный минимум: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Аптека- дәріхана,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Формоцевт - Формоцевт</w:t>
            </w:r>
          </w:p>
          <w:p w:rsidR="00DC1E15" w:rsidRPr="00370DF1" w:rsidRDefault="00DC1E15" w:rsidP="004A28BD">
            <w:pPr>
              <w:ind w:firstLine="4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</w:t>
            </w: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370DF1">
              <w:rPr>
                <w:rFonts w:ascii="Times New Roman" w:eastAsia="Times New Roman" w:hAnsi="Times New Roman"/>
                <w:bCs/>
                <w:sz w:val="24"/>
                <w:szCs w:val="24"/>
              </w:rPr>
              <w:t>Угадай игрушку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DC1E15" w:rsidRPr="00370DF1" w:rsidRDefault="00DC1E15" w:rsidP="004A28B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Картотека№2</w:t>
            </w:r>
          </w:p>
          <w:p w:rsidR="00DC1E15" w:rsidRPr="00370DF1" w:rsidRDefault="00DC1E15" w:rsidP="004A28B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(развитие речи, интеллектуальная, креативная, игровая деятельность)</w:t>
            </w:r>
          </w:p>
          <w:p w:rsidR="00DC1E15" w:rsidRPr="00370DF1" w:rsidRDefault="00DC1E15" w:rsidP="004A28BD">
            <w:pPr>
              <w:spacing w:line="21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Картотека№ 4 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Игра «</w:t>
            </w:r>
            <w:proofErr w:type="spellStart"/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Орамал</w:t>
            </w:r>
            <w:proofErr w:type="spellEnd"/>
            <w:r w:rsidRPr="00370DF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DC1E15" w:rsidRPr="00370DF1" w:rsidRDefault="00DC1E15" w:rsidP="004A28B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Казахские национальные игры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 xml:space="preserve">Цель: 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ab/>
              <w:t>знакомство с национальными казахскими играми, их историей;</w:t>
            </w:r>
          </w:p>
          <w:p w:rsidR="00DC1E15" w:rsidRPr="00370DF1" w:rsidRDefault="00DC1E15" w:rsidP="004A28BD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 xml:space="preserve">воспитывать интерес и уважение к национальным традициям и </w:t>
            </w:r>
          </w:p>
          <w:p w:rsidR="00DC1E15" w:rsidRPr="00370DF1" w:rsidRDefault="00DC1E15" w:rsidP="004A28B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обычаям казахского народа</w:t>
            </w:r>
          </w:p>
          <w:p w:rsidR="00DC1E15" w:rsidRPr="00370DF1" w:rsidRDefault="00DC1E15" w:rsidP="004A28B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(двигательная активность)</w:t>
            </w:r>
          </w:p>
          <w:p w:rsidR="00DC1E15" w:rsidRPr="00370DF1" w:rsidRDefault="00DC1E15" w:rsidP="004A28BD">
            <w:pP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DC1E15" w:rsidRPr="00370DF1" w:rsidRDefault="00DC1E15" w:rsidP="004A28BD">
            <w:pPr>
              <w:ind w:firstLine="450"/>
              <w:jc w:val="both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lastRenderedPageBreak/>
              <w:t>Театрализованная игра</w:t>
            </w:r>
          </w:p>
          <w:p w:rsidR="00DC1E15" w:rsidRPr="00370DF1" w:rsidRDefault="00DC1E15" w:rsidP="004A28B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</w:pPr>
            <w:r w:rsidRPr="00370DF1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>Картотека №1</w:t>
            </w:r>
          </w:p>
          <w:p w:rsidR="00DC1E15" w:rsidRPr="00370DF1" w:rsidRDefault="00DC1E15" w:rsidP="004A28BD">
            <w:pPr>
              <w:shd w:val="clear" w:color="auto" w:fill="FFFFFF"/>
              <w:spacing w:line="0" w:lineRule="atLeast"/>
              <w:ind w:firstLine="360"/>
              <w:rPr>
                <w:rFonts w:ascii="Times New Roman" w:eastAsia="Times New Roman" w:hAnsi="Times New Roman"/>
                <w:b/>
                <w:iCs/>
                <w:sz w:val="24"/>
                <w:szCs w:val="24"/>
                <w:bdr w:val="none" w:sz="0" w:space="0" w:color="auto" w:frame="1"/>
              </w:rPr>
            </w:pPr>
            <w:r w:rsidRPr="00370DF1">
              <w:rPr>
                <w:rFonts w:ascii="Times New Roman" w:eastAsia="Times New Roman" w:hAnsi="Times New Roman"/>
                <w:b/>
                <w:iCs/>
                <w:sz w:val="24"/>
                <w:szCs w:val="24"/>
                <w:bdr w:val="none" w:sz="0" w:space="0" w:color="auto" w:frame="1"/>
              </w:rPr>
              <w:t>«Немой диалог»</w:t>
            </w: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(творческая, игровая деятельность)</w:t>
            </w:r>
          </w:p>
          <w:p w:rsidR="00DC1E15" w:rsidRPr="00370DF1" w:rsidRDefault="00DC1E15" w:rsidP="004A28BD">
            <w:pPr>
              <w:shd w:val="clear" w:color="auto" w:fill="FFFFFF"/>
              <w:ind w:left="56" w:firstLine="708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«Волшебный круг» </w:t>
            </w: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(цветовой круг)</w:t>
            </w: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Цель игры</w:t>
            </w: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закрепить знания детей об основных и составных цветах, о теплых и холодных цветах. Систематизировать знания детей о различных видах живописи, художниках, работающих в этих жанрах.</w:t>
            </w: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Цель</w:t>
            </w: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закрепить представления </w:t>
            </w: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дете</w:t>
            </w: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lastRenderedPageBreak/>
              <w:t>й</w:t>
            </w: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о тёплой и холодной </w:t>
            </w: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цветовой</w:t>
            </w: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гамме.</w:t>
            </w: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(рисование)</w:t>
            </w:r>
          </w:p>
          <w:p w:rsidR="00DC1E15" w:rsidRPr="00370DF1" w:rsidRDefault="00DC1E15" w:rsidP="004A28BD">
            <w:pPr>
              <w:spacing w:before="55" w:after="55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DC1E15" w:rsidRPr="00370DF1" w:rsidRDefault="00DC1E15" w:rsidP="004A28BD">
            <w:pPr>
              <w:ind w:firstLine="4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Сюжетно-ролевая игра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Карточка №4. </w:t>
            </w: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«Детский сад»</w:t>
            </w:r>
          </w:p>
          <w:p w:rsidR="00DC1E15" w:rsidRPr="00370DF1" w:rsidRDefault="00DC1E15" w:rsidP="004A28BD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DF1">
              <w:rPr>
                <w:rFonts w:ascii="Times New Roman" w:hAnsi="Times New Roman"/>
                <w:sz w:val="24"/>
                <w:szCs w:val="24"/>
                <w:lang w:eastAsia="ru-RU"/>
              </w:rPr>
              <w:t>(развитие речи, творческая, трудовая, игровая деятельность)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ОПЫТ № 3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«Песчаный конус»</w:t>
            </w:r>
          </w:p>
          <w:p w:rsidR="00DC1E15" w:rsidRPr="00370DF1" w:rsidRDefault="00DC1E15" w:rsidP="004A28B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Цель:</w:t>
            </w: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установить свойства песка.</w:t>
            </w:r>
          </w:p>
          <w:p w:rsidR="00DC1E15" w:rsidRPr="00370DF1" w:rsidRDefault="00DC1E15" w:rsidP="004A28BD">
            <w:pPr>
              <w:shd w:val="clear" w:color="auto" w:fill="FFFFFF"/>
              <w:ind w:firstLine="708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Подвижная игра «Найди мяч»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Цель:  Развивать у детей наблюдательность, ловкость.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(двигательная активность)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:rsidR="00DC1E15" w:rsidRPr="00370DF1" w:rsidRDefault="00DC1E15" w:rsidP="004A28BD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5" w:type="dxa"/>
            <w:gridSpan w:val="3"/>
          </w:tcPr>
          <w:p w:rsidR="00DC1E15" w:rsidRPr="00370DF1" w:rsidRDefault="00DC1E15" w:rsidP="004A28BD">
            <w:pPr>
              <w:shd w:val="clear" w:color="auto" w:fill="FFFFFF"/>
              <w:ind w:firstLine="710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Д/И: «Действия героя»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Цель: смогут перечислять все возможные действия какого-либо сказочного героя. Смогут  проводить аналогии в действияхгероев разных сказок.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Цель</w:t>
            </w: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Воспитывать эмоционально-образное восприятие содержания сказки; учить понимать и оценивать характер и поступки </w:t>
            </w:r>
            <w:r w:rsidRPr="00370DF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героев</w:t>
            </w:r>
          </w:p>
          <w:p w:rsidR="00DC1E15" w:rsidRPr="00370DF1" w:rsidRDefault="00DC1E15" w:rsidP="004A28BD">
            <w:pPr>
              <w:shd w:val="clear" w:color="auto" w:fill="FFFFFF"/>
              <w:ind w:firstLine="7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(художественная литература)</w:t>
            </w:r>
          </w:p>
          <w:p w:rsidR="00DC1E15" w:rsidRPr="00370DF1" w:rsidRDefault="00DC1E15" w:rsidP="004A28BD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Развлечение «Праздник мыльных пузырей».</w:t>
            </w:r>
          </w:p>
          <w:p w:rsidR="00DC1E15" w:rsidRPr="00370DF1" w:rsidRDefault="00DC1E15" w:rsidP="004A28BD">
            <w:pPr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Цель: развивать коммуникативные навыки у детей, активизировать творческие способности.</w:t>
            </w:r>
          </w:p>
          <w:p w:rsidR="00DC1E15" w:rsidRPr="00370DF1" w:rsidRDefault="00DC1E15" w:rsidP="004A28BD">
            <w:pPr>
              <w:spacing w:after="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70DF1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</w:t>
            </w: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t>: - формирование представления о </w:t>
            </w:r>
            <w:r w:rsidRPr="00370DF1">
              <w:rPr>
                <w:rFonts w:ascii="Times New Roman" w:eastAsia="Times New Roman" w:hAnsi="Times New Roman"/>
                <w:bCs/>
                <w:sz w:val="24"/>
                <w:szCs w:val="24"/>
              </w:rPr>
              <w:t>мыльных пузырях.</w:t>
            </w:r>
          </w:p>
          <w:p w:rsidR="00DC1E15" w:rsidRPr="00370DF1" w:rsidRDefault="00DC1E15" w:rsidP="004A28BD">
            <w:pPr>
              <w:spacing w:after="150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70DF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(двигательная активность)</w:t>
            </w:r>
          </w:p>
          <w:p w:rsidR="00DC1E15" w:rsidRPr="00370DF1" w:rsidRDefault="00DC1E15" w:rsidP="004A28B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1E15" w:rsidRPr="00370DF1" w:rsidTr="004A28BD">
        <w:trPr>
          <w:gridAfter w:val="1"/>
          <w:wAfter w:w="13" w:type="dxa"/>
          <w:trHeight w:val="1008"/>
        </w:trPr>
        <w:tc>
          <w:tcPr>
            <w:tcW w:w="2101" w:type="dxa"/>
          </w:tcPr>
          <w:p w:rsidR="00DC1E15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8D45F5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576" w:type="dxa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Индивидуальный компонент</w:t>
            </w:r>
          </w:p>
          <w:p w:rsidR="00DC1E15" w:rsidRPr="00370DF1" w:rsidRDefault="0035007C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Амре Т</w:t>
            </w:r>
            <w:r w:rsidR="00DC1E15" w:rsidRPr="00370DF1">
              <w:rPr>
                <w:rFonts w:ascii="Times New Roman" w:hAnsi="Times New Roman"/>
                <w:sz w:val="24"/>
                <w:szCs w:val="24"/>
              </w:rPr>
              <w:t>Беседа «Из чего пекут хлеб».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ель: обогащение словаря ребенка</w:t>
            </w:r>
          </w:p>
        </w:tc>
        <w:tc>
          <w:tcPr>
            <w:tcW w:w="3148" w:type="dxa"/>
            <w:gridSpan w:val="2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Ясминой</w:t>
            </w:r>
            <w:proofErr w:type="spellEnd"/>
            <w:r w:rsidRPr="00370DF1">
              <w:rPr>
                <w:rFonts w:ascii="Times New Roman" w:hAnsi="Times New Roman"/>
                <w:sz w:val="24"/>
                <w:szCs w:val="24"/>
              </w:rPr>
              <w:t xml:space="preserve">, Беседа о работе хлебороба  осенью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370DF1">
              <w:rPr>
                <w:rFonts w:ascii="Times New Roman" w:hAnsi="Times New Roman"/>
                <w:sz w:val="24"/>
                <w:szCs w:val="24"/>
              </w:rPr>
              <w:t xml:space="preserve"> отвечать на разнообразные вопросы, касающегося ближнего окр</w:t>
            </w:r>
            <w:r>
              <w:rPr>
                <w:rFonts w:ascii="Times New Roman" w:hAnsi="Times New Roman"/>
                <w:sz w:val="24"/>
                <w:szCs w:val="24"/>
              </w:rPr>
              <w:t>ужения.</w:t>
            </w:r>
          </w:p>
        </w:tc>
        <w:tc>
          <w:tcPr>
            <w:tcW w:w="2240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</w:p>
          <w:p w:rsidR="00DC1E15" w:rsidRPr="00370DF1" w:rsidRDefault="0035007C" w:rsidP="004A2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Виоллета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DC1E15" w:rsidRPr="00370DF1">
              <w:rPr>
                <w:rFonts w:ascii="Times New Roman" w:hAnsi="Times New Roman"/>
                <w:sz w:val="24"/>
                <w:szCs w:val="24"/>
              </w:rPr>
              <w:t>.   « Кто маленький?»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умеет различать маленький, большой, средней.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  <w:r w:rsidR="0035007C"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proofErr w:type="spellStart"/>
            <w:r w:rsidR="0035007C">
              <w:rPr>
                <w:rFonts w:ascii="Times New Roman" w:hAnsi="Times New Roman"/>
                <w:sz w:val="24"/>
                <w:szCs w:val="24"/>
              </w:rPr>
              <w:t>Виталина</w:t>
            </w:r>
            <w:proofErr w:type="spellEnd"/>
            <w:proofErr w:type="gramStart"/>
            <w:r w:rsidR="0035007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DC1E15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 xml:space="preserve">на составление рассказа по сюжетным картинкам 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может составить картинки по сюжетом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gridSpan w:val="2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</w:p>
          <w:p w:rsidR="00DC1E15" w:rsidRPr="00370DF1" w:rsidRDefault="0035007C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математике с Вероникой М</w:t>
            </w:r>
          </w:p>
          <w:p w:rsidR="00DC1E15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«Порядковый и обратный счёт»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умение считать по порядку</w:t>
            </w:r>
          </w:p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E15" w:rsidRPr="00370DF1" w:rsidTr="004A28BD">
        <w:trPr>
          <w:gridAfter w:val="1"/>
          <w:wAfter w:w="13" w:type="dxa"/>
        </w:trPr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667" w:type="dxa"/>
            <w:gridSpan w:val="7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Мотивация интереса к прогулке. Индивидуальные  беседы с детьми на темы: одевание, последовательность, выход на прогулку, повторения правил поведения на прогулке (развитие речи, навыки самообслуживания, развитие крупной и мелкой моторики)</w:t>
            </w:r>
          </w:p>
        </w:tc>
      </w:tr>
      <w:tr w:rsidR="00DC1E15" w:rsidRPr="00370DF1" w:rsidTr="004A28BD">
        <w:trPr>
          <w:gridAfter w:val="1"/>
          <w:wAfter w:w="13" w:type="dxa"/>
        </w:trPr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13667" w:type="dxa"/>
            <w:gridSpan w:val="7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Беседа (развитие речи), художественное слово (художественная литература), спортивные, подвижные и национальные игры организованные взрослым (физическая активность). Трудовая деятельность.</w:t>
            </w:r>
          </w:p>
        </w:tc>
      </w:tr>
      <w:tr w:rsidR="00DC1E15" w:rsidRPr="00370DF1" w:rsidTr="004A28BD">
        <w:trPr>
          <w:gridAfter w:val="1"/>
          <w:wAfter w:w="13" w:type="dxa"/>
        </w:trPr>
        <w:tc>
          <w:tcPr>
            <w:tcW w:w="2101" w:type="dxa"/>
          </w:tcPr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</w:t>
            </w:r>
          </w:p>
          <w:p w:rsidR="00DC1E15" w:rsidRPr="00370DF1" w:rsidRDefault="00DC1E15" w:rsidP="004A28BD">
            <w:pPr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667" w:type="dxa"/>
            <w:gridSpan w:val="7"/>
          </w:tcPr>
          <w:p w:rsidR="00DC1E15" w:rsidRPr="00370DF1" w:rsidRDefault="00DC1E15" w:rsidP="004A28BD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70DF1">
              <w:rPr>
                <w:rFonts w:ascii="Times New Roman" w:hAnsi="Times New Roman"/>
                <w:sz w:val="24"/>
                <w:szCs w:val="24"/>
              </w:rPr>
              <w:t>Изобразительная деятельность детей. Беседа о достижении детей, отвечать на вопросы родителей по воспитанию и развитию ребенка. Советы по воспитанию детей. Консультация для родителей.</w:t>
            </w:r>
          </w:p>
        </w:tc>
      </w:tr>
    </w:tbl>
    <w:p w:rsidR="004A28BD" w:rsidRPr="00370DF1" w:rsidRDefault="004A28BD" w:rsidP="004A28BD"/>
    <w:p w:rsidR="004A28BD" w:rsidRDefault="004A28BD" w:rsidP="004A28B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A28BD" w:rsidRDefault="004A28BD" w:rsidP="004A28B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A28BD" w:rsidRDefault="004A28BD" w:rsidP="004A28B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4A28BD" w:rsidSect="006A7D0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13ABB"/>
    <w:multiLevelType w:val="multilevel"/>
    <w:tmpl w:val="AEE871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1942B9"/>
    <w:multiLevelType w:val="hybridMultilevel"/>
    <w:tmpl w:val="DB481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70F0D"/>
    <w:multiLevelType w:val="multilevel"/>
    <w:tmpl w:val="11E4C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25240E"/>
    <w:multiLevelType w:val="multilevel"/>
    <w:tmpl w:val="C2FE43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B5296B"/>
    <w:multiLevelType w:val="multilevel"/>
    <w:tmpl w:val="36B67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7D06"/>
    <w:rsid w:val="000A40DE"/>
    <w:rsid w:val="0016145B"/>
    <w:rsid w:val="00222EA2"/>
    <w:rsid w:val="00247AC1"/>
    <w:rsid w:val="0026656E"/>
    <w:rsid w:val="0032414F"/>
    <w:rsid w:val="0035007C"/>
    <w:rsid w:val="0047652B"/>
    <w:rsid w:val="004A28BD"/>
    <w:rsid w:val="004F263B"/>
    <w:rsid w:val="004F7E75"/>
    <w:rsid w:val="00522EC5"/>
    <w:rsid w:val="00637270"/>
    <w:rsid w:val="006A7D06"/>
    <w:rsid w:val="006B4BCC"/>
    <w:rsid w:val="007A1BC1"/>
    <w:rsid w:val="00820EA0"/>
    <w:rsid w:val="008A2AFC"/>
    <w:rsid w:val="009A74DE"/>
    <w:rsid w:val="00A56E1E"/>
    <w:rsid w:val="00BF443B"/>
    <w:rsid w:val="00C31498"/>
    <w:rsid w:val="00C5222C"/>
    <w:rsid w:val="00C75599"/>
    <w:rsid w:val="00D03FC8"/>
    <w:rsid w:val="00D16264"/>
    <w:rsid w:val="00D243B8"/>
    <w:rsid w:val="00D644B6"/>
    <w:rsid w:val="00DC1E15"/>
    <w:rsid w:val="00E81BC4"/>
    <w:rsid w:val="00F33E75"/>
    <w:rsid w:val="00F55409"/>
    <w:rsid w:val="00FE0107"/>
    <w:rsid w:val="00FF2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63B"/>
  </w:style>
  <w:style w:type="paragraph" w:styleId="2">
    <w:name w:val="heading 2"/>
    <w:basedOn w:val="a"/>
    <w:next w:val="a"/>
    <w:link w:val="20"/>
    <w:uiPriority w:val="9"/>
    <w:unhideWhenUsed/>
    <w:qFormat/>
    <w:rsid w:val="004A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A28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D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7D0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F33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A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28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4A2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8BD"/>
  </w:style>
  <w:style w:type="paragraph" w:styleId="a7">
    <w:name w:val="footer"/>
    <w:basedOn w:val="a"/>
    <w:link w:val="a8"/>
    <w:uiPriority w:val="99"/>
    <w:unhideWhenUsed/>
    <w:rsid w:val="004A2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8BD"/>
  </w:style>
  <w:style w:type="character" w:customStyle="1" w:styleId="c2">
    <w:name w:val="c2"/>
    <w:basedOn w:val="a0"/>
    <w:rsid w:val="004A28BD"/>
  </w:style>
  <w:style w:type="paragraph" w:customStyle="1" w:styleId="c11">
    <w:name w:val="c11"/>
    <w:basedOn w:val="a"/>
    <w:rsid w:val="004A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4A28BD"/>
    <w:rPr>
      <w:rFonts w:ascii="Times New Roman" w:hAnsi="Times New Roman" w:cs="Times New Roman"/>
      <w:sz w:val="24"/>
      <w:szCs w:val="24"/>
    </w:rPr>
  </w:style>
  <w:style w:type="character" w:styleId="aa">
    <w:name w:val="Subtle Emphasis"/>
    <w:basedOn w:val="a0"/>
    <w:uiPriority w:val="19"/>
    <w:qFormat/>
    <w:rsid w:val="004A28BD"/>
    <w:rPr>
      <w:i/>
      <w:iCs/>
      <w:color w:val="808080" w:themeColor="text1" w:themeTint="7F"/>
    </w:rPr>
  </w:style>
  <w:style w:type="paragraph" w:styleId="ab">
    <w:name w:val="Balloon Text"/>
    <w:basedOn w:val="a"/>
    <w:link w:val="ac"/>
    <w:uiPriority w:val="99"/>
    <w:semiHidden/>
    <w:unhideWhenUsed/>
    <w:rsid w:val="004A2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BD"/>
    <w:rPr>
      <w:rFonts w:ascii="Tahoma" w:hAnsi="Tahoma" w:cs="Tahoma"/>
      <w:sz w:val="16"/>
      <w:szCs w:val="16"/>
    </w:rPr>
  </w:style>
  <w:style w:type="paragraph" w:customStyle="1" w:styleId="c17">
    <w:name w:val="c17"/>
    <w:basedOn w:val="a"/>
    <w:rsid w:val="004A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A28BD"/>
  </w:style>
  <w:style w:type="character" w:customStyle="1" w:styleId="c3">
    <w:name w:val="c3"/>
    <w:basedOn w:val="a0"/>
    <w:rsid w:val="004A28BD"/>
  </w:style>
  <w:style w:type="paragraph" w:customStyle="1" w:styleId="c1">
    <w:name w:val="c1"/>
    <w:basedOn w:val="a"/>
    <w:rsid w:val="004A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A28BD"/>
  </w:style>
  <w:style w:type="character" w:customStyle="1" w:styleId="c14">
    <w:name w:val="c14"/>
    <w:basedOn w:val="a0"/>
    <w:rsid w:val="004A28BD"/>
  </w:style>
  <w:style w:type="character" w:styleId="ad">
    <w:name w:val="Emphasis"/>
    <w:basedOn w:val="a0"/>
    <w:uiPriority w:val="20"/>
    <w:qFormat/>
    <w:rsid w:val="004A28BD"/>
    <w:rPr>
      <w:i/>
      <w:iCs/>
    </w:rPr>
  </w:style>
  <w:style w:type="paragraph" w:styleId="ae">
    <w:name w:val="Subtitle"/>
    <w:basedOn w:val="a"/>
    <w:next w:val="a"/>
    <w:link w:val="af"/>
    <w:uiPriority w:val="11"/>
    <w:qFormat/>
    <w:rsid w:val="004A28B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4A28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A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A28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D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7D0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F33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A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28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4A2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8BD"/>
  </w:style>
  <w:style w:type="paragraph" w:styleId="a7">
    <w:name w:val="footer"/>
    <w:basedOn w:val="a"/>
    <w:link w:val="a8"/>
    <w:uiPriority w:val="99"/>
    <w:unhideWhenUsed/>
    <w:rsid w:val="004A2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8BD"/>
  </w:style>
  <w:style w:type="character" w:customStyle="1" w:styleId="c2">
    <w:name w:val="c2"/>
    <w:basedOn w:val="a0"/>
    <w:rsid w:val="004A28BD"/>
  </w:style>
  <w:style w:type="paragraph" w:customStyle="1" w:styleId="c11">
    <w:name w:val="c11"/>
    <w:basedOn w:val="a"/>
    <w:rsid w:val="004A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4A28BD"/>
    <w:rPr>
      <w:rFonts w:ascii="Times New Roman" w:hAnsi="Times New Roman" w:cs="Times New Roman"/>
      <w:sz w:val="24"/>
      <w:szCs w:val="24"/>
    </w:rPr>
  </w:style>
  <w:style w:type="character" w:styleId="aa">
    <w:name w:val="Subtle Emphasis"/>
    <w:basedOn w:val="a0"/>
    <w:uiPriority w:val="19"/>
    <w:qFormat/>
    <w:rsid w:val="004A28BD"/>
    <w:rPr>
      <w:i/>
      <w:iCs/>
      <w:color w:val="808080" w:themeColor="text1" w:themeTint="7F"/>
    </w:rPr>
  </w:style>
  <w:style w:type="paragraph" w:styleId="ab">
    <w:name w:val="Balloon Text"/>
    <w:basedOn w:val="a"/>
    <w:link w:val="ac"/>
    <w:uiPriority w:val="99"/>
    <w:semiHidden/>
    <w:unhideWhenUsed/>
    <w:rsid w:val="004A2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BD"/>
    <w:rPr>
      <w:rFonts w:ascii="Tahoma" w:hAnsi="Tahoma" w:cs="Tahoma"/>
      <w:sz w:val="16"/>
      <w:szCs w:val="16"/>
    </w:rPr>
  </w:style>
  <w:style w:type="paragraph" w:customStyle="1" w:styleId="c17">
    <w:name w:val="c17"/>
    <w:basedOn w:val="a"/>
    <w:rsid w:val="004A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A28BD"/>
  </w:style>
  <w:style w:type="character" w:customStyle="1" w:styleId="c3">
    <w:name w:val="c3"/>
    <w:basedOn w:val="a0"/>
    <w:rsid w:val="004A28BD"/>
  </w:style>
  <w:style w:type="paragraph" w:customStyle="1" w:styleId="c1">
    <w:name w:val="c1"/>
    <w:basedOn w:val="a"/>
    <w:rsid w:val="004A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A28BD"/>
  </w:style>
  <w:style w:type="character" w:customStyle="1" w:styleId="c14">
    <w:name w:val="c14"/>
    <w:basedOn w:val="a0"/>
    <w:rsid w:val="004A28BD"/>
  </w:style>
  <w:style w:type="character" w:styleId="ad">
    <w:name w:val="Emphasis"/>
    <w:basedOn w:val="a0"/>
    <w:uiPriority w:val="20"/>
    <w:qFormat/>
    <w:rsid w:val="004A28BD"/>
    <w:rPr>
      <w:i/>
      <w:iCs/>
    </w:rPr>
  </w:style>
  <w:style w:type="paragraph" w:styleId="ae">
    <w:name w:val="Subtitle"/>
    <w:basedOn w:val="a"/>
    <w:next w:val="a"/>
    <w:link w:val="af"/>
    <w:uiPriority w:val="11"/>
    <w:qFormat/>
    <w:rsid w:val="004A28B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4A28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31</Pages>
  <Words>9201</Words>
  <Characters>52446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Жумагуль</dc:creator>
  <cp:lastModifiedBy>Admin</cp:lastModifiedBy>
  <cp:revision>21</cp:revision>
  <cp:lastPrinted>2024-09-23T16:44:00Z</cp:lastPrinted>
  <dcterms:created xsi:type="dcterms:W3CDTF">2023-09-04T16:11:00Z</dcterms:created>
  <dcterms:modified xsi:type="dcterms:W3CDTF">2025-05-13T05:01:00Z</dcterms:modified>
</cp:coreProperties>
</file>